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1667" w14:textId="4CD4CB62" w:rsidR="00E9798D" w:rsidRPr="001A5F32" w:rsidRDefault="00000000">
      <w:pPr>
        <w:pStyle w:val="Title"/>
        <w:rPr>
          <w:b w:val="0"/>
          <w:bCs w:val="0"/>
          <w:i/>
          <w:iCs/>
        </w:rPr>
      </w:pPr>
      <w:r w:rsidRPr="00F1772D">
        <w:t>Exam</w:t>
      </w:r>
      <w:r w:rsidRPr="00F1772D">
        <w:rPr>
          <w:spacing w:val="-10"/>
        </w:rPr>
        <w:t xml:space="preserve"> </w:t>
      </w:r>
      <w:r w:rsidRPr="00F1772D">
        <w:t>Schedule</w:t>
      </w:r>
      <w:r w:rsidRPr="00F1772D">
        <w:rPr>
          <w:spacing w:val="-10"/>
        </w:rPr>
        <w:t xml:space="preserve"> </w:t>
      </w:r>
      <w:r w:rsidR="00847F26">
        <w:t>Fall</w:t>
      </w:r>
      <w:r w:rsidR="00F427CF">
        <w:t xml:space="preserve"> 2025</w:t>
      </w:r>
      <w:r w:rsidR="001A5F32">
        <w:rPr>
          <w:spacing w:val="-4"/>
        </w:rPr>
        <w:t xml:space="preserve"> </w:t>
      </w:r>
      <w:r w:rsidR="001A5F32" w:rsidRPr="001A5F32">
        <w:rPr>
          <w:b w:val="0"/>
          <w:bCs w:val="0"/>
          <w:i/>
          <w:iCs/>
          <w:spacing w:val="-4"/>
          <w:sz w:val="28"/>
          <w:szCs w:val="28"/>
        </w:rPr>
        <w:t>(information may be subject to change)</w:t>
      </w:r>
    </w:p>
    <w:p w14:paraId="4E59BE1E" w14:textId="77777777" w:rsidR="004F3444" w:rsidRDefault="004F3444" w:rsidP="004F3444">
      <w:pPr>
        <w:pStyle w:val="BodyText"/>
        <w:tabs>
          <w:tab w:val="left" w:pos="4334"/>
        </w:tabs>
        <w:rPr>
          <w:b w:val="0"/>
          <w:bCs w:val="0"/>
          <w:sz w:val="24"/>
          <w:szCs w:val="24"/>
        </w:rPr>
      </w:pPr>
    </w:p>
    <w:p w14:paraId="07C099F5" w14:textId="731AA8CB" w:rsidR="004F3444" w:rsidRDefault="008E2DD1" w:rsidP="008E2DD1">
      <w:pPr>
        <w:pStyle w:val="BodyText"/>
        <w:tabs>
          <w:tab w:val="left" w:pos="4334"/>
        </w:tabs>
        <w:rPr>
          <w:b w:val="0"/>
          <w:bCs w:val="0"/>
          <w:sz w:val="24"/>
          <w:szCs w:val="24"/>
        </w:rPr>
      </w:pPr>
      <w:r w:rsidRPr="008E2DD1">
        <w:rPr>
          <w:b w:val="0"/>
          <w:bCs w:val="0"/>
          <w:sz w:val="24"/>
          <w:szCs w:val="24"/>
        </w:rPr>
        <w:t xml:space="preserve">If the information on the exam schedule differs from information given to you by your professor please reach out to </w:t>
      </w:r>
      <w:hyperlink r:id="rId7" w:history="1">
        <w:r w:rsidRPr="00A767F2">
          <w:rPr>
            <w:rStyle w:val="Hyperlink"/>
            <w:b w:val="0"/>
            <w:bCs w:val="0"/>
            <w:sz w:val="24"/>
            <w:szCs w:val="24"/>
          </w:rPr>
          <w:t>lawexams@iu.edu</w:t>
        </w:r>
      </w:hyperlink>
      <w:r w:rsidRPr="008E2DD1">
        <w:rPr>
          <w:b w:val="0"/>
          <w:bCs w:val="0"/>
          <w:sz w:val="24"/>
          <w:szCs w:val="24"/>
        </w:rPr>
        <w:t>.</w:t>
      </w:r>
    </w:p>
    <w:p w14:paraId="4C24E0CF" w14:textId="77777777" w:rsidR="008E2DD1" w:rsidRPr="004F3444" w:rsidRDefault="008E2DD1" w:rsidP="008E2DD1">
      <w:pPr>
        <w:pStyle w:val="BodyText"/>
        <w:tabs>
          <w:tab w:val="left" w:pos="4334"/>
        </w:tabs>
        <w:ind w:left="0"/>
        <w:rPr>
          <w:b w:val="0"/>
          <w:bCs w:val="0"/>
          <w:spacing w:val="-2"/>
          <w:position w:val="-1"/>
          <w:sz w:val="20"/>
          <w:szCs w:val="20"/>
        </w:rPr>
      </w:pPr>
    </w:p>
    <w:p w14:paraId="40B10980" w14:textId="77777777" w:rsidR="00E932FE" w:rsidRDefault="00E932FE" w:rsidP="00E932FE">
      <w:pPr>
        <w:pStyle w:val="BodyText"/>
        <w:tabs>
          <w:tab w:val="left" w:pos="4334"/>
        </w:tabs>
        <w:rPr>
          <w:spacing w:val="-2"/>
          <w:position w:val="-1"/>
          <w:sz w:val="28"/>
          <w:szCs w:val="28"/>
        </w:rPr>
      </w:pPr>
      <w:r w:rsidRPr="00AA4BE6">
        <w:rPr>
          <w:spacing w:val="-2"/>
          <w:position w:val="-1"/>
          <w:sz w:val="28"/>
          <w:szCs w:val="28"/>
        </w:rPr>
        <w:t>IN PERSON EXAMS</w:t>
      </w:r>
    </w:p>
    <w:p w14:paraId="0C5A629B" w14:textId="77777777" w:rsidR="00085C5A" w:rsidRDefault="00085C5A" w:rsidP="00AB3D26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8"/>
          <w:szCs w:val="28"/>
        </w:rPr>
      </w:pPr>
    </w:p>
    <w:p w14:paraId="30FF7C09" w14:textId="6995F182" w:rsidR="000D0C9D" w:rsidRDefault="00AB3D26" w:rsidP="00E932FE">
      <w:pPr>
        <w:pStyle w:val="BodyText"/>
        <w:tabs>
          <w:tab w:val="left" w:pos="4334"/>
        </w:tabs>
        <w:rPr>
          <w:i/>
          <w:iCs/>
          <w:spacing w:val="-2"/>
          <w:position w:val="-1"/>
          <w:sz w:val="28"/>
          <w:szCs w:val="28"/>
        </w:rPr>
      </w:pPr>
      <w:r>
        <w:rPr>
          <w:i/>
          <w:iCs/>
          <w:spacing w:val="-2"/>
          <w:position w:val="-1"/>
          <w:sz w:val="28"/>
          <w:szCs w:val="28"/>
        </w:rPr>
        <w:t>Friday, December 5th</w:t>
      </w:r>
    </w:p>
    <w:tbl>
      <w:tblPr>
        <w:tblW w:w="15793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2965"/>
        <w:gridCol w:w="1530"/>
        <w:gridCol w:w="1439"/>
        <w:gridCol w:w="8864"/>
      </w:tblGrid>
      <w:tr w:rsidR="000D0C9D" w:rsidRPr="00F1772D" w14:paraId="7B691509" w14:textId="77777777" w:rsidTr="00AB3D26">
        <w:trPr>
          <w:trHeight w:val="341"/>
        </w:trPr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446396A" w14:textId="77777777" w:rsidR="000D0C9D" w:rsidRPr="00F1772D" w:rsidRDefault="000D0C9D" w:rsidP="00BD07B3">
            <w:pPr>
              <w:pStyle w:val="TableParagraph"/>
              <w:spacing w:before="14" w:line="304" w:lineRule="exact"/>
              <w:ind w:left="53"/>
              <w:rPr>
                <w:b/>
                <w:sz w:val="26"/>
              </w:rPr>
            </w:pPr>
            <w:r w:rsidRPr="00F1772D">
              <w:rPr>
                <w:b/>
                <w:spacing w:val="-4"/>
                <w:sz w:val="26"/>
              </w:rPr>
              <w:t>Time</w:t>
            </w:r>
          </w:p>
        </w:tc>
        <w:tc>
          <w:tcPr>
            <w:tcW w:w="2965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51570AD" w14:textId="77777777" w:rsidR="000D0C9D" w:rsidRPr="00F1772D" w:rsidRDefault="000D0C9D" w:rsidP="00BD07B3">
            <w:pPr>
              <w:pStyle w:val="TableParagraph"/>
              <w:spacing w:before="14" w:line="304" w:lineRule="exact"/>
              <w:ind w:left="54"/>
              <w:rPr>
                <w:b/>
                <w:sz w:val="26"/>
              </w:rPr>
            </w:pPr>
            <w:r w:rsidRPr="00F1772D">
              <w:rPr>
                <w:b/>
                <w:sz w:val="26"/>
              </w:rPr>
              <w:t>Course</w:t>
            </w:r>
            <w:r w:rsidRPr="00F1772D">
              <w:rPr>
                <w:b/>
                <w:spacing w:val="5"/>
                <w:sz w:val="26"/>
              </w:rPr>
              <w:t xml:space="preserve"> </w:t>
            </w:r>
            <w:r w:rsidRPr="00F1772D">
              <w:rPr>
                <w:b/>
                <w:spacing w:val="-4"/>
                <w:sz w:val="26"/>
              </w:rPr>
              <w:t>Name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290562B" w14:textId="77777777" w:rsidR="000D0C9D" w:rsidRPr="00F1772D" w:rsidRDefault="000D0C9D" w:rsidP="00BD07B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F1772D">
              <w:rPr>
                <w:b/>
                <w:spacing w:val="-2"/>
                <w:sz w:val="26"/>
              </w:rPr>
              <w:t>Professor</w:t>
            </w: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64687BD" w14:textId="77777777" w:rsidR="000D0C9D" w:rsidRPr="00F1772D" w:rsidRDefault="000D0C9D" w:rsidP="00BD07B3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  <w:sz w:val="26"/>
              </w:rPr>
            </w:pPr>
            <w:r w:rsidRPr="00F1772D">
              <w:rPr>
                <w:b/>
                <w:spacing w:val="-4"/>
                <w:sz w:val="26"/>
              </w:rPr>
              <w:t>Room</w:t>
            </w:r>
          </w:p>
        </w:tc>
        <w:tc>
          <w:tcPr>
            <w:tcW w:w="8864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AD22883" w14:textId="77777777" w:rsidR="000D0C9D" w:rsidRPr="00F1772D" w:rsidRDefault="000D0C9D" w:rsidP="00BD07B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F1772D">
              <w:rPr>
                <w:b/>
                <w:sz w:val="26"/>
              </w:rPr>
              <w:t>Exam</w:t>
            </w:r>
            <w:r w:rsidRPr="00F1772D">
              <w:rPr>
                <w:b/>
                <w:spacing w:val="8"/>
                <w:sz w:val="26"/>
              </w:rPr>
              <w:t xml:space="preserve"> </w:t>
            </w:r>
            <w:r w:rsidRPr="00F1772D">
              <w:rPr>
                <w:b/>
                <w:spacing w:val="-2"/>
                <w:sz w:val="26"/>
              </w:rPr>
              <w:t>Format/Notes</w:t>
            </w:r>
          </w:p>
        </w:tc>
      </w:tr>
      <w:tr w:rsidR="00AB3D26" w:rsidRPr="00F1772D" w14:paraId="162411CB" w14:textId="77777777" w:rsidTr="00AB3D26">
        <w:trPr>
          <w:trHeight w:val="274"/>
        </w:trPr>
        <w:tc>
          <w:tcPr>
            <w:tcW w:w="995" w:type="dxa"/>
          </w:tcPr>
          <w:p w14:paraId="32170408" w14:textId="7A679B16" w:rsidR="00AB3D26" w:rsidRPr="00985119" w:rsidRDefault="00AB3D26" w:rsidP="00BD07B3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</w:t>
            </w:r>
          </w:p>
        </w:tc>
        <w:tc>
          <w:tcPr>
            <w:tcW w:w="2965" w:type="dxa"/>
          </w:tcPr>
          <w:p w14:paraId="38026C11" w14:textId="2B708C68" w:rsidR="00AB3D26" w:rsidRDefault="00AB3D26" w:rsidP="00BD07B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Contracts and Sales</w:t>
            </w:r>
          </w:p>
        </w:tc>
        <w:tc>
          <w:tcPr>
            <w:tcW w:w="1530" w:type="dxa"/>
          </w:tcPr>
          <w:p w14:paraId="4FF894C0" w14:textId="4A666F48" w:rsidR="00AB3D26" w:rsidRDefault="00AB3D26" w:rsidP="00BD07B3">
            <w:pPr>
              <w:pStyle w:val="TableParagraph"/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Nehf</w:t>
            </w:r>
          </w:p>
        </w:tc>
        <w:tc>
          <w:tcPr>
            <w:tcW w:w="1439" w:type="dxa"/>
          </w:tcPr>
          <w:p w14:paraId="0E6F7C05" w14:textId="4726EC7E" w:rsidR="00AB3D26" w:rsidRDefault="0016161B" w:rsidP="00BD07B3">
            <w:pPr>
              <w:pStyle w:val="TableParagraph"/>
              <w:ind w:left="47" w:right="7"/>
              <w:jc w:val="center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8864" w:type="dxa"/>
          </w:tcPr>
          <w:p w14:paraId="65F57F5D" w14:textId="79EDBAF7" w:rsidR="00AB3D26" w:rsidRPr="00755BBA" w:rsidRDefault="00755BBA" w:rsidP="00BD07B3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C642F">
              <w:rPr>
                <w:rFonts w:asciiTheme="minorHAnsi" w:hAnsiTheme="minorHAnsi" w:cstheme="minorHAnsi"/>
                <w:sz w:val="20"/>
              </w:rPr>
              <w:t>3</w:t>
            </w:r>
            <w:r w:rsidR="005650CF" w:rsidRPr="00755BBA">
              <w:rPr>
                <w:rFonts w:asciiTheme="minorHAnsi" w:hAnsiTheme="minorHAnsi" w:cstheme="minorHAnsi"/>
                <w:sz w:val="20"/>
              </w:rPr>
              <w:t xml:space="preserve"> hours</w:t>
            </w:r>
            <w:r>
              <w:rPr>
                <w:rFonts w:asciiTheme="minorHAnsi" w:hAnsiTheme="minorHAnsi" w:cstheme="minorHAnsi"/>
                <w:sz w:val="20"/>
              </w:rPr>
              <w:t>;</w:t>
            </w:r>
            <w:r w:rsidR="005650CF" w:rsidRPr="00755BBA">
              <w:rPr>
                <w:rFonts w:asciiTheme="minorHAnsi" w:hAnsiTheme="minorHAnsi" w:cstheme="minorHAnsi"/>
                <w:sz w:val="20"/>
              </w:rPr>
              <w:t xml:space="preserve"> closed mode exam </w:t>
            </w:r>
          </w:p>
        </w:tc>
      </w:tr>
      <w:tr w:rsidR="00AB3D26" w:rsidRPr="00F1772D" w14:paraId="590CDAFB" w14:textId="77777777" w:rsidTr="00AB3D26">
        <w:trPr>
          <w:trHeight w:val="274"/>
        </w:trPr>
        <w:tc>
          <w:tcPr>
            <w:tcW w:w="995" w:type="dxa"/>
          </w:tcPr>
          <w:p w14:paraId="0C255EA3" w14:textId="287D3E42" w:rsidR="00AB3D26" w:rsidRPr="00985119" w:rsidRDefault="00AB3D26" w:rsidP="00BD07B3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</w:t>
            </w:r>
          </w:p>
        </w:tc>
        <w:tc>
          <w:tcPr>
            <w:tcW w:w="2965" w:type="dxa"/>
          </w:tcPr>
          <w:p w14:paraId="10AC4C8A" w14:textId="36D10419" w:rsidR="00AB3D26" w:rsidRDefault="00AB3D26" w:rsidP="00BD07B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Contracts and Sales </w:t>
            </w:r>
          </w:p>
        </w:tc>
        <w:tc>
          <w:tcPr>
            <w:tcW w:w="1530" w:type="dxa"/>
          </w:tcPr>
          <w:p w14:paraId="3D00FBE3" w14:textId="5717BCA3" w:rsidR="00AB3D26" w:rsidRDefault="00AB3D26" w:rsidP="00BD07B3">
            <w:pPr>
              <w:pStyle w:val="TableParagraph"/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Underwood</w:t>
            </w:r>
          </w:p>
        </w:tc>
        <w:tc>
          <w:tcPr>
            <w:tcW w:w="1439" w:type="dxa"/>
          </w:tcPr>
          <w:p w14:paraId="69CBFE51" w14:textId="326DA34F" w:rsidR="00AB3D26" w:rsidRDefault="00DE4506" w:rsidP="00BD07B3">
            <w:pPr>
              <w:pStyle w:val="TableParagraph"/>
              <w:ind w:left="47" w:right="7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8864" w:type="dxa"/>
          </w:tcPr>
          <w:p w14:paraId="51E854DF" w14:textId="3AE8183C" w:rsidR="005650CF" w:rsidRPr="00755BBA" w:rsidRDefault="00DE4506" w:rsidP="00BD07B3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755BBA">
              <w:rPr>
                <w:rFonts w:asciiTheme="minorHAnsi" w:hAnsiTheme="minorHAnsi" w:cstheme="minorHAnsi"/>
                <w:sz w:val="20"/>
              </w:rPr>
              <w:t xml:space="preserve"> 4 hours</w:t>
            </w:r>
            <w:r w:rsidR="00755BBA">
              <w:rPr>
                <w:rFonts w:asciiTheme="minorHAnsi" w:hAnsiTheme="minorHAnsi" w:cstheme="minorHAnsi"/>
                <w:sz w:val="20"/>
              </w:rPr>
              <w:t>;</w:t>
            </w:r>
            <w:r w:rsidRPr="00755BB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650CF" w:rsidRPr="00755BBA">
              <w:rPr>
                <w:rFonts w:asciiTheme="minorHAnsi" w:hAnsiTheme="minorHAnsi" w:cstheme="minorHAnsi"/>
                <w:sz w:val="20"/>
              </w:rPr>
              <w:t>open laptop exam</w:t>
            </w:r>
          </w:p>
        </w:tc>
      </w:tr>
      <w:tr w:rsidR="00AB3D26" w:rsidRPr="00F1772D" w14:paraId="4FE96A0C" w14:textId="77777777" w:rsidTr="00AB3D26">
        <w:trPr>
          <w:trHeight w:val="274"/>
        </w:trPr>
        <w:tc>
          <w:tcPr>
            <w:tcW w:w="995" w:type="dxa"/>
          </w:tcPr>
          <w:p w14:paraId="2C264AC9" w14:textId="58171FEC" w:rsidR="00AB3D26" w:rsidRPr="00985119" w:rsidRDefault="00AB3D26" w:rsidP="00BD07B3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</w:t>
            </w:r>
          </w:p>
        </w:tc>
        <w:tc>
          <w:tcPr>
            <w:tcW w:w="2965" w:type="dxa"/>
          </w:tcPr>
          <w:p w14:paraId="540FCE92" w14:textId="6AC121E9" w:rsidR="00AB3D26" w:rsidRDefault="00AB3D26" w:rsidP="00BD07B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Contracts and Sales</w:t>
            </w:r>
          </w:p>
        </w:tc>
        <w:tc>
          <w:tcPr>
            <w:tcW w:w="1530" w:type="dxa"/>
          </w:tcPr>
          <w:p w14:paraId="7D749C4D" w14:textId="3981B869" w:rsidR="00AB3D26" w:rsidRDefault="00AB3D26" w:rsidP="00BD07B3">
            <w:pPr>
              <w:pStyle w:val="TableParagraph"/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Wilson</w:t>
            </w:r>
          </w:p>
        </w:tc>
        <w:tc>
          <w:tcPr>
            <w:tcW w:w="1439" w:type="dxa"/>
          </w:tcPr>
          <w:p w14:paraId="7D9D35A6" w14:textId="4384A603" w:rsidR="00AB3D26" w:rsidRDefault="0016161B" w:rsidP="00BD07B3">
            <w:pPr>
              <w:pStyle w:val="TableParagraph"/>
              <w:ind w:left="47" w:right="7"/>
              <w:jc w:val="center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8864" w:type="dxa"/>
          </w:tcPr>
          <w:p w14:paraId="13200EEE" w14:textId="306D2359" w:rsidR="00AB3D26" w:rsidRPr="00755BBA" w:rsidRDefault="00755BBA" w:rsidP="00BD07B3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650CF" w:rsidRPr="00755BBA">
              <w:rPr>
                <w:rFonts w:asciiTheme="minorHAnsi" w:hAnsiTheme="minorHAnsi" w:cstheme="minorHAnsi"/>
                <w:sz w:val="20"/>
              </w:rPr>
              <w:t>3 hours</w:t>
            </w:r>
            <w:r>
              <w:rPr>
                <w:rFonts w:asciiTheme="minorHAnsi" w:hAnsiTheme="minorHAnsi" w:cstheme="minorHAnsi"/>
                <w:sz w:val="20"/>
              </w:rPr>
              <w:t>;</w:t>
            </w:r>
            <w:r w:rsidR="005650CF" w:rsidRPr="00755BBA">
              <w:rPr>
                <w:rFonts w:asciiTheme="minorHAnsi" w:hAnsiTheme="minorHAnsi" w:cstheme="minorHAnsi"/>
                <w:sz w:val="20"/>
              </w:rPr>
              <w:t xml:space="preserve"> closed mode exam</w:t>
            </w:r>
          </w:p>
        </w:tc>
      </w:tr>
      <w:tr w:rsidR="00AB3D26" w:rsidRPr="00F1772D" w14:paraId="7D59C170" w14:textId="77777777" w:rsidTr="00AB3D26">
        <w:trPr>
          <w:trHeight w:val="274"/>
        </w:trPr>
        <w:tc>
          <w:tcPr>
            <w:tcW w:w="995" w:type="dxa"/>
          </w:tcPr>
          <w:p w14:paraId="5F06E522" w14:textId="4578AB80" w:rsidR="00AB3D26" w:rsidRDefault="00AB3D26" w:rsidP="00BD07B3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pm</w:t>
            </w:r>
          </w:p>
        </w:tc>
        <w:tc>
          <w:tcPr>
            <w:tcW w:w="2965" w:type="dxa"/>
          </w:tcPr>
          <w:p w14:paraId="2691315B" w14:textId="7E8466F4" w:rsidR="00AB3D26" w:rsidRDefault="00AB3D26" w:rsidP="00BD07B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Law</w:t>
            </w:r>
          </w:p>
        </w:tc>
        <w:tc>
          <w:tcPr>
            <w:tcW w:w="1530" w:type="dxa"/>
          </w:tcPr>
          <w:p w14:paraId="2B1F2808" w14:textId="4B0A023D" w:rsidR="00AB3D26" w:rsidRDefault="00AB3D26" w:rsidP="00BD07B3">
            <w:pPr>
              <w:pStyle w:val="TableParagraph"/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Krishnayya</w:t>
            </w:r>
          </w:p>
        </w:tc>
        <w:tc>
          <w:tcPr>
            <w:tcW w:w="1439" w:type="dxa"/>
          </w:tcPr>
          <w:p w14:paraId="654F88AE" w14:textId="573E45E4" w:rsidR="00AB3D26" w:rsidRDefault="007D5091" w:rsidP="00BD07B3">
            <w:pPr>
              <w:pStyle w:val="TableParagraph"/>
              <w:ind w:left="47" w:right="7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8864" w:type="dxa"/>
          </w:tcPr>
          <w:p w14:paraId="373B69E2" w14:textId="0952F649" w:rsidR="00AB3D26" w:rsidRPr="00755BBA" w:rsidRDefault="007D5091" w:rsidP="00BD07B3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755BBA">
              <w:rPr>
                <w:rFonts w:asciiTheme="minorHAnsi" w:hAnsiTheme="minorHAnsi" w:cstheme="minorHAnsi"/>
                <w:sz w:val="20"/>
              </w:rPr>
              <w:t xml:space="preserve"> 3 hour</w:t>
            </w:r>
            <w:r w:rsidR="009A4CD7" w:rsidRPr="00755BBA">
              <w:rPr>
                <w:rFonts w:asciiTheme="minorHAnsi" w:hAnsiTheme="minorHAnsi" w:cstheme="minorHAnsi"/>
                <w:sz w:val="20"/>
              </w:rPr>
              <w:t>s</w:t>
            </w:r>
            <w:r w:rsidR="00755BBA">
              <w:rPr>
                <w:rFonts w:asciiTheme="minorHAnsi" w:hAnsiTheme="minorHAnsi" w:cstheme="minorHAnsi"/>
                <w:sz w:val="20"/>
              </w:rPr>
              <w:t>;</w:t>
            </w:r>
            <w:r w:rsidR="00DE4506" w:rsidRPr="00755BBA">
              <w:rPr>
                <w:rFonts w:asciiTheme="minorHAnsi" w:hAnsiTheme="minorHAnsi" w:cstheme="minorHAnsi"/>
                <w:sz w:val="20"/>
              </w:rPr>
              <w:t xml:space="preserve"> open </w:t>
            </w:r>
            <w:r w:rsidR="00DE6F6B" w:rsidRPr="00755BBA">
              <w:rPr>
                <w:rFonts w:asciiTheme="minorHAnsi" w:hAnsiTheme="minorHAnsi" w:cstheme="minorHAnsi"/>
                <w:sz w:val="20"/>
              </w:rPr>
              <w:t>network</w:t>
            </w:r>
            <w:r w:rsidR="00DE4506" w:rsidRPr="00755BBA">
              <w:rPr>
                <w:rFonts w:asciiTheme="minorHAnsi" w:hAnsiTheme="minorHAnsi" w:cstheme="minorHAnsi"/>
                <w:sz w:val="20"/>
              </w:rPr>
              <w:t xml:space="preserve"> exam</w:t>
            </w:r>
          </w:p>
        </w:tc>
      </w:tr>
      <w:tr w:rsidR="00AB3D26" w:rsidRPr="00F1772D" w14:paraId="0915434F" w14:textId="77777777" w:rsidTr="00AB3D26">
        <w:trPr>
          <w:trHeight w:val="274"/>
        </w:trPr>
        <w:tc>
          <w:tcPr>
            <w:tcW w:w="995" w:type="dxa"/>
          </w:tcPr>
          <w:p w14:paraId="59712689" w14:textId="3770C745" w:rsidR="00AB3D26" w:rsidRPr="00985119" w:rsidRDefault="00AB3D26" w:rsidP="00BD07B3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pm</w:t>
            </w:r>
          </w:p>
        </w:tc>
        <w:tc>
          <w:tcPr>
            <w:tcW w:w="2965" w:type="dxa"/>
          </w:tcPr>
          <w:p w14:paraId="64E04257" w14:textId="545BF8E9" w:rsidR="00AB3D26" w:rsidRDefault="00AB3D26" w:rsidP="00BD07B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Secured Transactions</w:t>
            </w:r>
          </w:p>
        </w:tc>
        <w:tc>
          <w:tcPr>
            <w:tcW w:w="1530" w:type="dxa"/>
          </w:tcPr>
          <w:p w14:paraId="0A5DE504" w14:textId="1F85D8C4" w:rsidR="00AB3D26" w:rsidRDefault="00AB3D26" w:rsidP="00BD07B3">
            <w:pPr>
              <w:pStyle w:val="TableParagraph"/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Sullivan</w:t>
            </w:r>
          </w:p>
        </w:tc>
        <w:tc>
          <w:tcPr>
            <w:tcW w:w="1439" w:type="dxa"/>
          </w:tcPr>
          <w:p w14:paraId="4F278306" w14:textId="38F29AF3" w:rsidR="00AB3D26" w:rsidRDefault="00546343" w:rsidP="00BD07B3">
            <w:pPr>
              <w:pStyle w:val="TableParagraph"/>
              <w:ind w:left="47" w:right="7"/>
              <w:jc w:val="center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8864" w:type="dxa"/>
          </w:tcPr>
          <w:p w14:paraId="39DA5C57" w14:textId="1043AABE" w:rsidR="00AB3D26" w:rsidRPr="00755BBA" w:rsidRDefault="00755BBA" w:rsidP="00BD07B3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E6F6B" w:rsidRPr="00755BBA">
              <w:rPr>
                <w:rFonts w:asciiTheme="minorHAnsi" w:hAnsiTheme="minorHAnsi" w:cstheme="minorHAnsi"/>
                <w:sz w:val="20"/>
              </w:rPr>
              <w:t>3 hours</w:t>
            </w:r>
            <w:r>
              <w:rPr>
                <w:rFonts w:asciiTheme="minorHAnsi" w:hAnsiTheme="minorHAnsi" w:cstheme="minorHAnsi"/>
                <w:sz w:val="20"/>
              </w:rPr>
              <w:t>;</w:t>
            </w:r>
            <w:r w:rsidR="00DE6F6B" w:rsidRPr="00755BBA">
              <w:rPr>
                <w:rFonts w:asciiTheme="minorHAnsi" w:hAnsiTheme="minorHAnsi" w:cstheme="minorHAnsi"/>
                <w:sz w:val="20"/>
              </w:rPr>
              <w:t xml:space="preserve"> closed mode exam</w:t>
            </w:r>
          </w:p>
        </w:tc>
      </w:tr>
      <w:tr w:rsidR="00AB3D26" w:rsidRPr="00F1772D" w14:paraId="0F59DBBA" w14:textId="77777777" w:rsidTr="00AB3D26">
        <w:trPr>
          <w:trHeight w:val="274"/>
        </w:trPr>
        <w:tc>
          <w:tcPr>
            <w:tcW w:w="995" w:type="dxa"/>
          </w:tcPr>
          <w:p w14:paraId="587D9DDE" w14:textId="46FA52AB" w:rsidR="00AB3D26" w:rsidRPr="00985119" w:rsidRDefault="00AB3D26" w:rsidP="00BD07B3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</w:t>
            </w:r>
          </w:p>
        </w:tc>
        <w:tc>
          <w:tcPr>
            <w:tcW w:w="2965" w:type="dxa"/>
          </w:tcPr>
          <w:p w14:paraId="661E38F2" w14:textId="0F15EB00" w:rsidR="00AB3D26" w:rsidRDefault="00AB3D26" w:rsidP="00BD07B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Procedure: Adjudication</w:t>
            </w:r>
          </w:p>
        </w:tc>
        <w:tc>
          <w:tcPr>
            <w:tcW w:w="1530" w:type="dxa"/>
          </w:tcPr>
          <w:p w14:paraId="307B79F3" w14:textId="602BEF44" w:rsidR="00AB3D26" w:rsidRDefault="00AB3D26" w:rsidP="00BD07B3">
            <w:pPr>
              <w:pStyle w:val="TableParagraph"/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Stuaan</w:t>
            </w:r>
          </w:p>
        </w:tc>
        <w:tc>
          <w:tcPr>
            <w:tcW w:w="1439" w:type="dxa"/>
          </w:tcPr>
          <w:p w14:paraId="0C02378C" w14:textId="4B21B994" w:rsidR="00AB3D26" w:rsidRDefault="009A4CD7" w:rsidP="00BD07B3">
            <w:pPr>
              <w:pStyle w:val="TableParagraph"/>
              <w:ind w:left="47" w:right="7"/>
              <w:jc w:val="center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8864" w:type="dxa"/>
          </w:tcPr>
          <w:p w14:paraId="4C19A849" w14:textId="281F5511" w:rsidR="00AB3D26" w:rsidRPr="00755BBA" w:rsidRDefault="009A4CD7" w:rsidP="00BD07B3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 w:rsidRPr="00755BBA">
              <w:rPr>
                <w:rFonts w:asciiTheme="minorHAnsi" w:hAnsiTheme="minorHAnsi" w:cstheme="minorHAnsi"/>
                <w:sz w:val="20"/>
              </w:rPr>
              <w:t xml:space="preserve"> 3 hours</w:t>
            </w:r>
            <w:r w:rsidR="00755BBA">
              <w:rPr>
                <w:rFonts w:asciiTheme="minorHAnsi" w:hAnsiTheme="minorHAnsi" w:cstheme="minorHAnsi"/>
                <w:sz w:val="20"/>
              </w:rPr>
              <w:t>;</w:t>
            </w:r>
            <w:r w:rsidRPr="00755BBA">
              <w:rPr>
                <w:rFonts w:asciiTheme="minorHAnsi" w:hAnsiTheme="minorHAnsi" w:cstheme="minorHAnsi"/>
                <w:sz w:val="20"/>
              </w:rPr>
              <w:t xml:space="preserve"> open laptop exam</w:t>
            </w:r>
          </w:p>
        </w:tc>
      </w:tr>
      <w:tr w:rsidR="0026624F" w:rsidRPr="00F1772D" w14:paraId="0EA2E031" w14:textId="77777777" w:rsidTr="00AB3D26">
        <w:trPr>
          <w:trHeight w:val="274"/>
        </w:trPr>
        <w:tc>
          <w:tcPr>
            <w:tcW w:w="995" w:type="dxa"/>
          </w:tcPr>
          <w:p w14:paraId="5783A17F" w14:textId="07145749" w:rsidR="0026624F" w:rsidRDefault="0026624F" w:rsidP="00BD07B3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</w:t>
            </w:r>
          </w:p>
        </w:tc>
        <w:tc>
          <w:tcPr>
            <w:tcW w:w="2965" w:type="dxa"/>
          </w:tcPr>
          <w:p w14:paraId="6FD76558" w14:textId="07D6FF0D" w:rsidR="0026624F" w:rsidRDefault="0026624F" w:rsidP="00BD07B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 - Hybrid</w:t>
            </w:r>
          </w:p>
        </w:tc>
        <w:tc>
          <w:tcPr>
            <w:tcW w:w="1530" w:type="dxa"/>
          </w:tcPr>
          <w:p w14:paraId="3557CEF7" w14:textId="1086DE12" w:rsidR="0026624F" w:rsidRDefault="0026624F" w:rsidP="00BD07B3">
            <w:pPr>
              <w:pStyle w:val="TableParagraph"/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Hoss</w:t>
            </w:r>
          </w:p>
        </w:tc>
        <w:tc>
          <w:tcPr>
            <w:tcW w:w="1439" w:type="dxa"/>
          </w:tcPr>
          <w:p w14:paraId="04ABA616" w14:textId="51036BC2" w:rsidR="0026624F" w:rsidRDefault="00546343" w:rsidP="00BD07B3">
            <w:pPr>
              <w:pStyle w:val="TableParagraph"/>
              <w:ind w:left="47" w:right="7"/>
              <w:jc w:val="center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8864" w:type="dxa"/>
          </w:tcPr>
          <w:p w14:paraId="480F50FD" w14:textId="43331802" w:rsidR="0026624F" w:rsidRPr="00755BBA" w:rsidRDefault="00755BBA" w:rsidP="00BD07B3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E6F6B" w:rsidRPr="00755BBA">
              <w:rPr>
                <w:rFonts w:asciiTheme="minorHAnsi" w:hAnsiTheme="minorHAnsi" w:cstheme="minorHAnsi"/>
                <w:sz w:val="20"/>
              </w:rPr>
              <w:t>4 hours</w:t>
            </w:r>
            <w:r>
              <w:rPr>
                <w:rFonts w:asciiTheme="minorHAnsi" w:hAnsiTheme="minorHAnsi" w:cstheme="minorHAnsi"/>
                <w:sz w:val="20"/>
              </w:rPr>
              <w:t>;</w:t>
            </w:r>
            <w:r w:rsidR="00DE6F6B" w:rsidRPr="00755BBA">
              <w:rPr>
                <w:rFonts w:asciiTheme="minorHAnsi" w:hAnsiTheme="minorHAnsi" w:cstheme="minorHAnsi"/>
                <w:sz w:val="20"/>
              </w:rPr>
              <w:t xml:space="preserve"> open laptop exam</w:t>
            </w:r>
          </w:p>
        </w:tc>
      </w:tr>
      <w:tr w:rsidR="00FF33B0" w:rsidRPr="00F1772D" w14:paraId="45F48D08" w14:textId="77777777" w:rsidTr="00AB3D26">
        <w:trPr>
          <w:trHeight w:val="274"/>
        </w:trPr>
        <w:tc>
          <w:tcPr>
            <w:tcW w:w="995" w:type="dxa"/>
          </w:tcPr>
          <w:p w14:paraId="29761BE7" w14:textId="6F60E29E" w:rsidR="00FF33B0" w:rsidRDefault="00FF33B0" w:rsidP="00BD07B3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</w:t>
            </w:r>
          </w:p>
        </w:tc>
        <w:tc>
          <w:tcPr>
            <w:tcW w:w="2965" w:type="dxa"/>
          </w:tcPr>
          <w:p w14:paraId="3319250A" w14:textId="4BCF35C2" w:rsidR="00FF33B0" w:rsidRDefault="00FF33B0" w:rsidP="00BD07B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Torts – Hybrid</w:t>
            </w:r>
          </w:p>
        </w:tc>
        <w:tc>
          <w:tcPr>
            <w:tcW w:w="1530" w:type="dxa"/>
          </w:tcPr>
          <w:p w14:paraId="66AECC58" w14:textId="1F3A2731" w:rsidR="00FF33B0" w:rsidRDefault="00FF33B0" w:rsidP="00BD07B3">
            <w:pPr>
              <w:pStyle w:val="TableParagraph"/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Schnelker</w:t>
            </w:r>
          </w:p>
        </w:tc>
        <w:tc>
          <w:tcPr>
            <w:tcW w:w="1439" w:type="dxa"/>
          </w:tcPr>
          <w:p w14:paraId="5AE23265" w14:textId="11910813" w:rsidR="00FF33B0" w:rsidRDefault="00546343" w:rsidP="00BD07B3">
            <w:pPr>
              <w:pStyle w:val="TableParagraph"/>
              <w:ind w:left="47" w:right="7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8864" w:type="dxa"/>
          </w:tcPr>
          <w:p w14:paraId="32B43225" w14:textId="4726A98E" w:rsidR="00FF33B0" w:rsidRPr="00755BBA" w:rsidRDefault="00755BBA" w:rsidP="00BD07B3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367E6" w:rsidRPr="00755BBA">
              <w:rPr>
                <w:rFonts w:asciiTheme="minorHAnsi" w:hAnsiTheme="minorHAnsi" w:cstheme="minorHAnsi"/>
                <w:sz w:val="20"/>
              </w:rPr>
              <w:t>3.5 hours</w:t>
            </w:r>
            <w:r>
              <w:rPr>
                <w:rFonts w:asciiTheme="minorHAnsi" w:hAnsiTheme="minorHAnsi" w:cstheme="minorHAnsi"/>
                <w:sz w:val="20"/>
              </w:rPr>
              <w:t>;</w:t>
            </w:r>
            <w:r w:rsidR="00C367E6" w:rsidRPr="00755BBA">
              <w:rPr>
                <w:rFonts w:asciiTheme="minorHAnsi" w:hAnsiTheme="minorHAnsi" w:cstheme="minorHAnsi"/>
                <w:sz w:val="20"/>
              </w:rPr>
              <w:t xml:space="preserve"> closed mode exam</w:t>
            </w:r>
          </w:p>
        </w:tc>
      </w:tr>
    </w:tbl>
    <w:p w14:paraId="01B0EE5E" w14:textId="2C736445" w:rsidR="00E932FE" w:rsidRPr="00E46071" w:rsidRDefault="00E932FE" w:rsidP="006B434B">
      <w:pPr>
        <w:pStyle w:val="BodyText"/>
        <w:tabs>
          <w:tab w:val="left" w:pos="4334"/>
        </w:tabs>
        <w:rPr>
          <w:sz w:val="28"/>
          <w:szCs w:val="28"/>
        </w:rPr>
      </w:pPr>
      <w:r w:rsidRPr="00E46071">
        <w:rPr>
          <w:position w:val="-1"/>
          <w:sz w:val="28"/>
          <w:szCs w:val="28"/>
        </w:rPr>
        <w:tab/>
      </w:r>
    </w:p>
    <w:p w14:paraId="130AC6E5" w14:textId="4F328C89" w:rsidR="00E932FE" w:rsidRPr="00E46071" w:rsidRDefault="00AB3D26" w:rsidP="00E932FE">
      <w:pPr>
        <w:pStyle w:val="BodyText"/>
        <w:tabs>
          <w:tab w:val="left" w:pos="4334"/>
        </w:tabs>
        <w:rPr>
          <w:i/>
          <w:iCs/>
          <w:sz w:val="28"/>
          <w:szCs w:val="28"/>
        </w:rPr>
      </w:pPr>
      <w:r>
        <w:rPr>
          <w:i/>
          <w:iCs/>
          <w:spacing w:val="-2"/>
          <w:position w:val="-1"/>
          <w:sz w:val="28"/>
          <w:szCs w:val="28"/>
        </w:rPr>
        <w:t>Monday, December 8th</w:t>
      </w:r>
      <w:r w:rsidR="00F427CF" w:rsidRPr="00E46071">
        <w:rPr>
          <w:i/>
          <w:iCs/>
          <w:spacing w:val="-2"/>
          <w:position w:val="-1"/>
          <w:sz w:val="28"/>
          <w:szCs w:val="28"/>
        </w:rPr>
        <w:t xml:space="preserve"> </w:t>
      </w:r>
      <w:r w:rsidR="00E932FE" w:rsidRPr="00E46071">
        <w:rPr>
          <w:i/>
          <w:iCs/>
          <w:position w:val="-1"/>
          <w:sz w:val="28"/>
          <w:szCs w:val="28"/>
        </w:rPr>
        <w:tab/>
      </w:r>
    </w:p>
    <w:tbl>
      <w:tblPr>
        <w:tblW w:w="1585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2970"/>
        <w:gridCol w:w="1530"/>
        <w:gridCol w:w="1440"/>
        <w:gridCol w:w="8910"/>
        <w:gridCol w:w="10"/>
      </w:tblGrid>
      <w:tr w:rsidR="00DC73B6" w:rsidRPr="00E46071" w14:paraId="3B544B25" w14:textId="77777777" w:rsidTr="00AB3D26">
        <w:trPr>
          <w:gridAfter w:val="1"/>
          <w:wAfter w:w="10" w:type="dxa"/>
          <w:trHeight w:val="341"/>
        </w:trPr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9846421" w14:textId="77777777" w:rsidR="00DC73B6" w:rsidRPr="00E46071" w:rsidRDefault="00DC73B6" w:rsidP="00E61CC6">
            <w:pPr>
              <w:pStyle w:val="TableParagraph"/>
              <w:spacing w:before="14" w:line="304" w:lineRule="exact"/>
              <w:ind w:left="53"/>
              <w:rPr>
                <w:b/>
                <w:sz w:val="26"/>
              </w:rPr>
            </w:pPr>
            <w:r w:rsidRPr="00E46071">
              <w:rPr>
                <w:b/>
                <w:spacing w:val="-4"/>
                <w:sz w:val="26"/>
              </w:rPr>
              <w:t>Time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3B1E60B" w14:textId="77777777" w:rsidR="00DC73B6" w:rsidRPr="00E46071" w:rsidRDefault="00DC73B6" w:rsidP="00E61CC6">
            <w:pPr>
              <w:pStyle w:val="TableParagraph"/>
              <w:spacing w:before="14" w:line="304" w:lineRule="exact"/>
              <w:ind w:left="54"/>
              <w:rPr>
                <w:b/>
                <w:sz w:val="26"/>
              </w:rPr>
            </w:pPr>
            <w:r w:rsidRPr="00E46071">
              <w:rPr>
                <w:b/>
                <w:sz w:val="26"/>
              </w:rPr>
              <w:t>Course</w:t>
            </w:r>
            <w:r w:rsidRPr="00E46071">
              <w:rPr>
                <w:b/>
                <w:spacing w:val="5"/>
                <w:sz w:val="26"/>
              </w:rPr>
              <w:t xml:space="preserve"> </w:t>
            </w:r>
            <w:r w:rsidRPr="00E46071">
              <w:rPr>
                <w:b/>
                <w:spacing w:val="-4"/>
                <w:sz w:val="26"/>
              </w:rPr>
              <w:t>Name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AD32DD5" w14:textId="77777777" w:rsidR="00DC73B6" w:rsidRPr="00E46071" w:rsidRDefault="00DC73B6" w:rsidP="00E61CC6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E46071">
              <w:rPr>
                <w:b/>
                <w:spacing w:val="-2"/>
                <w:sz w:val="26"/>
              </w:rPr>
              <w:t>Professor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2920557" w14:textId="77777777" w:rsidR="00DC73B6" w:rsidRPr="00E46071" w:rsidRDefault="00DC73B6" w:rsidP="00E61CC6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  <w:sz w:val="26"/>
              </w:rPr>
            </w:pPr>
            <w:r w:rsidRPr="00E46071">
              <w:rPr>
                <w:b/>
                <w:spacing w:val="-4"/>
                <w:sz w:val="26"/>
              </w:rPr>
              <w:t>Room</w:t>
            </w:r>
          </w:p>
        </w:tc>
        <w:tc>
          <w:tcPr>
            <w:tcW w:w="891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6E3C6F4" w14:textId="77777777" w:rsidR="00DC73B6" w:rsidRPr="00E46071" w:rsidRDefault="00DC73B6" w:rsidP="00E61CC6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E46071">
              <w:rPr>
                <w:b/>
                <w:sz w:val="26"/>
              </w:rPr>
              <w:t>Exam</w:t>
            </w:r>
            <w:r w:rsidRPr="00E46071">
              <w:rPr>
                <w:b/>
                <w:spacing w:val="8"/>
                <w:sz w:val="26"/>
              </w:rPr>
              <w:t xml:space="preserve"> </w:t>
            </w:r>
            <w:r w:rsidRPr="00E46071">
              <w:rPr>
                <w:b/>
                <w:spacing w:val="-2"/>
                <w:sz w:val="26"/>
              </w:rPr>
              <w:t>Format/Notes</w:t>
            </w:r>
          </w:p>
        </w:tc>
      </w:tr>
      <w:tr w:rsidR="00AB3D26" w:rsidRPr="00E46071" w14:paraId="4274CE20" w14:textId="77777777" w:rsidTr="00AB3D26">
        <w:trPr>
          <w:trHeight w:val="274"/>
        </w:trPr>
        <w:tc>
          <w:tcPr>
            <w:tcW w:w="990" w:type="dxa"/>
          </w:tcPr>
          <w:p w14:paraId="31354B94" w14:textId="68586F48" w:rsidR="00AB3D26" w:rsidRPr="00142CBF" w:rsidRDefault="00AB3D26" w:rsidP="00D26E5F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9:00 am</w:t>
            </w:r>
          </w:p>
        </w:tc>
        <w:tc>
          <w:tcPr>
            <w:tcW w:w="2970" w:type="dxa"/>
          </w:tcPr>
          <w:p w14:paraId="64A144F4" w14:textId="037FD017" w:rsidR="00AB3D26" w:rsidRDefault="00AB3D26" w:rsidP="00D26E5F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Election Law</w:t>
            </w:r>
          </w:p>
        </w:tc>
        <w:tc>
          <w:tcPr>
            <w:tcW w:w="1530" w:type="dxa"/>
          </w:tcPr>
          <w:p w14:paraId="19DF3CD4" w14:textId="3C987142" w:rsidR="00AB3D26" w:rsidRDefault="00AB3D26" w:rsidP="00D26E5F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Pitts</w:t>
            </w:r>
          </w:p>
        </w:tc>
        <w:tc>
          <w:tcPr>
            <w:tcW w:w="1440" w:type="dxa"/>
          </w:tcPr>
          <w:p w14:paraId="242D51FB" w14:textId="0E42B9A1" w:rsidR="00AB3D26" w:rsidRDefault="00D71573" w:rsidP="00D26E5F">
            <w:pPr>
              <w:pStyle w:val="TableParagraph"/>
              <w:ind w:left="47" w:right="4"/>
              <w:jc w:val="center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8920" w:type="dxa"/>
            <w:gridSpan w:val="2"/>
          </w:tcPr>
          <w:p w14:paraId="79AED02A" w14:textId="04B72A39" w:rsidR="00AB3D26" w:rsidRDefault="00755BBA" w:rsidP="00D26E5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367E6">
              <w:rPr>
                <w:sz w:val="20"/>
              </w:rPr>
              <w:t>3 hours</w:t>
            </w:r>
            <w:r>
              <w:rPr>
                <w:sz w:val="20"/>
              </w:rPr>
              <w:t>;</w:t>
            </w:r>
            <w:r w:rsidR="00C367E6">
              <w:rPr>
                <w:sz w:val="20"/>
              </w:rPr>
              <w:t xml:space="preserve"> closed mode exam</w:t>
            </w:r>
          </w:p>
        </w:tc>
      </w:tr>
      <w:tr w:rsidR="00AB3D26" w:rsidRPr="00E46071" w14:paraId="60A46406" w14:textId="77777777" w:rsidTr="00AB3D26">
        <w:trPr>
          <w:trHeight w:val="274"/>
        </w:trPr>
        <w:tc>
          <w:tcPr>
            <w:tcW w:w="990" w:type="dxa"/>
          </w:tcPr>
          <w:p w14:paraId="122D22F2" w14:textId="10EA9E76" w:rsidR="00AB3D26" w:rsidRPr="00142CBF" w:rsidRDefault="00AB3D26" w:rsidP="00D26E5F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9:00 am</w:t>
            </w:r>
          </w:p>
        </w:tc>
        <w:tc>
          <w:tcPr>
            <w:tcW w:w="2970" w:type="dxa"/>
          </w:tcPr>
          <w:p w14:paraId="68A26671" w14:textId="0FC706C8" w:rsidR="00AB3D26" w:rsidRDefault="00AB3D26" w:rsidP="00D26E5F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First Amendment </w:t>
            </w:r>
          </w:p>
        </w:tc>
        <w:tc>
          <w:tcPr>
            <w:tcW w:w="1530" w:type="dxa"/>
          </w:tcPr>
          <w:p w14:paraId="3940F6A9" w14:textId="597F12F3" w:rsidR="00AB3D26" w:rsidRDefault="00AB3D26" w:rsidP="00D26E5F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Katz</w:t>
            </w:r>
          </w:p>
        </w:tc>
        <w:tc>
          <w:tcPr>
            <w:tcW w:w="1440" w:type="dxa"/>
          </w:tcPr>
          <w:p w14:paraId="0C4383AB" w14:textId="787F8475" w:rsidR="00AB3D26" w:rsidRDefault="00D71573" w:rsidP="00D26E5F">
            <w:pPr>
              <w:pStyle w:val="TableParagraph"/>
              <w:ind w:left="47" w:right="4"/>
              <w:jc w:val="center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8920" w:type="dxa"/>
            <w:gridSpan w:val="2"/>
          </w:tcPr>
          <w:p w14:paraId="151EFB89" w14:textId="5F1042E1" w:rsidR="00AB3D26" w:rsidRDefault="00755BBA" w:rsidP="00D26E5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367E6">
              <w:rPr>
                <w:sz w:val="20"/>
              </w:rPr>
              <w:t>3 hours</w:t>
            </w:r>
            <w:r>
              <w:rPr>
                <w:sz w:val="20"/>
              </w:rPr>
              <w:t>;</w:t>
            </w:r>
            <w:r w:rsidR="00C367E6">
              <w:rPr>
                <w:sz w:val="20"/>
              </w:rPr>
              <w:t xml:space="preserve"> closed mode exam</w:t>
            </w:r>
          </w:p>
        </w:tc>
      </w:tr>
      <w:tr w:rsidR="00AB3D26" w:rsidRPr="00E46071" w14:paraId="5024BEDE" w14:textId="77777777" w:rsidTr="00AB3D26">
        <w:trPr>
          <w:trHeight w:val="274"/>
        </w:trPr>
        <w:tc>
          <w:tcPr>
            <w:tcW w:w="990" w:type="dxa"/>
          </w:tcPr>
          <w:p w14:paraId="4E9DEEAB" w14:textId="1989485A" w:rsidR="00AB3D26" w:rsidRPr="00142CBF" w:rsidRDefault="00AB3D26" w:rsidP="00D26E5F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66EE">
              <w:rPr>
                <w:sz w:val="20"/>
                <w:szCs w:val="20"/>
              </w:rPr>
              <w:t>9:00 am</w:t>
            </w:r>
          </w:p>
        </w:tc>
        <w:tc>
          <w:tcPr>
            <w:tcW w:w="2970" w:type="dxa"/>
          </w:tcPr>
          <w:p w14:paraId="1BD9F210" w14:textId="30D6AC2A" w:rsidR="00AB3D26" w:rsidRDefault="00AB3D26" w:rsidP="00D26E5F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Mergers &amp; Acquisitions </w:t>
            </w:r>
          </w:p>
        </w:tc>
        <w:tc>
          <w:tcPr>
            <w:tcW w:w="1530" w:type="dxa"/>
          </w:tcPr>
          <w:p w14:paraId="1327FE6C" w14:textId="3A1F4418" w:rsidR="00AB3D26" w:rsidRDefault="00AB3D26" w:rsidP="00D26E5F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Georgakopoulos</w:t>
            </w:r>
          </w:p>
        </w:tc>
        <w:tc>
          <w:tcPr>
            <w:tcW w:w="1440" w:type="dxa"/>
          </w:tcPr>
          <w:p w14:paraId="005827F7" w14:textId="6437D773" w:rsidR="00AB3D26" w:rsidRDefault="00D71573" w:rsidP="00D26E5F">
            <w:pPr>
              <w:pStyle w:val="TableParagraph"/>
              <w:ind w:left="47" w:right="4"/>
              <w:jc w:val="center"/>
              <w:rPr>
                <w:sz w:val="20"/>
              </w:rPr>
            </w:pPr>
            <w:r>
              <w:rPr>
                <w:sz w:val="20"/>
              </w:rPr>
              <w:t>235E</w:t>
            </w:r>
          </w:p>
        </w:tc>
        <w:tc>
          <w:tcPr>
            <w:tcW w:w="8920" w:type="dxa"/>
            <w:gridSpan w:val="2"/>
          </w:tcPr>
          <w:p w14:paraId="5101E115" w14:textId="7EAAE038" w:rsidR="00AB3D26" w:rsidRDefault="00755BBA" w:rsidP="00D26E5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84032">
              <w:rPr>
                <w:sz w:val="20"/>
              </w:rPr>
              <w:t>1.5 hour</w:t>
            </w:r>
            <w:r w:rsidR="00817161">
              <w:rPr>
                <w:sz w:val="20"/>
              </w:rPr>
              <w:t>s;</w:t>
            </w:r>
            <w:r w:rsidR="00884032">
              <w:rPr>
                <w:sz w:val="20"/>
              </w:rPr>
              <w:t xml:space="preserve"> open laptop exam</w:t>
            </w:r>
          </w:p>
        </w:tc>
      </w:tr>
      <w:tr w:rsidR="006B7A28" w:rsidRPr="00E46071" w14:paraId="1F55B262" w14:textId="77777777" w:rsidTr="00AB3D26">
        <w:trPr>
          <w:trHeight w:val="274"/>
        </w:trPr>
        <w:tc>
          <w:tcPr>
            <w:tcW w:w="990" w:type="dxa"/>
          </w:tcPr>
          <w:p w14:paraId="1D2FBFCA" w14:textId="5D3002E2" w:rsidR="006B7A28" w:rsidRDefault="006B7A28" w:rsidP="00D26E5F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9:00 am</w:t>
            </w:r>
          </w:p>
        </w:tc>
        <w:tc>
          <w:tcPr>
            <w:tcW w:w="2970" w:type="dxa"/>
          </w:tcPr>
          <w:p w14:paraId="4BDD7A21" w14:textId="6BF60BAE" w:rsidR="006B7A28" w:rsidRDefault="006B7A28" w:rsidP="00D26E5F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B7A28">
              <w:rPr>
                <w:sz w:val="20"/>
                <w:szCs w:val="20"/>
              </w:rPr>
              <w:t>Seminar in Health Policy, Law and Bioethics: Reproductive Rights</w:t>
            </w:r>
          </w:p>
        </w:tc>
        <w:tc>
          <w:tcPr>
            <w:tcW w:w="1530" w:type="dxa"/>
          </w:tcPr>
          <w:p w14:paraId="0AA3245A" w14:textId="1E45A25A" w:rsidR="006B7A28" w:rsidRDefault="006B7A28" w:rsidP="00D26E5F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Boys</w:t>
            </w:r>
          </w:p>
        </w:tc>
        <w:tc>
          <w:tcPr>
            <w:tcW w:w="1440" w:type="dxa"/>
          </w:tcPr>
          <w:p w14:paraId="2FB63470" w14:textId="3389DB64" w:rsidR="006B7A28" w:rsidRDefault="00D71573" w:rsidP="00D26E5F">
            <w:pPr>
              <w:pStyle w:val="TableParagraph"/>
              <w:ind w:left="47" w:right="4"/>
              <w:jc w:val="center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8920" w:type="dxa"/>
            <w:gridSpan w:val="2"/>
          </w:tcPr>
          <w:p w14:paraId="7C0678D0" w14:textId="5D9538D0" w:rsidR="006B7A28" w:rsidRDefault="00755BBA" w:rsidP="00D26E5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84032">
              <w:rPr>
                <w:sz w:val="20"/>
              </w:rPr>
              <w:t>1 hour</w:t>
            </w:r>
            <w:r w:rsidR="00817161">
              <w:rPr>
                <w:sz w:val="20"/>
              </w:rPr>
              <w:t xml:space="preserve">; </w:t>
            </w:r>
            <w:r w:rsidR="00884032">
              <w:rPr>
                <w:sz w:val="20"/>
              </w:rPr>
              <w:t>open laptop exam</w:t>
            </w:r>
          </w:p>
        </w:tc>
      </w:tr>
    </w:tbl>
    <w:p w14:paraId="376AAD62" w14:textId="77777777" w:rsidR="00F13104" w:rsidRDefault="00F13104" w:rsidP="00F13104">
      <w:pPr>
        <w:pStyle w:val="BodyText"/>
        <w:tabs>
          <w:tab w:val="left" w:pos="4334"/>
        </w:tabs>
        <w:ind w:left="0"/>
        <w:rPr>
          <w:spacing w:val="-2"/>
          <w:position w:val="-1"/>
          <w:sz w:val="20"/>
          <w:szCs w:val="20"/>
        </w:rPr>
      </w:pPr>
    </w:p>
    <w:p w14:paraId="5F46195F" w14:textId="77777777" w:rsidR="00F13104" w:rsidRDefault="00F13104" w:rsidP="00F13104">
      <w:pPr>
        <w:pStyle w:val="BodyText"/>
        <w:tabs>
          <w:tab w:val="left" w:pos="4334"/>
        </w:tabs>
        <w:ind w:left="0"/>
        <w:rPr>
          <w:spacing w:val="-2"/>
          <w:position w:val="-1"/>
          <w:sz w:val="20"/>
          <w:szCs w:val="20"/>
        </w:rPr>
      </w:pPr>
    </w:p>
    <w:p w14:paraId="31462FC1" w14:textId="77777777" w:rsidR="00F13104" w:rsidRDefault="00F13104" w:rsidP="00F13104">
      <w:pPr>
        <w:pStyle w:val="BodyText"/>
        <w:tabs>
          <w:tab w:val="left" w:pos="4334"/>
        </w:tabs>
        <w:ind w:left="0"/>
        <w:rPr>
          <w:spacing w:val="-2"/>
          <w:position w:val="-1"/>
          <w:sz w:val="20"/>
          <w:szCs w:val="20"/>
        </w:rPr>
      </w:pPr>
    </w:p>
    <w:p w14:paraId="587F6472" w14:textId="77777777" w:rsidR="00027E3E" w:rsidRDefault="00027E3E" w:rsidP="00F13104">
      <w:pPr>
        <w:pStyle w:val="BodyText"/>
        <w:tabs>
          <w:tab w:val="left" w:pos="4334"/>
        </w:tabs>
        <w:ind w:left="0"/>
        <w:rPr>
          <w:spacing w:val="-2"/>
          <w:position w:val="-1"/>
          <w:sz w:val="20"/>
          <w:szCs w:val="20"/>
        </w:rPr>
      </w:pPr>
    </w:p>
    <w:p w14:paraId="3AE622CB" w14:textId="77777777" w:rsidR="00F13104" w:rsidRDefault="00F13104" w:rsidP="00F13104">
      <w:pPr>
        <w:pStyle w:val="BodyText"/>
        <w:tabs>
          <w:tab w:val="left" w:pos="4334"/>
        </w:tabs>
        <w:ind w:left="0"/>
        <w:rPr>
          <w:spacing w:val="-2"/>
          <w:position w:val="-1"/>
          <w:sz w:val="20"/>
          <w:szCs w:val="20"/>
        </w:rPr>
      </w:pPr>
    </w:p>
    <w:p w14:paraId="0A7F8F79" w14:textId="6CA2C17F" w:rsidR="007917C0" w:rsidRDefault="0031295E" w:rsidP="00F13104">
      <w:pPr>
        <w:pStyle w:val="BodyText"/>
        <w:tabs>
          <w:tab w:val="left" w:pos="4334"/>
        </w:tabs>
        <w:ind w:left="0"/>
        <w:rPr>
          <w:spacing w:val="-2"/>
          <w:position w:val="-1"/>
          <w:sz w:val="20"/>
          <w:szCs w:val="20"/>
        </w:rPr>
      </w:pPr>
      <w:r w:rsidRPr="00E46071">
        <w:rPr>
          <w:spacing w:val="-2"/>
          <w:position w:val="-1"/>
          <w:sz w:val="20"/>
          <w:szCs w:val="20"/>
        </w:rPr>
        <w:t xml:space="preserve"> </w:t>
      </w:r>
    </w:p>
    <w:p w14:paraId="1990DD98" w14:textId="77777777" w:rsidR="007917C0" w:rsidRPr="00E46071" w:rsidRDefault="007917C0" w:rsidP="004B5A0E">
      <w:pPr>
        <w:pStyle w:val="BodyText"/>
        <w:tabs>
          <w:tab w:val="left" w:pos="4334"/>
        </w:tabs>
        <w:rPr>
          <w:spacing w:val="-2"/>
          <w:position w:val="-1"/>
          <w:sz w:val="20"/>
          <w:szCs w:val="20"/>
        </w:rPr>
      </w:pPr>
    </w:p>
    <w:p w14:paraId="6BEA92C7" w14:textId="43277D12" w:rsidR="004B5A0E" w:rsidRPr="00E46071" w:rsidRDefault="00AB3D26" w:rsidP="00B20A95">
      <w:pPr>
        <w:pStyle w:val="BodyText"/>
        <w:tabs>
          <w:tab w:val="left" w:pos="4334"/>
        </w:tabs>
        <w:ind w:left="0"/>
        <w:rPr>
          <w:i/>
          <w:iCs/>
          <w:sz w:val="28"/>
          <w:szCs w:val="28"/>
        </w:rPr>
      </w:pPr>
      <w:r>
        <w:rPr>
          <w:i/>
          <w:iCs/>
          <w:spacing w:val="-2"/>
          <w:position w:val="-1"/>
          <w:sz w:val="28"/>
          <w:szCs w:val="28"/>
        </w:rPr>
        <w:t>Tuesday, December 9th</w:t>
      </w:r>
      <w:r w:rsidR="00085C5A">
        <w:rPr>
          <w:i/>
          <w:iCs/>
          <w:spacing w:val="-2"/>
          <w:position w:val="-1"/>
          <w:sz w:val="28"/>
          <w:szCs w:val="28"/>
        </w:rPr>
        <w:t xml:space="preserve"> </w:t>
      </w:r>
      <w:r w:rsidR="004B5A0E" w:rsidRPr="00E46071">
        <w:rPr>
          <w:i/>
          <w:iCs/>
          <w:position w:val="-1"/>
          <w:sz w:val="28"/>
          <w:szCs w:val="28"/>
        </w:rPr>
        <w:tab/>
      </w:r>
    </w:p>
    <w:tbl>
      <w:tblPr>
        <w:tblW w:w="15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2790"/>
        <w:gridCol w:w="1440"/>
        <w:gridCol w:w="1620"/>
        <w:gridCol w:w="8820"/>
      </w:tblGrid>
      <w:tr w:rsidR="004B5A0E" w:rsidRPr="00E46071" w14:paraId="4761F561" w14:textId="77777777" w:rsidTr="00AB3D26">
        <w:trPr>
          <w:trHeight w:val="341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10DD06F" w14:textId="77777777" w:rsidR="004B5A0E" w:rsidRPr="00E46071" w:rsidRDefault="004B5A0E" w:rsidP="00BD07B3">
            <w:pPr>
              <w:pStyle w:val="TableParagraph"/>
              <w:spacing w:before="14" w:line="304" w:lineRule="exact"/>
              <w:ind w:left="53"/>
              <w:rPr>
                <w:b/>
                <w:sz w:val="26"/>
              </w:rPr>
            </w:pPr>
            <w:r w:rsidRPr="00E46071">
              <w:rPr>
                <w:b/>
                <w:spacing w:val="-4"/>
                <w:sz w:val="26"/>
              </w:rPr>
              <w:t>Time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A01FAC8" w14:textId="77777777" w:rsidR="004B5A0E" w:rsidRPr="00E46071" w:rsidRDefault="004B5A0E" w:rsidP="00BD07B3">
            <w:pPr>
              <w:pStyle w:val="TableParagraph"/>
              <w:spacing w:before="14" w:line="304" w:lineRule="exact"/>
              <w:ind w:left="54"/>
              <w:rPr>
                <w:b/>
                <w:sz w:val="26"/>
              </w:rPr>
            </w:pPr>
            <w:r w:rsidRPr="00E46071">
              <w:rPr>
                <w:b/>
                <w:sz w:val="26"/>
              </w:rPr>
              <w:t>Course</w:t>
            </w:r>
            <w:r w:rsidRPr="00E46071">
              <w:rPr>
                <w:b/>
                <w:spacing w:val="5"/>
                <w:sz w:val="26"/>
              </w:rPr>
              <w:t xml:space="preserve"> </w:t>
            </w:r>
            <w:r w:rsidRPr="00E46071">
              <w:rPr>
                <w:b/>
                <w:spacing w:val="-4"/>
                <w:sz w:val="26"/>
              </w:rPr>
              <w:t>Name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8FE96EF" w14:textId="77777777" w:rsidR="004B5A0E" w:rsidRPr="00E46071" w:rsidRDefault="004B5A0E" w:rsidP="00BD07B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E46071">
              <w:rPr>
                <w:b/>
                <w:spacing w:val="-2"/>
                <w:sz w:val="26"/>
              </w:rPr>
              <w:t>Professor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9F12537" w14:textId="77777777" w:rsidR="004B5A0E" w:rsidRPr="00E46071" w:rsidRDefault="004B5A0E" w:rsidP="00BD07B3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  <w:sz w:val="26"/>
              </w:rPr>
            </w:pPr>
            <w:r w:rsidRPr="00E46071">
              <w:rPr>
                <w:b/>
                <w:spacing w:val="-4"/>
                <w:sz w:val="26"/>
              </w:rPr>
              <w:t>Room</w:t>
            </w:r>
          </w:p>
        </w:tc>
        <w:tc>
          <w:tcPr>
            <w:tcW w:w="88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32D9961" w14:textId="77777777" w:rsidR="004B5A0E" w:rsidRPr="00E46071" w:rsidRDefault="004B5A0E" w:rsidP="00BD07B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E46071">
              <w:rPr>
                <w:b/>
                <w:sz w:val="26"/>
              </w:rPr>
              <w:t>Exam</w:t>
            </w:r>
            <w:r w:rsidRPr="00E46071">
              <w:rPr>
                <w:b/>
                <w:spacing w:val="8"/>
                <w:sz w:val="26"/>
              </w:rPr>
              <w:t xml:space="preserve"> </w:t>
            </w:r>
            <w:r w:rsidRPr="00E46071">
              <w:rPr>
                <w:b/>
                <w:spacing w:val="-2"/>
                <w:sz w:val="26"/>
              </w:rPr>
              <w:t>Format/Notes</w:t>
            </w:r>
          </w:p>
        </w:tc>
      </w:tr>
      <w:tr w:rsidR="007F66EE" w:rsidRPr="00E46071" w14:paraId="0AF6D3B2" w14:textId="77777777" w:rsidTr="00AB3D26">
        <w:trPr>
          <w:trHeight w:val="341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5F67A55" w14:textId="77777777" w:rsidR="007F66EE" w:rsidRPr="00E46071" w:rsidRDefault="007F66EE" w:rsidP="00BD07B3">
            <w:pPr>
              <w:pStyle w:val="TableParagraph"/>
              <w:spacing w:before="14" w:line="304" w:lineRule="exact"/>
              <w:ind w:left="53"/>
              <w:rPr>
                <w:b/>
                <w:spacing w:val="-4"/>
                <w:sz w:val="26"/>
              </w:rPr>
            </w:pP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BBFEF02" w14:textId="77777777" w:rsidR="007F66EE" w:rsidRPr="00E46071" w:rsidRDefault="007F66EE" w:rsidP="00BD07B3">
            <w:pPr>
              <w:pStyle w:val="TableParagraph"/>
              <w:spacing w:before="14" w:line="304" w:lineRule="exact"/>
              <w:ind w:left="54"/>
              <w:rPr>
                <w:b/>
                <w:sz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D4121A7" w14:textId="77777777" w:rsidR="007F66EE" w:rsidRPr="00E46071" w:rsidRDefault="007F66EE" w:rsidP="00BD07B3">
            <w:pPr>
              <w:pStyle w:val="TableParagraph"/>
              <w:spacing w:before="14" w:line="304" w:lineRule="exact"/>
              <w:ind w:left="55"/>
              <w:rPr>
                <w:b/>
                <w:spacing w:val="-2"/>
                <w:sz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6B4DC50" w14:textId="77777777" w:rsidR="007F66EE" w:rsidRPr="00E46071" w:rsidRDefault="007F66EE" w:rsidP="00BD07B3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  <w:spacing w:val="-4"/>
                <w:sz w:val="26"/>
              </w:rPr>
            </w:pPr>
          </w:p>
        </w:tc>
        <w:tc>
          <w:tcPr>
            <w:tcW w:w="88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37497F7" w14:textId="77777777" w:rsidR="007F66EE" w:rsidRPr="00E46071" w:rsidRDefault="007F66EE" w:rsidP="00BD07B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</w:p>
        </w:tc>
      </w:tr>
      <w:tr w:rsidR="00817161" w:rsidRPr="00E46071" w14:paraId="3A396107" w14:textId="77777777" w:rsidTr="00AB3D26">
        <w:trPr>
          <w:trHeight w:val="274"/>
        </w:trPr>
        <w:tc>
          <w:tcPr>
            <w:tcW w:w="1170" w:type="dxa"/>
          </w:tcPr>
          <w:p w14:paraId="2C5CDD45" w14:textId="3A241BE5" w:rsidR="00817161" w:rsidRDefault="00817161" w:rsidP="00817161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1:00 pm</w:t>
            </w:r>
          </w:p>
        </w:tc>
        <w:tc>
          <w:tcPr>
            <w:tcW w:w="2790" w:type="dxa"/>
          </w:tcPr>
          <w:p w14:paraId="01A17809" w14:textId="080A320D" w:rsidR="00817161" w:rsidRDefault="00817161" w:rsidP="0081716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Evidence</w:t>
            </w:r>
          </w:p>
        </w:tc>
        <w:tc>
          <w:tcPr>
            <w:tcW w:w="1440" w:type="dxa"/>
          </w:tcPr>
          <w:p w14:paraId="2A86AE30" w14:textId="6F11319E" w:rsidR="00817161" w:rsidRDefault="00817161" w:rsidP="0081716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Pitts</w:t>
            </w:r>
          </w:p>
        </w:tc>
        <w:tc>
          <w:tcPr>
            <w:tcW w:w="1620" w:type="dxa"/>
          </w:tcPr>
          <w:p w14:paraId="0BD534C5" w14:textId="2C11D3A1" w:rsidR="00817161" w:rsidRDefault="00817161" w:rsidP="00817161">
            <w:pPr>
              <w:pStyle w:val="TableParagraph"/>
              <w:ind w:left="47" w:right="4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8820" w:type="dxa"/>
          </w:tcPr>
          <w:p w14:paraId="0D561391" w14:textId="7044A92C" w:rsidR="00817161" w:rsidRPr="00E46071" w:rsidRDefault="00817161" w:rsidP="00817161">
            <w:pPr>
              <w:pStyle w:val="TableParagraph"/>
              <w:ind w:left="0"/>
              <w:rPr>
                <w:sz w:val="20"/>
              </w:rPr>
            </w:pPr>
            <w:r w:rsidRPr="00731B4B">
              <w:rPr>
                <w:rFonts w:asciiTheme="minorHAnsi" w:hAnsiTheme="minorHAnsi" w:cstheme="minorHAnsi"/>
                <w:sz w:val="20"/>
              </w:rPr>
              <w:t xml:space="preserve"> 2 hours; closed mode exam </w:t>
            </w:r>
          </w:p>
        </w:tc>
      </w:tr>
      <w:tr w:rsidR="00817161" w:rsidRPr="00E46071" w14:paraId="10B6D53E" w14:textId="77777777" w:rsidTr="00AB3D26">
        <w:trPr>
          <w:trHeight w:val="274"/>
        </w:trPr>
        <w:tc>
          <w:tcPr>
            <w:tcW w:w="1170" w:type="dxa"/>
          </w:tcPr>
          <w:p w14:paraId="55DFA316" w14:textId="78D1E3DF" w:rsidR="00817161" w:rsidRPr="00A67772" w:rsidRDefault="00817161" w:rsidP="00817161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5:30 pm</w:t>
            </w:r>
          </w:p>
        </w:tc>
        <w:tc>
          <w:tcPr>
            <w:tcW w:w="2790" w:type="dxa"/>
          </w:tcPr>
          <w:p w14:paraId="7F80696A" w14:textId="1D5AAD95" w:rsidR="00817161" w:rsidRPr="00A67772" w:rsidRDefault="00817161" w:rsidP="0081716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Indiana Constitutional Law</w:t>
            </w:r>
          </w:p>
        </w:tc>
        <w:tc>
          <w:tcPr>
            <w:tcW w:w="1440" w:type="dxa"/>
          </w:tcPr>
          <w:p w14:paraId="7C591352" w14:textId="5281F853" w:rsidR="00817161" w:rsidRDefault="00817161" w:rsidP="0081716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Chinn</w:t>
            </w:r>
          </w:p>
        </w:tc>
        <w:tc>
          <w:tcPr>
            <w:tcW w:w="1620" w:type="dxa"/>
          </w:tcPr>
          <w:p w14:paraId="00472EE6" w14:textId="0D87A9A1" w:rsidR="00817161" w:rsidRDefault="00817161" w:rsidP="00817161">
            <w:pPr>
              <w:pStyle w:val="TableParagraph"/>
              <w:ind w:left="47" w:right="4"/>
              <w:jc w:val="center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8820" w:type="dxa"/>
          </w:tcPr>
          <w:p w14:paraId="45DED5A4" w14:textId="44876D9B" w:rsidR="00817161" w:rsidRPr="00E46071" w:rsidRDefault="00817161" w:rsidP="00817161">
            <w:pPr>
              <w:pStyle w:val="TableParagraph"/>
              <w:ind w:left="0"/>
              <w:rPr>
                <w:sz w:val="20"/>
              </w:rPr>
            </w:pPr>
            <w:r w:rsidRPr="00731B4B">
              <w:rPr>
                <w:rFonts w:asciiTheme="minorHAnsi" w:hAnsiTheme="minorHAnsi" w:cstheme="minorHAnsi"/>
                <w:sz w:val="20"/>
              </w:rPr>
              <w:t xml:space="preserve"> 2 hours; closed mode exam </w:t>
            </w:r>
          </w:p>
        </w:tc>
      </w:tr>
      <w:tr w:rsidR="00817161" w:rsidRPr="00E46071" w14:paraId="60E5F908" w14:textId="77777777" w:rsidTr="00AB3D26">
        <w:trPr>
          <w:trHeight w:val="274"/>
        </w:trPr>
        <w:tc>
          <w:tcPr>
            <w:tcW w:w="1170" w:type="dxa"/>
          </w:tcPr>
          <w:p w14:paraId="640DB3CA" w14:textId="7904EBAE" w:rsidR="00817161" w:rsidRPr="00A67772" w:rsidRDefault="00817161" w:rsidP="00817161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5:30 pm</w:t>
            </w:r>
          </w:p>
        </w:tc>
        <w:tc>
          <w:tcPr>
            <w:tcW w:w="2790" w:type="dxa"/>
          </w:tcPr>
          <w:p w14:paraId="7CB72F23" w14:textId="1623B5F2" w:rsidR="00817161" w:rsidRPr="00A67772" w:rsidRDefault="00817161" w:rsidP="0081716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Evidence</w:t>
            </w:r>
          </w:p>
        </w:tc>
        <w:tc>
          <w:tcPr>
            <w:tcW w:w="1440" w:type="dxa"/>
          </w:tcPr>
          <w:p w14:paraId="1A983AFE" w14:textId="65F8132F" w:rsidR="00817161" w:rsidRDefault="00817161" w:rsidP="0081716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Parks</w:t>
            </w:r>
          </w:p>
        </w:tc>
        <w:tc>
          <w:tcPr>
            <w:tcW w:w="1620" w:type="dxa"/>
          </w:tcPr>
          <w:p w14:paraId="5D1BDDB1" w14:textId="471CB461" w:rsidR="00817161" w:rsidRDefault="00817161" w:rsidP="00817161">
            <w:pPr>
              <w:pStyle w:val="TableParagraph"/>
              <w:ind w:left="47" w:right="4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8820" w:type="dxa"/>
          </w:tcPr>
          <w:p w14:paraId="1114AAB7" w14:textId="6DDC8905" w:rsidR="00817161" w:rsidRPr="00E46071" w:rsidRDefault="00817161" w:rsidP="00817161">
            <w:pPr>
              <w:pStyle w:val="TableParagraph"/>
              <w:ind w:left="0"/>
              <w:rPr>
                <w:sz w:val="20"/>
              </w:rPr>
            </w:pPr>
            <w:r w:rsidRPr="00731B4B">
              <w:rPr>
                <w:rFonts w:asciiTheme="minorHAnsi" w:hAnsiTheme="minorHAnsi" w:cstheme="minorHAnsi"/>
                <w:sz w:val="20"/>
              </w:rPr>
              <w:t xml:space="preserve"> 2 hours; closed mode exam </w:t>
            </w:r>
          </w:p>
        </w:tc>
      </w:tr>
      <w:tr w:rsidR="00AB3D26" w:rsidRPr="00E46071" w14:paraId="3FA41647" w14:textId="77777777" w:rsidTr="00AB3D26">
        <w:trPr>
          <w:trHeight w:val="274"/>
        </w:trPr>
        <w:tc>
          <w:tcPr>
            <w:tcW w:w="1170" w:type="dxa"/>
          </w:tcPr>
          <w:p w14:paraId="2269A8F3" w14:textId="3E4C0F97" w:rsidR="00AB3D26" w:rsidRPr="00A67772" w:rsidRDefault="007225B4" w:rsidP="00085C5A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5:30 pm</w:t>
            </w:r>
          </w:p>
        </w:tc>
        <w:tc>
          <w:tcPr>
            <w:tcW w:w="2790" w:type="dxa"/>
          </w:tcPr>
          <w:p w14:paraId="4A833530" w14:textId="048BADFA" w:rsidR="00AB3D26" w:rsidRPr="00A67772" w:rsidRDefault="007225B4" w:rsidP="00085C5A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Introduction to Business Entities </w:t>
            </w:r>
          </w:p>
        </w:tc>
        <w:tc>
          <w:tcPr>
            <w:tcW w:w="1440" w:type="dxa"/>
          </w:tcPr>
          <w:p w14:paraId="269C5425" w14:textId="7BA14677" w:rsidR="00AB3D26" w:rsidRDefault="007225B4" w:rsidP="00085C5A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Georgakopoulos</w:t>
            </w:r>
          </w:p>
        </w:tc>
        <w:tc>
          <w:tcPr>
            <w:tcW w:w="1620" w:type="dxa"/>
          </w:tcPr>
          <w:p w14:paraId="5654E3E2" w14:textId="19DA4F56" w:rsidR="00AB3D26" w:rsidRDefault="00A458E8" w:rsidP="00085C5A">
            <w:pPr>
              <w:pStyle w:val="TableParagraph"/>
              <w:ind w:left="47" w:right="4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8820" w:type="dxa"/>
          </w:tcPr>
          <w:p w14:paraId="11B74A25" w14:textId="6B14CDDA" w:rsidR="00AB3D26" w:rsidRPr="00E46071" w:rsidRDefault="00817161" w:rsidP="00085C5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002D3">
              <w:rPr>
                <w:sz w:val="20"/>
              </w:rPr>
              <w:t>2 hours</w:t>
            </w:r>
            <w:r>
              <w:rPr>
                <w:sz w:val="20"/>
              </w:rPr>
              <w:t>;</w:t>
            </w:r>
            <w:r w:rsidR="00F002D3">
              <w:rPr>
                <w:sz w:val="20"/>
              </w:rPr>
              <w:t xml:space="preserve"> open laptop exam</w:t>
            </w:r>
          </w:p>
        </w:tc>
      </w:tr>
      <w:tr w:rsidR="00F002D3" w:rsidRPr="00E46071" w14:paraId="54E6D992" w14:textId="77777777" w:rsidTr="00AB3D26">
        <w:trPr>
          <w:trHeight w:val="274"/>
        </w:trPr>
        <w:tc>
          <w:tcPr>
            <w:tcW w:w="1170" w:type="dxa"/>
          </w:tcPr>
          <w:p w14:paraId="1F84B9E4" w14:textId="52E963AC" w:rsidR="00F002D3" w:rsidRDefault="00F002D3" w:rsidP="00085C5A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</w:t>
            </w:r>
          </w:p>
        </w:tc>
        <w:tc>
          <w:tcPr>
            <w:tcW w:w="2790" w:type="dxa"/>
          </w:tcPr>
          <w:p w14:paraId="41DC1EEB" w14:textId="0380BB52" w:rsidR="00F002D3" w:rsidRDefault="00F002D3" w:rsidP="00085C5A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and Local Taxation</w:t>
            </w:r>
          </w:p>
        </w:tc>
        <w:tc>
          <w:tcPr>
            <w:tcW w:w="1440" w:type="dxa"/>
          </w:tcPr>
          <w:p w14:paraId="349AF4F7" w14:textId="318F4D50" w:rsidR="00F002D3" w:rsidRDefault="00F002D3" w:rsidP="00085C5A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Wentworth</w:t>
            </w:r>
          </w:p>
        </w:tc>
        <w:tc>
          <w:tcPr>
            <w:tcW w:w="1620" w:type="dxa"/>
          </w:tcPr>
          <w:p w14:paraId="37B4682B" w14:textId="123581AC" w:rsidR="00F002D3" w:rsidRDefault="00F002D3" w:rsidP="00085C5A">
            <w:pPr>
              <w:pStyle w:val="TableParagraph"/>
              <w:ind w:left="47" w:right="4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  <w:r w:rsidR="00144345">
              <w:rPr>
                <w:sz w:val="20"/>
              </w:rPr>
              <w:t>5</w:t>
            </w:r>
          </w:p>
        </w:tc>
        <w:tc>
          <w:tcPr>
            <w:tcW w:w="8820" w:type="dxa"/>
          </w:tcPr>
          <w:p w14:paraId="1F0D1B8E" w14:textId="12BE3AB6" w:rsidR="00F002D3" w:rsidRDefault="00817161" w:rsidP="00085C5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E4947">
              <w:rPr>
                <w:sz w:val="20"/>
              </w:rPr>
              <w:t>3 hours</w:t>
            </w:r>
            <w:r>
              <w:rPr>
                <w:sz w:val="20"/>
              </w:rPr>
              <w:t>;</w:t>
            </w:r>
            <w:r w:rsidR="002E4947">
              <w:rPr>
                <w:sz w:val="20"/>
              </w:rPr>
              <w:t xml:space="preserve"> </w:t>
            </w:r>
            <w:r w:rsidR="001209D6">
              <w:rPr>
                <w:sz w:val="20"/>
              </w:rPr>
              <w:t>closed mode exam</w:t>
            </w:r>
          </w:p>
        </w:tc>
      </w:tr>
    </w:tbl>
    <w:p w14:paraId="169E32DD" w14:textId="77777777" w:rsidR="00872726" w:rsidRDefault="00A21F76" w:rsidP="00A21F76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0"/>
          <w:szCs w:val="20"/>
        </w:rPr>
      </w:pPr>
      <w:r>
        <w:rPr>
          <w:i/>
          <w:iCs/>
          <w:spacing w:val="-2"/>
          <w:position w:val="-1"/>
          <w:sz w:val="20"/>
          <w:szCs w:val="20"/>
        </w:rPr>
        <w:t xml:space="preserve">   </w:t>
      </w:r>
    </w:p>
    <w:p w14:paraId="5EEFD4B1" w14:textId="6DACBB66" w:rsidR="004B5A0E" w:rsidRPr="00E46071" w:rsidRDefault="00A21F76" w:rsidP="00A21F76">
      <w:pPr>
        <w:pStyle w:val="BodyText"/>
        <w:tabs>
          <w:tab w:val="left" w:pos="4334"/>
        </w:tabs>
        <w:ind w:left="0"/>
        <w:rPr>
          <w:i/>
          <w:iCs/>
          <w:sz w:val="28"/>
          <w:szCs w:val="28"/>
        </w:rPr>
      </w:pPr>
      <w:r>
        <w:rPr>
          <w:i/>
          <w:iCs/>
          <w:spacing w:val="-2"/>
          <w:position w:val="-1"/>
          <w:sz w:val="20"/>
          <w:szCs w:val="20"/>
        </w:rPr>
        <w:t xml:space="preserve"> </w:t>
      </w:r>
      <w:r w:rsidR="00AB3D26">
        <w:rPr>
          <w:i/>
          <w:iCs/>
          <w:spacing w:val="-2"/>
          <w:position w:val="-1"/>
          <w:sz w:val="28"/>
          <w:szCs w:val="28"/>
        </w:rPr>
        <w:t>Wednesday, December 10th</w:t>
      </w:r>
      <w:r w:rsidR="004B5A0E" w:rsidRPr="00E46071">
        <w:rPr>
          <w:i/>
          <w:iCs/>
          <w:position w:val="-1"/>
          <w:sz w:val="28"/>
          <w:szCs w:val="28"/>
        </w:rPr>
        <w:tab/>
      </w:r>
    </w:p>
    <w:tbl>
      <w:tblPr>
        <w:tblW w:w="15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2790"/>
        <w:gridCol w:w="1440"/>
        <w:gridCol w:w="1710"/>
        <w:gridCol w:w="8730"/>
      </w:tblGrid>
      <w:tr w:rsidR="004B5A0E" w:rsidRPr="00E46071" w14:paraId="3F1682BB" w14:textId="77777777" w:rsidTr="00AB3D26">
        <w:trPr>
          <w:trHeight w:val="341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1BF6D6F" w14:textId="77777777" w:rsidR="004B5A0E" w:rsidRPr="00E46071" w:rsidRDefault="004B5A0E" w:rsidP="00BD07B3">
            <w:pPr>
              <w:pStyle w:val="TableParagraph"/>
              <w:spacing w:before="14" w:line="304" w:lineRule="exact"/>
              <w:ind w:left="53"/>
              <w:rPr>
                <w:b/>
                <w:sz w:val="26"/>
              </w:rPr>
            </w:pPr>
            <w:r w:rsidRPr="00E46071">
              <w:rPr>
                <w:b/>
                <w:spacing w:val="-4"/>
                <w:sz w:val="26"/>
              </w:rPr>
              <w:t>Time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7D5FAB7" w14:textId="77777777" w:rsidR="004B5A0E" w:rsidRPr="00E46071" w:rsidRDefault="004B5A0E" w:rsidP="00BD07B3">
            <w:pPr>
              <w:pStyle w:val="TableParagraph"/>
              <w:spacing w:before="14" w:line="304" w:lineRule="exact"/>
              <w:ind w:left="54"/>
              <w:rPr>
                <w:b/>
                <w:sz w:val="26"/>
              </w:rPr>
            </w:pPr>
            <w:r w:rsidRPr="00E46071">
              <w:rPr>
                <w:b/>
                <w:sz w:val="26"/>
              </w:rPr>
              <w:t>Course</w:t>
            </w:r>
            <w:r w:rsidRPr="00E46071">
              <w:rPr>
                <w:b/>
                <w:spacing w:val="5"/>
                <w:sz w:val="26"/>
              </w:rPr>
              <w:t xml:space="preserve"> </w:t>
            </w:r>
            <w:r w:rsidRPr="00E46071">
              <w:rPr>
                <w:b/>
                <w:spacing w:val="-4"/>
                <w:sz w:val="26"/>
              </w:rPr>
              <w:t>Name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7000B96" w14:textId="77777777" w:rsidR="004B5A0E" w:rsidRPr="00E46071" w:rsidRDefault="004B5A0E" w:rsidP="00BD07B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E46071">
              <w:rPr>
                <w:b/>
                <w:spacing w:val="-2"/>
                <w:sz w:val="26"/>
              </w:rPr>
              <w:t>Professor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7C92973" w14:textId="77777777" w:rsidR="004B5A0E" w:rsidRPr="00E46071" w:rsidRDefault="004B5A0E" w:rsidP="00BD07B3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  <w:sz w:val="26"/>
              </w:rPr>
            </w:pPr>
            <w:r w:rsidRPr="00E46071">
              <w:rPr>
                <w:b/>
                <w:spacing w:val="-4"/>
                <w:sz w:val="26"/>
              </w:rPr>
              <w:t>Room</w:t>
            </w:r>
          </w:p>
        </w:tc>
        <w:tc>
          <w:tcPr>
            <w:tcW w:w="873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B47DDD7" w14:textId="77777777" w:rsidR="004B5A0E" w:rsidRPr="00E46071" w:rsidRDefault="004B5A0E" w:rsidP="00BD07B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E46071">
              <w:rPr>
                <w:b/>
                <w:sz w:val="26"/>
              </w:rPr>
              <w:t>Exam</w:t>
            </w:r>
            <w:r w:rsidRPr="00E46071">
              <w:rPr>
                <w:b/>
                <w:spacing w:val="8"/>
                <w:sz w:val="26"/>
              </w:rPr>
              <w:t xml:space="preserve"> </w:t>
            </w:r>
            <w:r w:rsidRPr="00E46071">
              <w:rPr>
                <w:b/>
                <w:spacing w:val="-2"/>
                <w:sz w:val="26"/>
              </w:rPr>
              <w:t>Format/Notes</w:t>
            </w:r>
          </w:p>
        </w:tc>
      </w:tr>
      <w:tr w:rsidR="00EE4F32" w:rsidRPr="00E46071" w14:paraId="7B13A292" w14:textId="77777777" w:rsidTr="00AB3D26">
        <w:trPr>
          <w:trHeight w:val="274"/>
        </w:trPr>
        <w:tc>
          <w:tcPr>
            <w:tcW w:w="1170" w:type="dxa"/>
          </w:tcPr>
          <w:p w14:paraId="4CF6F29A" w14:textId="2DA8870D" w:rsidR="00EE4F32" w:rsidRPr="00EE4F32" w:rsidRDefault="00EE4F32" w:rsidP="006A0363">
            <w:pPr>
              <w:pStyle w:val="TableParagraph"/>
              <w:ind w:left="90"/>
              <w:rPr>
                <w:i/>
                <w:iCs/>
                <w:sz w:val="20"/>
                <w:szCs w:val="20"/>
              </w:rPr>
            </w:pPr>
            <w:r w:rsidRPr="00EE4F32">
              <w:rPr>
                <w:i/>
                <w:iCs/>
                <w:sz w:val="20"/>
                <w:szCs w:val="20"/>
              </w:rPr>
              <w:t xml:space="preserve">9:00 am </w:t>
            </w:r>
          </w:p>
        </w:tc>
        <w:tc>
          <w:tcPr>
            <w:tcW w:w="2790" w:type="dxa"/>
          </w:tcPr>
          <w:p w14:paraId="38C5E3EC" w14:textId="46B9D358" w:rsidR="00EE4F32" w:rsidRPr="00EE4F32" w:rsidRDefault="00EE4F32" w:rsidP="006A0363">
            <w:pPr>
              <w:pStyle w:val="TableParagraph"/>
              <w:ind w:left="36"/>
              <w:rPr>
                <w:i/>
                <w:iCs/>
                <w:sz w:val="20"/>
                <w:szCs w:val="20"/>
              </w:rPr>
            </w:pPr>
            <w:r w:rsidRPr="00EE4F32">
              <w:rPr>
                <w:i/>
                <w:iCs/>
                <w:sz w:val="20"/>
                <w:szCs w:val="20"/>
              </w:rPr>
              <w:t xml:space="preserve">Exam Reschedules </w:t>
            </w:r>
          </w:p>
        </w:tc>
        <w:tc>
          <w:tcPr>
            <w:tcW w:w="1440" w:type="dxa"/>
          </w:tcPr>
          <w:p w14:paraId="1AC5B6BE" w14:textId="77777777" w:rsidR="00EE4F32" w:rsidRDefault="00EE4F32" w:rsidP="006A036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2E0060FB" w14:textId="0B04AADA" w:rsidR="00EE4F32" w:rsidRDefault="00DE4506" w:rsidP="006A0363">
            <w:pPr>
              <w:pStyle w:val="TableParagraph"/>
              <w:ind w:left="47" w:right="9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8730" w:type="dxa"/>
          </w:tcPr>
          <w:p w14:paraId="5F953B5F" w14:textId="77777777" w:rsidR="00EE4F32" w:rsidRPr="00E46071" w:rsidRDefault="00EE4F32" w:rsidP="006A036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73F43" w:rsidRPr="00E46071" w14:paraId="210ED226" w14:textId="77777777" w:rsidTr="00AB3D26">
        <w:trPr>
          <w:trHeight w:val="274"/>
        </w:trPr>
        <w:tc>
          <w:tcPr>
            <w:tcW w:w="1170" w:type="dxa"/>
          </w:tcPr>
          <w:p w14:paraId="40BF98D9" w14:textId="23AF81B1" w:rsidR="00673F43" w:rsidRDefault="00673F43" w:rsidP="006A0363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pm</w:t>
            </w:r>
          </w:p>
        </w:tc>
        <w:tc>
          <w:tcPr>
            <w:tcW w:w="2790" w:type="dxa"/>
          </w:tcPr>
          <w:p w14:paraId="1157933A" w14:textId="25AF75DF" w:rsidR="00673F43" w:rsidRDefault="00673F43" w:rsidP="006A0363">
            <w:pPr>
              <w:pStyle w:val="TableParagraph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of Laws</w:t>
            </w:r>
          </w:p>
        </w:tc>
        <w:tc>
          <w:tcPr>
            <w:tcW w:w="1440" w:type="dxa"/>
          </w:tcPr>
          <w:p w14:paraId="67B7DC1A" w14:textId="2D4F8738" w:rsidR="00673F43" w:rsidRDefault="00673F43" w:rsidP="006A0363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Kelly</w:t>
            </w:r>
          </w:p>
        </w:tc>
        <w:tc>
          <w:tcPr>
            <w:tcW w:w="1710" w:type="dxa"/>
          </w:tcPr>
          <w:p w14:paraId="1383CEF4" w14:textId="7F295A75" w:rsidR="00673F43" w:rsidRDefault="00A458E8" w:rsidP="006A0363">
            <w:pPr>
              <w:pStyle w:val="TableParagraph"/>
              <w:ind w:left="47" w:right="9"/>
              <w:jc w:val="center"/>
              <w:rPr>
                <w:sz w:val="20"/>
              </w:rPr>
            </w:pPr>
            <w:r>
              <w:rPr>
                <w:sz w:val="20"/>
              </w:rPr>
              <w:t>235E</w:t>
            </w:r>
          </w:p>
        </w:tc>
        <w:tc>
          <w:tcPr>
            <w:tcW w:w="8730" w:type="dxa"/>
          </w:tcPr>
          <w:p w14:paraId="42A723A2" w14:textId="290A37CB" w:rsidR="00673F43" w:rsidRPr="00784725" w:rsidRDefault="00817161" w:rsidP="006A0363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 xml:space="preserve"> 1 hour; open network exam</w:t>
            </w:r>
          </w:p>
        </w:tc>
      </w:tr>
      <w:tr w:rsidR="00AB3D26" w:rsidRPr="00E46071" w14:paraId="1788F608" w14:textId="77777777" w:rsidTr="00AB3D26">
        <w:trPr>
          <w:trHeight w:val="274"/>
        </w:trPr>
        <w:tc>
          <w:tcPr>
            <w:tcW w:w="1170" w:type="dxa"/>
          </w:tcPr>
          <w:p w14:paraId="4BE9F838" w14:textId="3E623D88" w:rsidR="00AB3D26" w:rsidRDefault="00930686" w:rsidP="006A0363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</w:t>
            </w:r>
          </w:p>
        </w:tc>
        <w:tc>
          <w:tcPr>
            <w:tcW w:w="2790" w:type="dxa"/>
          </w:tcPr>
          <w:p w14:paraId="69E45E7F" w14:textId="7CA1724F" w:rsidR="00AB3D26" w:rsidRPr="00ED18C8" w:rsidRDefault="00930686" w:rsidP="006A0363">
            <w:pPr>
              <w:pStyle w:val="TableParagraph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Procedure I - Hybrid</w:t>
            </w:r>
          </w:p>
        </w:tc>
        <w:tc>
          <w:tcPr>
            <w:tcW w:w="1440" w:type="dxa"/>
          </w:tcPr>
          <w:p w14:paraId="790A2C63" w14:textId="4E273793" w:rsidR="00AB3D26" w:rsidRDefault="00930686" w:rsidP="006A0363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Tarkington</w:t>
            </w:r>
          </w:p>
        </w:tc>
        <w:tc>
          <w:tcPr>
            <w:tcW w:w="1710" w:type="dxa"/>
          </w:tcPr>
          <w:p w14:paraId="1655D4A5" w14:textId="72CDE5A3" w:rsidR="00AB3D26" w:rsidRDefault="00DE4506" w:rsidP="006A0363">
            <w:pPr>
              <w:pStyle w:val="TableParagraph"/>
              <w:ind w:left="47" w:right="9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8730" w:type="dxa"/>
          </w:tcPr>
          <w:p w14:paraId="75CB6906" w14:textId="080B33C7" w:rsidR="00AB3D26" w:rsidRPr="00784725" w:rsidRDefault="00817161" w:rsidP="006A0363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 xml:space="preserve"> 3 hours; closed mode exam</w:t>
            </w:r>
          </w:p>
        </w:tc>
      </w:tr>
      <w:tr w:rsidR="00817161" w:rsidRPr="00E46071" w14:paraId="5C6B979B" w14:textId="77777777" w:rsidTr="00AB3D26">
        <w:trPr>
          <w:trHeight w:val="274"/>
        </w:trPr>
        <w:tc>
          <w:tcPr>
            <w:tcW w:w="1170" w:type="dxa"/>
          </w:tcPr>
          <w:p w14:paraId="64A9FF16" w14:textId="6593500A" w:rsidR="00817161" w:rsidRDefault="00817161" w:rsidP="00817161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</w:t>
            </w:r>
          </w:p>
        </w:tc>
        <w:tc>
          <w:tcPr>
            <w:tcW w:w="2790" w:type="dxa"/>
          </w:tcPr>
          <w:p w14:paraId="68ABE647" w14:textId="520417B4" w:rsidR="00817161" w:rsidRPr="00ED18C8" w:rsidRDefault="00817161" w:rsidP="00817161">
            <w:pPr>
              <w:pStyle w:val="TableParagraph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Consumer Law</w:t>
            </w:r>
          </w:p>
        </w:tc>
        <w:tc>
          <w:tcPr>
            <w:tcW w:w="1440" w:type="dxa"/>
          </w:tcPr>
          <w:p w14:paraId="25AE123A" w14:textId="020E3A86" w:rsidR="00817161" w:rsidRDefault="00817161" w:rsidP="0081716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Nehf</w:t>
            </w:r>
          </w:p>
        </w:tc>
        <w:tc>
          <w:tcPr>
            <w:tcW w:w="1710" w:type="dxa"/>
          </w:tcPr>
          <w:p w14:paraId="21FE0C25" w14:textId="78832A8F" w:rsidR="00817161" w:rsidRDefault="00817161" w:rsidP="00817161">
            <w:pPr>
              <w:pStyle w:val="TableParagraph"/>
              <w:ind w:left="47" w:right="9"/>
              <w:jc w:val="center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8730" w:type="dxa"/>
          </w:tcPr>
          <w:p w14:paraId="2A24AF73" w14:textId="30CE0248" w:rsidR="00817161" w:rsidRPr="00784725" w:rsidRDefault="00817161" w:rsidP="00817161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C3D45">
              <w:rPr>
                <w:rFonts w:asciiTheme="minorHAnsi" w:hAnsiTheme="minorHAnsi" w:cstheme="minorHAnsi"/>
                <w:sz w:val="20"/>
              </w:rPr>
              <w:t xml:space="preserve">2 hours; closed mode exam </w:t>
            </w:r>
          </w:p>
        </w:tc>
      </w:tr>
      <w:tr w:rsidR="00817161" w:rsidRPr="00E46071" w14:paraId="49107E7F" w14:textId="77777777" w:rsidTr="00AB3D26">
        <w:trPr>
          <w:trHeight w:val="274"/>
        </w:trPr>
        <w:tc>
          <w:tcPr>
            <w:tcW w:w="1170" w:type="dxa"/>
          </w:tcPr>
          <w:p w14:paraId="784CE680" w14:textId="35393E45" w:rsidR="00817161" w:rsidRDefault="00817161" w:rsidP="00817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5:30 pm</w:t>
            </w:r>
          </w:p>
        </w:tc>
        <w:tc>
          <w:tcPr>
            <w:tcW w:w="2790" w:type="dxa"/>
          </w:tcPr>
          <w:p w14:paraId="3933BF07" w14:textId="7016B302" w:rsidR="00817161" w:rsidRPr="00ED18C8" w:rsidRDefault="00817161" w:rsidP="00817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Law of Medical Malpractice </w:t>
            </w:r>
          </w:p>
        </w:tc>
        <w:tc>
          <w:tcPr>
            <w:tcW w:w="1440" w:type="dxa"/>
          </w:tcPr>
          <w:p w14:paraId="11343335" w14:textId="31DE3AAE" w:rsidR="00817161" w:rsidRDefault="00817161" w:rsidP="0081716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Cordell</w:t>
            </w:r>
          </w:p>
        </w:tc>
        <w:tc>
          <w:tcPr>
            <w:tcW w:w="1710" w:type="dxa"/>
          </w:tcPr>
          <w:p w14:paraId="1A9D2C8E" w14:textId="0876D340" w:rsidR="00817161" w:rsidRDefault="00817161" w:rsidP="00817161">
            <w:pPr>
              <w:pStyle w:val="TableParagraph"/>
              <w:ind w:left="47" w:right="9"/>
              <w:jc w:val="center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8730" w:type="dxa"/>
          </w:tcPr>
          <w:p w14:paraId="1AC3152F" w14:textId="6A3A4557" w:rsidR="00817161" w:rsidRPr="00784725" w:rsidRDefault="00817161" w:rsidP="00817161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C3D45">
              <w:rPr>
                <w:rFonts w:asciiTheme="minorHAnsi" w:hAnsiTheme="minorHAnsi" w:cstheme="minorHAnsi"/>
                <w:sz w:val="20"/>
              </w:rPr>
              <w:t xml:space="preserve">2 hours; closed mode exam </w:t>
            </w:r>
          </w:p>
        </w:tc>
      </w:tr>
    </w:tbl>
    <w:p w14:paraId="556848CE" w14:textId="64E88AFB" w:rsidR="004B5A0E" w:rsidRPr="00B20A95" w:rsidRDefault="004B5A0E" w:rsidP="00A21F76">
      <w:pPr>
        <w:pStyle w:val="BodyText"/>
        <w:tabs>
          <w:tab w:val="left" w:pos="4334"/>
        </w:tabs>
        <w:ind w:left="0"/>
        <w:rPr>
          <w:spacing w:val="-2"/>
          <w:position w:val="-1"/>
          <w:sz w:val="20"/>
          <w:szCs w:val="20"/>
        </w:rPr>
      </w:pPr>
    </w:p>
    <w:p w14:paraId="270A8A70" w14:textId="77777777" w:rsidR="00872726" w:rsidRPr="00E46071" w:rsidRDefault="00872726" w:rsidP="00A21F76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0"/>
          <w:szCs w:val="20"/>
        </w:rPr>
      </w:pPr>
    </w:p>
    <w:p w14:paraId="1CBDED7D" w14:textId="77D6F814" w:rsidR="004B5A0E" w:rsidRPr="00E46071" w:rsidRDefault="00AB3D26" w:rsidP="00B20A95">
      <w:pPr>
        <w:pStyle w:val="BodyText"/>
        <w:tabs>
          <w:tab w:val="left" w:pos="4334"/>
        </w:tabs>
        <w:ind w:left="0"/>
        <w:rPr>
          <w:i/>
          <w:iCs/>
          <w:sz w:val="28"/>
          <w:szCs w:val="28"/>
        </w:rPr>
      </w:pPr>
      <w:r>
        <w:rPr>
          <w:i/>
          <w:iCs/>
          <w:spacing w:val="-2"/>
          <w:position w:val="-1"/>
          <w:sz w:val="28"/>
          <w:szCs w:val="28"/>
        </w:rPr>
        <w:t>Thursday, December 11</w:t>
      </w:r>
      <w:r w:rsidRPr="00AB3D26">
        <w:rPr>
          <w:i/>
          <w:iCs/>
          <w:spacing w:val="-2"/>
          <w:position w:val="-1"/>
          <w:sz w:val="28"/>
          <w:szCs w:val="28"/>
          <w:vertAlign w:val="superscript"/>
        </w:rPr>
        <w:t>th</w:t>
      </w:r>
      <w:r>
        <w:rPr>
          <w:i/>
          <w:iCs/>
          <w:spacing w:val="-2"/>
          <w:position w:val="-1"/>
          <w:sz w:val="28"/>
          <w:szCs w:val="28"/>
        </w:rPr>
        <w:t xml:space="preserve"> </w:t>
      </w:r>
      <w:r w:rsidR="004B5A0E" w:rsidRPr="00E46071">
        <w:rPr>
          <w:i/>
          <w:iCs/>
          <w:position w:val="-1"/>
          <w:sz w:val="28"/>
          <w:szCs w:val="28"/>
        </w:rPr>
        <w:tab/>
      </w:r>
    </w:p>
    <w:tbl>
      <w:tblPr>
        <w:tblW w:w="15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880"/>
        <w:gridCol w:w="1440"/>
        <w:gridCol w:w="1710"/>
        <w:gridCol w:w="8730"/>
      </w:tblGrid>
      <w:tr w:rsidR="004B5A0E" w:rsidRPr="00E46071" w14:paraId="0DA7E38E" w14:textId="77777777" w:rsidTr="00AB3D26">
        <w:trPr>
          <w:trHeight w:val="341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D4CA868" w14:textId="77777777" w:rsidR="004B5A0E" w:rsidRPr="00E46071" w:rsidRDefault="004B5A0E" w:rsidP="00BD07B3">
            <w:pPr>
              <w:pStyle w:val="TableParagraph"/>
              <w:spacing w:before="14" w:line="304" w:lineRule="exact"/>
              <w:ind w:left="53"/>
              <w:rPr>
                <w:b/>
                <w:sz w:val="26"/>
              </w:rPr>
            </w:pPr>
            <w:r w:rsidRPr="00E46071">
              <w:rPr>
                <w:b/>
                <w:spacing w:val="-4"/>
                <w:sz w:val="26"/>
              </w:rPr>
              <w:t>Time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0E56902" w14:textId="77777777" w:rsidR="004B5A0E" w:rsidRPr="00E46071" w:rsidRDefault="004B5A0E" w:rsidP="00BD07B3">
            <w:pPr>
              <w:pStyle w:val="TableParagraph"/>
              <w:spacing w:before="14" w:line="304" w:lineRule="exact"/>
              <w:ind w:left="54"/>
              <w:rPr>
                <w:b/>
                <w:sz w:val="26"/>
              </w:rPr>
            </w:pPr>
            <w:r w:rsidRPr="00E46071">
              <w:rPr>
                <w:b/>
                <w:sz w:val="26"/>
              </w:rPr>
              <w:t>Course</w:t>
            </w:r>
            <w:r w:rsidRPr="00E46071">
              <w:rPr>
                <w:b/>
                <w:spacing w:val="5"/>
                <w:sz w:val="26"/>
              </w:rPr>
              <w:t xml:space="preserve"> </w:t>
            </w:r>
            <w:r w:rsidRPr="00E46071">
              <w:rPr>
                <w:b/>
                <w:spacing w:val="-4"/>
                <w:sz w:val="26"/>
              </w:rPr>
              <w:t>Name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BFA59A7" w14:textId="77777777" w:rsidR="004B5A0E" w:rsidRPr="00E46071" w:rsidRDefault="004B5A0E" w:rsidP="00BD07B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E46071">
              <w:rPr>
                <w:b/>
                <w:spacing w:val="-2"/>
                <w:sz w:val="26"/>
              </w:rPr>
              <w:t>Professor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E4E330A" w14:textId="77777777" w:rsidR="004B5A0E" w:rsidRPr="00E46071" w:rsidRDefault="004B5A0E" w:rsidP="00BD07B3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  <w:sz w:val="26"/>
              </w:rPr>
            </w:pPr>
            <w:r w:rsidRPr="00E46071">
              <w:rPr>
                <w:b/>
                <w:spacing w:val="-4"/>
                <w:sz w:val="26"/>
              </w:rPr>
              <w:t>Room</w:t>
            </w:r>
          </w:p>
        </w:tc>
        <w:tc>
          <w:tcPr>
            <w:tcW w:w="873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908B22A" w14:textId="77777777" w:rsidR="004B5A0E" w:rsidRPr="00E46071" w:rsidRDefault="004B5A0E" w:rsidP="00BD07B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E46071">
              <w:rPr>
                <w:b/>
                <w:sz w:val="26"/>
              </w:rPr>
              <w:t>Exam</w:t>
            </w:r>
            <w:r w:rsidRPr="00E46071">
              <w:rPr>
                <w:b/>
                <w:spacing w:val="8"/>
                <w:sz w:val="26"/>
              </w:rPr>
              <w:t xml:space="preserve"> </w:t>
            </w:r>
            <w:r w:rsidRPr="00E46071">
              <w:rPr>
                <w:b/>
                <w:spacing w:val="-2"/>
                <w:sz w:val="26"/>
              </w:rPr>
              <w:t>Format/Notes</w:t>
            </w:r>
          </w:p>
        </w:tc>
      </w:tr>
      <w:tr w:rsidR="00817161" w:rsidRPr="00E46071" w14:paraId="4A3763EB" w14:textId="77777777" w:rsidTr="00AB3D26">
        <w:trPr>
          <w:trHeight w:val="274"/>
        </w:trPr>
        <w:tc>
          <w:tcPr>
            <w:tcW w:w="1080" w:type="dxa"/>
          </w:tcPr>
          <w:p w14:paraId="55AC4422" w14:textId="3B08C005" w:rsidR="00817161" w:rsidRDefault="00817161" w:rsidP="00817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1:00 pm</w:t>
            </w:r>
          </w:p>
        </w:tc>
        <w:tc>
          <w:tcPr>
            <w:tcW w:w="2880" w:type="dxa"/>
          </w:tcPr>
          <w:p w14:paraId="4CBEC2AA" w14:textId="4DE8A885" w:rsidR="00817161" w:rsidRDefault="00817161" w:rsidP="00817161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Estate &amp; Gift Taxation</w:t>
            </w:r>
          </w:p>
        </w:tc>
        <w:tc>
          <w:tcPr>
            <w:tcW w:w="1440" w:type="dxa"/>
          </w:tcPr>
          <w:p w14:paraId="4D3EC654" w14:textId="0D90B161" w:rsidR="00817161" w:rsidRDefault="00817161" w:rsidP="00817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Rosser</w:t>
            </w:r>
          </w:p>
        </w:tc>
        <w:tc>
          <w:tcPr>
            <w:tcW w:w="1710" w:type="dxa"/>
          </w:tcPr>
          <w:p w14:paraId="7C4B64CC" w14:textId="19F7D993" w:rsidR="00817161" w:rsidRDefault="00817161" w:rsidP="00817161">
            <w:pPr>
              <w:pStyle w:val="TableParagraph"/>
              <w:ind w:left="47" w:right="9"/>
              <w:jc w:val="center"/>
              <w:rPr>
                <w:sz w:val="20"/>
              </w:rPr>
            </w:pPr>
            <w:r>
              <w:rPr>
                <w:sz w:val="20"/>
              </w:rPr>
              <w:t>235E</w:t>
            </w:r>
          </w:p>
        </w:tc>
        <w:tc>
          <w:tcPr>
            <w:tcW w:w="8730" w:type="dxa"/>
          </w:tcPr>
          <w:p w14:paraId="7366CF9B" w14:textId="58831BDB" w:rsidR="00817161" w:rsidRPr="00784725" w:rsidRDefault="00817161" w:rsidP="00817161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 xml:space="preserve"> </w:t>
            </w:r>
            <w:r w:rsidRPr="00B61D26">
              <w:rPr>
                <w:sz w:val="20"/>
              </w:rPr>
              <w:t>3 hours; closed mode exam</w:t>
            </w:r>
          </w:p>
        </w:tc>
      </w:tr>
      <w:tr w:rsidR="00817161" w:rsidRPr="00E46071" w14:paraId="21E12AD4" w14:textId="77777777" w:rsidTr="00AB3D26">
        <w:trPr>
          <w:trHeight w:val="274"/>
        </w:trPr>
        <w:tc>
          <w:tcPr>
            <w:tcW w:w="1080" w:type="dxa"/>
          </w:tcPr>
          <w:p w14:paraId="43D5963A" w14:textId="09BFA41D" w:rsidR="00817161" w:rsidRDefault="00817161" w:rsidP="00817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pm</w:t>
            </w:r>
          </w:p>
        </w:tc>
        <w:tc>
          <w:tcPr>
            <w:tcW w:w="2880" w:type="dxa"/>
          </w:tcPr>
          <w:p w14:paraId="73F0F8DF" w14:textId="15C72DD8" w:rsidR="00817161" w:rsidRDefault="00817161" w:rsidP="00817161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Administrative Law</w:t>
            </w:r>
          </w:p>
        </w:tc>
        <w:tc>
          <w:tcPr>
            <w:tcW w:w="1440" w:type="dxa"/>
          </w:tcPr>
          <w:p w14:paraId="7E887FFD" w14:textId="5CB42184" w:rsidR="00817161" w:rsidRDefault="00817161" w:rsidP="00817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Roisman</w:t>
            </w:r>
          </w:p>
        </w:tc>
        <w:tc>
          <w:tcPr>
            <w:tcW w:w="1710" w:type="dxa"/>
          </w:tcPr>
          <w:p w14:paraId="55A30C36" w14:textId="32285379" w:rsidR="00817161" w:rsidRDefault="00817161" w:rsidP="00817161">
            <w:pPr>
              <w:pStyle w:val="TableParagraph"/>
              <w:ind w:left="47" w:right="9"/>
              <w:jc w:val="center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8730" w:type="dxa"/>
          </w:tcPr>
          <w:p w14:paraId="6B1864D5" w14:textId="38D08710" w:rsidR="00817161" w:rsidRPr="00784725" w:rsidRDefault="00817161" w:rsidP="00817161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 xml:space="preserve"> </w:t>
            </w:r>
            <w:r w:rsidRPr="00B61D26">
              <w:rPr>
                <w:sz w:val="20"/>
              </w:rPr>
              <w:t>3 hours; closed mode exam</w:t>
            </w:r>
          </w:p>
        </w:tc>
      </w:tr>
      <w:tr w:rsidR="00817161" w:rsidRPr="00E46071" w14:paraId="2BF75F91" w14:textId="77777777" w:rsidTr="00AB3D26">
        <w:trPr>
          <w:trHeight w:val="274"/>
        </w:trPr>
        <w:tc>
          <w:tcPr>
            <w:tcW w:w="1080" w:type="dxa"/>
          </w:tcPr>
          <w:p w14:paraId="5FDF1F7F" w14:textId="53760603" w:rsidR="00817161" w:rsidRPr="00E46071" w:rsidRDefault="00817161" w:rsidP="00817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</w:t>
            </w:r>
          </w:p>
        </w:tc>
        <w:tc>
          <w:tcPr>
            <w:tcW w:w="2880" w:type="dxa"/>
          </w:tcPr>
          <w:p w14:paraId="0DC84400" w14:textId="6B45788E" w:rsidR="00817161" w:rsidRPr="00E46071" w:rsidRDefault="00817161" w:rsidP="00817161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Administrative Law</w:t>
            </w:r>
          </w:p>
        </w:tc>
        <w:tc>
          <w:tcPr>
            <w:tcW w:w="1440" w:type="dxa"/>
          </w:tcPr>
          <w:p w14:paraId="56E566F3" w14:textId="4904C1E0" w:rsidR="00817161" w:rsidRPr="00E46071" w:rsidRDefault="00817161" w:rsidP="00817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Wright</w:t>
            </w:r>
          </w:p>
        </w:tc>
        <w:tc>
          <w:tcPr>
            <w:tcW w:w="1710" w:type="dxa"/>
          </w:tcPr>
          <w:p w14:paraId="39AB65E6" w14:textId="2BEAC575" w:rsidR="00817161" w:rsidRDefault="00817161" w:rsidP="00817161">
            <w:pPr>
              <w:pStyle w:val="TableParagraph"/>
              <w:ind w:left="47" w:right="9"/>
              <w:jc w:val="center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8730" w:type="dxa"/>
          </w:tcPr>
          <w:p w14:paraId="7F70F86D" w14:textId="32DA36DF" w:rsidR="00817161" w:rsidRPr="00784725" w:rsidRDefault="00817161" w:rsidP="00817161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 xml:space="preserve"> </w:t>
            </w:r>
            <w:r w:rsidRPr="00B61D26">
              <w:rPr>
                <w:sz w:val="20"/>
              </w:rPr>
              <w:t>3 hours; closed mode exam</w:t>
            </w:r>
          </w:p>
        </w:tc>
      </w:tr>
      <w:tr w:rsidR="00817161" w:rsidRPr="00E46071" w14:paraId="2DB83690" w14:textId="77777777" w:rsidTr="00AB3D26">
        <w:trPr>
          <w:trHeight w:val="274"/>
        </w:trPr>
        <w:tc>
          <w:tcPr>
            <w:tcW w:w="1080" w:type="dxa"/>
          </w:tcPr>
          <w:p w14:paraId="77C4503B" w14:textId="1B46B4E2" w:rsidR="00817161" w:rsidRDefault="00817161" w:rsidP="00817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</w:t>
            </w:r>
          </w:p>
        </w:tc>
        <w:tc>
          <w:tcPr>
            <w:tcW w:w="2880" w:type="dxa"/>
          </w:tcPr>
          <w:p w14:paraId="4146D3DB" w14:textId="3BBFE720" w:rsidR="00817161" w:rsidRDefault="00817161" w:rsidP="00817161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 xml:space="preserve">Professional Responsibility </w:t>
            </w:r>
          </w:p>
        </w:tc>
        <w:tc>
          <w:tcPr>
            <w:tcW w:w="1440" w:type="dxa"/>
          </w:tcPr>
          <w:p w14:paraId="553A4C1A" w14:textId="0A01C120" w:rsidR="00817161" w:rsidRDefault="00817161" w:rsidP="00817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</w:t>
            </w:r>
          </w:p>
        </w:tc>
        <w:tc>
          <w:tcPr>
            <w:tcW w:w="1710" w:type="dxa"/>
          </w:tcPr>
          <w:p w14:paraId="38866F97" w14:textId="47E3D974" w:rsidR="00817161" w:rsidRDefault="00817161" w:rsidP="00817161">
            <w:pPr>
              <w:pStyle w:val="TableParagraph"/>
              <w:ind w:left="47" w:right="9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8730" w:type="dxa"/>
          </w:tcPr>
          <w:p w14:paraId="1873CE26" w14:textId="7877DC7B" w:rsidR="00817161" w:rsidRPr="00784725" w:rsidRDefault="00817161" w:rsidP="00817161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 xml:space="preserve"> </w:t>
            </w:r>
            <w:r w:rsidRPr="00B61D26">
              <w:rPr>
                <w:sz w:val="20"/>
              </w:rPr>
              <w:t>3 hours; closed mode exam</w:t>
            </w:r>
          </w:p>
        </w:tc>
      </w:tr>
    </w:tbl>
    <w:p w14:paraId="45DD6E09" w14:textId="54D19E0F" w:rsidR="007A51D9" w:rsidRPr="007A51D9" w:rsidRDefault="007A51D9" w:rsidP="00A21F76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0"/>
          <w:szCs w:val="20"/>
        </w:rPr>
      </w:pPr>
    </w:p>
    <w:p w14:paraId="3F728837" w14:textId="77777777" w:rsidR="00872726" w:rsidRDefault="00872726" w:rsidP="00E932FE">
      <w:pPr>
        <w:pStyle w:val="BodyText"/>
        <w:tabs>
          <w:tab w:val="left" w:pos="4334"/>
        </w:tabs>
        <w:rPr>
          <w:i/>
          <w:iCs/>
          <w:spacing w:val="-2"/>
          <w:position w:val="-1"/>
          <w:sz w:val="28"/>
          <w:szCs w:val="28"/>
        </w:rPr>
      </w:pPr>
    </w:p>
    <w:p w14:paraId="56B2894A" w14:textId="5A6DC02E" w:rsidR="00E932FE" w:rsidRPr="00E46071" w:rsidRDefault="00AB3D26" w:rsidP="00E932FE">
      <w:pPr>
        <w:pStyle w:val="BodyText"/>
        <w:tabs>
          <w:tab w:val="left" w:pos="4334"/>
        </w:tabs>
        <w:rPr>
          <w:i/>
          <w:iCs/>
          <w:sz w:val="28"/>
          <w:szCs w:val="28"/>
        </w:rPr>
      </w:pPr>
      <w:r>
        <w:rPr>
          <w:i/>
          <w:iCs/>
          <w:spacing w:val="-2"/>
          <w:position w:val="-1"/>
          <w:sz w:val="28"/>
          <w:szCs w:val="28"/>
        </w:rPr>
        <w:t>Friday, December 12</w:t>
      </w:r>
      <w:r w:rsidRPr="00AB3D26">
        <w:rPr>
          <w:i/>
          <w:iCs/>
          <w:spacing w:val="-2"/>
          <w:position w:val="-1"/>
          <w:sz w:val="28"/>
          <w:szCs w:val="28"/>
          <w:vertAlign w:val="superscript"/>
        </w:rPr>
        <w:t>th</w:t>
      </w:r>
      <w:r>
        <w:rPr>
          <w:i/>
          <w:iCs/>
          <w:spacing w:val="-2"/>
          <w:position w:val="-1"/>
          <w:sz w:val="28"/>
          <w:szCs w:val="28"/>
        </w:rPr>
        <w:t xml:space="preserve"> </w:t>
      </w:r>
      <w:r w:rsidR="00E932FE" w:rsidRPr="00E46071">
        <w:rPr>
          <w:i/>
          <w:iCs/>
          <w:position w:val="-1"/>
          <w:sz w:val="28"/>
          <w:szCs w:val="28"/>
        </w:rPr>
        <w:tab/>
      </w:r>
    </w:p>
    <w:tbl>
      <w:tblPr>
        <w:tblpPr w:leftFromText="180" w:rightFromText="180" w:vertAnchor="text" w:horzAnchor="margin" w:tblpY="49"/>
        <w:tblOverlap w:val="never"/>
        <w:tblW w:w="158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753"/>
        <w:gridCol w:w="1477"/>
        <w:gridCol w:w="1620"/>
        <w:gridCol w:w="8873"/>
      </w:tblGrid>
      <w:tr w:rsidR="00DC73B6" w:rsidRPr="00E46071" w14:paraId="00C51536" w14:textId="77777777" w:rsidTr="001232F5">
        <w:trPr>
          <w:trHeight w:val="341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C81E134" w14:textId="77777777" w:rsidR="00DC73B6" w:rsidRPr="00E46071" w:rsidRDefault="00DC73B6" w:rsidP="00F95AB6">
            <w:pPr>
              <w:pStyle w:val="TableParagraph"/>
              <w:spacing w:before="14" w:line="304" w:lineRule="exact"/>
              <w:ind w:left="53"/>
              <w:rPr>
                <w:b/>
                <w:sz w:val="26"/>
              </w:rPr>
            </w:pPr>
            <w:r w:rsidRPr="00E46071">
              <w:rPr>
                <w:b/>
                <w:spacing w:val="-4"/>
                <w:sz w:val="26"/>
              </w:rPr>
              <w:t>Time</w:t>
            </w:r>
          </w:p>
        </w:tc>
        <w:tc>
          <w:tcPr>
            <w:tcW w:w="2753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370B321" w14:textId="77777777" w:rsidR="00DC73B6" w:rsidRPr="00E46071" w:rsidRDefault="00DC73B6" w:rsidP="00F95AB6">
            <w:pPr>
              <w:pStyle w:val="TableParagraph"/>
              <w:spacing w:before="14" w:line="304" w:lineRule="exact"/>
              <w:ind w:left="54"/>
              <w:rPr>
                <w:b/>
                <w:sz w:val="26"/>
              </w:rPr>
            </w:pPr>
            <w:r w:rsidRPr="00E46071">
              <w:rPr>
                <w:b/>
                <w:sz w:val="26"/>
              </w:rPr>
              <w:t>Course</w:t>
            </w:r>
            <w:r w:rsidRPr="00E46071">
              <w:rPr>
                <w:b/>
                <w:spacing w:val="5"/>
                <w:sz w:val="26"/>
              </w:rPr>
              <w:t xml:space="preserve"> </w:t>
            </w:r>
            <w:r w:rsidRPr="00E46071">
              <w:rPr>
                <w:b/>
                <w:spacing w:val="-4"/>
                <w:sz w:val="26"/>
              </w:rPr>
              <w:t>Name</w:t>
            </w:r>
          </w:p>
        </w:tc>
        <w:tc>
          <w:tcPr>
            <w:tcW w:w="1477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594B981" w14:textId="77777777" w:rsidR="00DC73B6" w:rsidRPr="00E46071" w:rsidRDefault="00DC73B6" w:rsidP="00F95AB6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E46071">
              <w:rPr>
                <w:b/>
                <w:spacing w:val="-2"/>
                <w:sz w:val="26"/>
              </w:rPr>
              <w:t>Professor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59D4C67" w14:textId="77777777" w:rsidR="00DC73B6" w:rsidRPr="00E46071" w:rsidRDefault="00DC73B6" w:rsidP="00F95AB6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  <w:sz w:val="26"/>
              </w:rPr>
            </w:pPr>
            <w:r w:rsidRPr="00E46071">
              <w:rPr>
                <w:b/>
                <w:spacing w:val="-4"/>
                <w:sz w:val="26"/>
              </w:rPr>
              <w:t>Room</w:t>
            </w:r>
          </w:p>
        </w:tc>
        <w:tc>
          <w:tcPr>
            <w:tcW w:w="8873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E88CA49" w14:textId="77777777" w:rsidR="00DC73B6" w:rsidRPr="00E46071" w:rsidRDefault="00DC73B6" w:rsidP="00F95AB6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E46071">
              <w:rPr>
                <w:b/>
                <w:sz w:val="26"/>
              </w:rPr>
              <w:t>Exam</w:t>
            </w:r>
            <w:r w:rsidRPr="00E46071">
              <w:rPr>
                <w:b/>
                <w:spacing w:val="8"/>
                <w:sz w:val="26"/>
              </w:rPr>
              <w:t xml:space="preserve"> </w:t>
            </w:r>
            <w:r w:rsidRPr="00E46071">
              <w:rPr>
                <w:b/>
                <w:spacing w:val="-2"/>
                <w:sz w:val="26"/>
              </w:rPr>
              <w:t>Format/Notes</w:t>
            </w:r>
          </w:p>
        </w:tc>
      </w:tr>
      <w:tr w:rsidR="00DC73B6" w:rsidRPr="00E46071" w14:paraId="7BB6D5C4" w14:textId="77777777" w:rsidTr="001232F5">
        <w:trPr>
          <w:trHeight w:val="274"/>
        </w:trPr>
        <w:tc>
          <w:tcPr>
            <w:tcW w:w="1080" w:type="dxa"/>
          </w:tcPr>
          <w:p w14:paraId="2654C8D1" w14:textId="3B4FB518" w:rsidR="00DC73B6" w:rsidRPr="00E46071" w:rsidRDefault="00DC73B6" w:rsidP="00F95AB6">
            <w:pPr>
              <w:pStyle w:val="TableParagraph"/>
              <w:ind w:left="92"/>
              <w:rPr>
                <w:sz w:val="20"/>
                <w:szCs w:val="20"/>
              </w:rPr>
            </w:pPr>
            <w:r w:rsidRPr="00E46071">
              <w:rPr>
                <w:sz w:val="20"/>
                <w:szCs w:val="20"/>
              </w:rPr>
              <w:t>9:00 AM</w:t>
            </w:r>
          </w:p>
        </w:tc>
        <w:tc>
          <w:tcPr>
            <w:tcW w:w="2753" w:type="dxa"/>
          </w:tcPr>
          <w:p w14:paraId="6FCE2383" w14:textId="6FA3AA58" w:rsidR="00DC73B6" w:rsidRPr="00E46071" w:rsidRDefault="00AB3D26" w:rsidP="00F95AB6">
            <w:pPr>
              <w:pStyle w:val="TableParagraph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</w:t>
            </w:r>
          </w:p>
        </w:tc>
        <w:tc>
          <w:tcPr>
            <w:tcW w:w="1477" w:type="dxa"/>
          </w:tcPr>
          <w:p w14:paraId="52354B9B" w14:textId="136F23E0" w:rsidR="00DC73B6" w:rsidRPr="00E46071" w:rsidRDefault="00AB3D26" w:rsidP="00F95AB6">
            <w:pPr>
              <w:pStyle w:val="TableParagraph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Mitchell</w:t>
            </w:r>
          </w:p>
        </w:tc>
        <w:tc>
          <w:tcPr>
            <w:tcW w:w="1620" w:type="dxa"/>
          </w:tcPr>
          <w:p w14:paraId="61A24C41" w14:textId="39E82F9F" w:rsidR="00DC73B6" w:rsidRPr="00E46071" w:rsidRDefault="00D50009" w:rsidP="00D50009">
            <w:pPr>
              <w:pStyle w:val="TableParagraph"/>
              <w:ind w:left="47" w:right="5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375</w:t>
            </w:r>
          </w:p>
        </w:tc>
        <w:tc>
          <w:tcPr>
            <w:tcW w:w="8873" w:type="dxa"/>
          </w:tcPr>
          <w:p w14:paraId="2A543660" w14:textId="0F7E9D46" w:rsidR="00DC73B6" w:rsidRPr="00E46071" w:rsidRDefault="00817161" w:rsidP="00953102">
            <w:pPr>
              <w:pStyle w:val="TableParagraph"/>
              <w:tabs>
                <w:tab w:val="left" w:pos="1125"/>
              </w:tabs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D6571">
              <w:rPr>
                <w:rFonts w:asciiTheme="minorHAnsi" w:hAnsiTheme="minorHAnsi" w:cstheme="minorHAnsi"/>
                <w:sz w:val="20"/>
              </w:rPr>
              <w:t>4 hours</w:t>
            </w:r>
            <w:r>
              <w:rPr>
                <w:rFonts w:asciiTheme="minorHAnsi" w:hAnsiTheme="minorHAnsi" w:cstheme="minorHAnsi"/>
                <w:sz w:val="20"/>
              </w:rPr>
              <w:t>;</w:t>
            </w:r>
            <w:r w:rsidR="00ED6571">
              <w:rPr>
                <w:rFonts w:asciiTheme="minorHAnsi" w:hAnsiTheme="minorHAnsi" w:cstheme="minorHAnsi"/>
                <w:sz w:val="20"/>
              </w:rPr>
              <w:t xml:space="preserve"> closed mode exam</w:t>
            </w:r>
          </w:p>
        </w:tc>
      </w:tr>
      <w:tr w:rsidR="00817161" w:rsidRPr="00E46071" w14:paraId="6F407ADB" w14:textId="77777777" w:rsidTr="001232F5">
        <w:trPr>
          <w:trHeight w:val="274"/>
        </w:trPr>
        <w:tc>
          <w:tcPr>
            <w:tcW w:w="1080" w:type="dxa"/>
          </w:tcPr>
          <w:p w14:paraId="4B4114C6" w14:textId="7BE33A86" w:rsidR="00817161" w:rsidRPr="00E46071" w:rsidRDefault="00817161" w:rsidP="00817161">
            <w:pPr>
              <w:pStyle w:val="TableParagraph"/>
              <w:ind w:left="90"/>
              <w:rPr>
                <w:sz w:val="20"/>
                <w:szCs w:val="20"/>
              </w:rPr>
            </w:pPr>
            <w:r w:rsidRPr="00E46071">
              <w:rPr>
                <w:sz w:val="20"/>
                <w:szCs w:val="20"/>
              </w:rPr>
              <w:t>9:00 AM</w:t>
            </w:r>
          </w:p>
        </w:tc>
        <w:tc>
          <w:tcPr>
            <w:tcW w:w="2753" w:type="dxa"/>
          </w:tcPr>
          <w:p w14:paraId="5784F8BF" w14:textId="24477D9B" w:rsidR="00817161" w:rsidRPr="00E46071" w:rsidRDefault="00817161" w:rsidP="00817161">
            <w:pPr>
              <w:pStyle w:val="TableParagraph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</w:t>
            </w:r>
          </w:p>
        </w:tc>
        <w:tc>
          <w:tcPr>
            <w:tcW w:w="1477" w:type="dxa"/>
          </w:tcPr>
          <w:p w14:paraId="23479499" w14:textId="1100B27A" w:rsidR="00817161" w:rsidRPr="00E46071" w:rsidRDefault="00817161" w:rsidP="00817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Roisman</w:t>
            </w:r>
          </w:p>
        </w:tc>
        <w:tc>
          <w:tcPr>
            <w:tcW w:w="1620" w:type="dxa"/>
          </w:tcPr>
          <w:p w14:paraId="0C1C89ED" w14:textId="340D369B" w:rsidR="00817161" w:rsidRPr="00E46071" w:rsidRDefault="00817161" w:rsidP="00817161">
            <w:pPr>
              <w:pStyle w:val="TableParagraph"/>
              <w:ind w:left="47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245</w:t>
            </w:r>
          </w:p>
        </w:tc>
        <w:tc>
          <w:tcPr>
            <w:tcW w:w="8873" w:type="dxa"/>
          </w:tcPr>
          <w:p w14:paraId="3DE4027E" w14:textId="3EAC2642" w:rsidR="00817161" w:rsidRPr="00E46071" w:rsidRDefault="00817161" w:rsidP="00817161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 xml:space="preserve"> </w:t>
            </w:r>
            <w:r w:rsidRPr="00B61D26">
              <w:rPr>
                <w:sz w:val="20"/>
              </w:rPr>
              <w:t>3 hours; closed mode exam</w:t>
            </w:r>
          </w:p>
        </w:tc>
      </w:tr>
      <w:tr w:rsidR="00817161" w:rsidRPr="00E46071" w14:paraId="226805F9" w14:textId="77777777" w:rsidTr="001232F5">
        <w:trPr>
          <w:trHeight w:val="274"/>
        </w:trPr>
        <w:tc>
          <w:tcPr>
            <w:tcW w:w="1080" w:type="dxa"/>
          </w:tcPr>
          <w:p w14:paraId="1FEEFB86" w14:textId="0C4FBC76" w:rsidR="00817161" w:rsidRPr="00E46071" w:rsidRDefault="00817161" w:rsidP="00817161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</w:t>
            </w:r>
          </w:p>
        </w:tc>
        <w:tc>
          <w:tcPr>
            <w:tcW w:w="2753" w:type="dxa"/>
          </w:tcPr>
          <w:p w14:paraId="2E33FBF4" w14:textId="66B41E38" w:rsidR="00817161" w:rsidRDefault="00817161" w:rsidP="00817161">
            <w:pPr>
              <w:pStyle w:val="TableParagraph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Law</w:t>
            </w:r>
          </w:p>
        </w:tc>
        <w:tc>
          <w:tcPr>
            <w:tcW w:w="1477" w:type="dxa"/>
          </w:tcPr>
          <w:p w14:paraId="1B5582EE" w14:textId="45AD9F5B" w:rsidR="00817161" w:rsidRDefault="00817161" w:rsidP="00817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Kalen</w:t>
            </w:r>
          </w:p>
        </w:tc>
        <w:tc>
          <w:tcPr>
            <w:tcW w:w="1620" w:type="dxa"/>
          </w:tcPr>
          <w:p w14:paraId="3A8C9C48" w14:textId="4C673B61" w:rsidR="00817161" w:rsidRPr="00E46071" w:rsidRDefault="00817161" w:rsidP="00817161">
            <w:pPr>
              <w:pStyle w:val="TableParagraph"/>
              <w:ind w:left="47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259</w:t>
            </w:r>
          </w:p>
        </w:tc>
        <w:tc>
          <w:tcPr>
            <w:tcW w:w="8873" w:type="dxa"/>
          </w:tcPr>
          <w:p w14:paraId="3F545C5C" w14:textId="059F4061" w:rsidR="00817161" w:rsidRPr="00E46071" w:rsidRDefault="00817161" w:rsidP="00817161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3 hours; open laptop exam</w:t>
            </w:r>
          </w:p>
        </w:tc>
      </w:tr>
      <w:tr w:rsidR="00817161" w:rsidRPr="00E46071" w14:paraId="4600EAA9" w14:textId="77777777" w:rsidTr="001232F5">
        <w:trPr>
          <w:trHeight w:val="274"/>
        </w:trPr>
        <w:tc>
          <w:tcPr>
            <w:tcW w:w="1080" w:type="dxa"/>
          </w:tcPr>
          <w:p w14:paraId="65A5D5FD" w14:textId="286AF9F8" w:rsidR="00817161" w:rsidRPr="00E46071" w:rsidRDefault="00817161" w:rsidP="00817161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1:00 PM</w:t>
            </w:r>
          </w:p>
        </w:tc>
        <w:tc>
          <w:tcPr>
            <w:tcW w:w="2753" w:type="dxa"/>
          </w:tcPr>
          <w:p w14:paraId="260F4785" w14:textId="11BE2E35" w:rsidR="00817161" w:rsidRPr="00E46071" w:rsidRDefault="00817161" w:rsidP="00817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Taxation of Individuals, Fiduciaries, and Business Associations</w:t>
            </w:r>
          </w:p>
        </w:tc>
        <w:tc>
          <w:tcPr>
            <w:tcW w:w="1477" w:type="dxa"/>
          </w:tcPr>
          <w:p w14:paraId="33376F6A" w14:textId="5F8E0960" w:rsidR="00817161" w:rsidRPr="00E46071" w:rsidRDefault="00817161" w:rsidP="00817161">
            <w:pPr>
              <w:pStyle w:val="TableParagrap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Hoffer</w:t>
            </w:r>
          </w:p>
        </w:tc>
        <w:tc>
          <w:tcPr>
            <w:tcW w:w="1620" w:type="dxa"/>
          </w:tcPr>
          <w:p w14:paraId="70BA14E4" w14:textId="51D5E421" w:rsidR="00817161" w:rsidRPr="00E46071" w:rsidRDefault="00817161" w:rsidP="00817161">
            <w:pPr>
              <w:pStyle w:val="TableParagraph"/>
              <w:ind w:left="47" w:right="4"/>
              <w:jc w:val="center"/>
              <w:rPr>
                <w:spacing w:val="-5"/>
                <w:w w:val="105"/>
                <w:sz w:val="20"/>
              </w:rPr>
            </w:pPr>
            <w:r>
              <w:rPr>
                <w:spacing w:val="-5"/>
                <w:w w:val="105"/>
                <w:sz w:val="20"/>
              </w:rPr>
              <w:t>235E</w:t>
            </w:r>
          </w:p>
        </w:tc>
        <w:tc>
          <w:tcPr>
            <w:tcW w:w="8873" w:type="dxa"/>
          </w:tcPr>
          <w:p w14:paraId="2DC0516F" w14:textId="5F523C3C" w:rsidR="00817161" w:rsidRPr="00E46071" w:rsidRDefault="00817161" w:rsidP="0081716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3 hours; open laptop exam</w:t>
            </w:r>
          </w:p>
        </w:tc>
      </w:tr>
    </w:tbl>
    <w:p w14:paraId="098E98B8" w14:textId="290A9BD8" w:rsidR="00530EB3" w:rsidRDefault="00530EB3" w:rsidP="2F0A6834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8"/>
          <w:szCs w:val="28"/>
        </w:rPr>
      </w:pPr>
    </w:p>
    <w:p w14:paraId="20187AD0" w14:textId="77777777" w:rsidR="00530EB3" w:rsidRDefault="00530EB3" w:rsidP="006B434B">
      <w:pPr>
        <w:pStyle w:val="BodyText"/>
        <w:tabs>
          <w:tab w:val="left" w:pos="4334"/>
        </w:tabs>
        <w:rPr>
          <w:i/>
          <w:iCs/>
          <w:spacing w:val="-2"/>
          <w:position w:val="-1"/>
          <w:sz w:val="28"/>
          <w:szCs w:val="28"/>
        </w:rPr>
      </w:pPr>
    </w:p>
    <w:p w14:paraId="346D75C3" w14:textId="77777777" w:rsidR="0034183E" w:rsidRDefault="0034183E" w:rsidP="2F0A6834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8"/>
          <w:szCs w:val="28"/>
        </w:rPr>
      </w:pPr>
    </w:p>
    <w:p w14:paraId="7AAA002F" w14:textId="77777777" w:rsidR="0034183E" w:rsidRDefault="0034183E" w:rsidP="2F0A6834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8"/>
          <w:szCs w:val="28"/>
        </w:rPr>
      </w:pPr>
    </w:p>
    <w:p w14:paraId="3BA3DE2A" w14:textId="77777777" w:rsidR="0034183E" w:rsidRDefault="0034183E" w:rsidP="2F0A6834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8"/>
          <w:szCs w:val="28"/>
        </w:rPr>
      </w:pPr>
    </w:p>
    <w:p w14:paraId="39546CC8" w14:textId="77777777" w:rsidR="0034183E" w:rsidRDefault="0034183E" w:rsidP="2F0A6834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8"/>
          <w:szCs w:val="28"/>
        </w:rPr>
      </w:pPr>
    </w:p>
    <w:p w14:paraId="751DE972" w14:textId="188ECCD3" w:rsidR="00E932FE" w:rsidRPr="00E46071" w:rsidRDefault="00AB3D26" w:rsidP="2F0A6834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8"/>
          <w:szCs w:val="28"/>
        </w:rPr>
      </w:pPr>
      <w:r w:rsidRPr="2F0A6834">
        <w:rPr>
          <w:i/>
          <w:iCs/>
          <w:spacing w:val="-2"/>
          <w:position w:val="-1"/>
          <w:sz w:val="28"/>
          <w:szCs w:val="28"/>
        </w:rPr>
        <w:t>Monday, December 15th</w:t>
      </w:r>
      <w:r w:rsidR="00E932FE" w:rsidRPr="00E46071">
        <w:rPr>
          <w:i/>
          <w:iCs/>
          <w:position w:val="-1"/>
          <w:sz w:val="28"/>
          <w:szCs w:val="28"/>
        </w:rPr>
        <w:tab/>
      </w:r>
    </w:p>
    <w:tbl>
      <w:tblPr>
        <w:tblW w:w="15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2750"/>
        <w:gridCol w:w="1439"/>
        <w:gridCol w:w="1618"/>
        <w:gridCol w:w="8991"/>
      </w:tblGrid>
      <w:tr w:rsidR="000D0C9D" w:rsidRPr="00E46071" w14:paraId="58BFACC7" w14:textId="77777777" w:rsidTr="00C27064">
        <w:trPr>
          <w:trHeight w:val="341"/>
        </w:trPr>
        <w:tc>
          <w:tcPr>
            <w:tcW w:w="1122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21B332E" w14:textId="77777777" w:rsidR="000D0C9D" w:rsidRPr="00E46071" w:rsidRDefault="000D0C9D" w:rsidP="00BD07B3">
            <w:pPr>
              <w:pStyle w:val="TableParagraph"/>
              <w:spacing w:before="14" w:line="304" w:lineRule="exact"/>
              <w:ind w:left="53"/>
              <w:rPr>
                <w:b/>
                <w:sz w:val="26"/>
              </w:rPr>
            </w:pPr>
            <w:r w:rsidRPr="00E46071">
              <w:rPr>
                <w:b/>
                <w:spacing w:val="-4"/>
                <w:sz w:val="26"/>
              </w:rPr>
              <w:t>Time</w:t>
            </w:r>
          </w:p>
        </w:tc>
        <w:tc>
          <w:tcPr>
            <w:tcW w:w="275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887658C" w14:textId="77777777" w:rsidR="000D0C9D" w:rsidRPr="00E46071" w:rsidRDefault="000D0C9D" w:rsidP="00BD07B3">
            <w:pPr>
              <w:pStyle w:val="TableParagraph"/>
              <w:spacing w:before="14" w:line="304" w:lineRule="exact"/>
              <w:ind w:left="54"/>
              <w:rPr>
                <w:b/>
                <w:sz w:val="26"/>
              </w:rPr>
            </w:pPr>
            <w:r w:rsidRPr="00E46071">
              <w:rPr>
                <w:b/>
                <w:sz w:val="26"/>
              </w:rPr>
              <w:t>Course</w:t>
            </w:r>
            <w:r w:rsidRPr="00E46071">
              <w:rPr>
                <w:b/>
                <w:spacing w:val="5"/>
                <w:sz w:val="26"/>
              </w:rPr>
              <w:t xml:space="preserve"> </w:t>
            </w:r>
            <w:r w:rsidRPr="00E46071">
              <w:rPr>
                <w:b/>
                <w:spacing w:val="-4"/>
                <w:sz w:val="26"/>
              </w:rPr>
              <w:t>Name</w:t>
            </w: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D4F6CD3" w14:textId="77777777" w:rsidR="000D0C9D" w:rsidRPr="00E46071" w:rsidRDefault="000D0C9D" w:rsidP="00BD07B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E46071">
              <w:rPr>
                <w:b/>
                <w:spacing w:val="-2"/>
                <w:sz w:val="26"/>
              </w:rPr>
              <w:t>Professor</w:t>
            </w: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B0EA0A4" w14:textId="77777777" w:rsidR="000D0C9D" w:rsidRPr="00E46071" w:rsidRDefault="000D0C9D" w:rsidP="00BD07B3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  <w:sz w:val="26"/>
              </w:rPr>
            </w:pPr>
            <w:r w:rsidRPr="00E46071">
              <w:rPr>
                <w:b/>
                <w:spacing w:val="-4"/>
                <w:sz w:val="26"/>
              </w:rPr>
              <w:t>Room</w:t>
            </w:r>
          </w:p>
        </w:tc>
        <w:tc>
          <w:tcPr>
            <w:tcW w:w="899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B3559B7" w14:textId="77777777" w:rsidR="000D0C9D" w:rsidRPr="00E46071" w:rsidRDefault="000D0C9D" w:rsidP="00BD07B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E46071">
              <w:rPr>
                <w:b/>
                <w:sz w:val="26"/>
              </w:rPr>
              <w:t>Exam</w:t>
            </w:r>
            <w:r w:rsidRPr="00E46071">
              <w:rPr>
                <w:b/>
                <w:spacing w:val="8"/>
                <w:sz w:val="26"/>
              </w:rPr>
              <w:t xml:space="preserve"> </w:t>
            </w:r>
            <w:r w:rsidRPr="00E46071">
              <w:rPr>
                <w:b/>
                <w:spacing w:val="-2"/>
                <w:sz w:val="26"/>
              </w:rPr>
              <w:t>Format/Notes</w:t>
            </w:r>
          </w:p>
        </w:tc>
      </w:tr>
      <w:tr w:rsidR="00EE4F32" w:rsidRPr="00E46071" w14:paraId="68D87A35" w14:textId="77777777" w:rsidTr="00C27064">
        <w:trPr>
          <w:trHeight w:val="274"/>
        </w:trPr>
        <w:tc>
          <w:tcPr>
            <w:tcW w:w="1122" w:type="dxa"/>
          </w:tcPr>
          <w:p w14:paraId="57B416B1" w14:textId="359767CC" w:rsidR="00EE4F32" w:rsidRPr="00A67772" w:rsidRDefault="00EE4F32" w:rsidP="002A78DA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1:00 pm</w:t>
            </w:r>
          </w:p>
        </w:tc>
        <w:tc>
          <w:tcPr>
            <w:tcW w:w="2750" w:type="dxa"/>
          </w:tcPr>
          <w:p w14:paraId="32D76DCD" w14:textId="45E0051A" w:rsidR="00EE4F32" w:rsidRPr="00EE4F32" w:rsidRDefault="00EE4F32" w:rsidP="002A78DA">
            <w:pPr>
              <w:pStyle w:val="TableParagraph"/>
              <w:ind w:left="3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Exam Reschedules</w:t>
            </w:r>
          </w:p>
        </w:tc>
        <w:tc>
          <w:tcPr>
            <w:tcW w:w="1439" w:type="dxa"/>
          </w:tcPr>
          <w:p w14:paraId="0D9C21B9" w14:textId="77777777" w:rsidR="00EE4F32" w:rsidRDefault="00EE4F32" w:rsidP="002A78DA">
            <w:pPr>
              <w:pStyle w:val="TableParagraph"/>
              <w:ind w:left="40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39C67E4A" w14:textId="02888B64" w:rsidR="00EE4F32" w:rsidRPr="00E46071" w:rsidRDefault="00D50009" w:rsidP="00D50009">
            <w:pPr>
              <w:pStyle w:val="TableParagraph"/>
              <w:ind w:left="47" w:right="4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8991" w:type="dxa"/>
          </w:tcPr>
          <w:p w14:paraId="0EE7ACAF" w14:textId="77777777" w:rsidR="00EE4F32" w:rsidRPr="00E46071" w:rsidRDefault="00EE4F32" w:rsidP="002A78DA">
            <w:pPr>
              <w:pStyle w:val="TableParagraph"/>
              <w:ind w:left="0"/>
              <w:rPr>
                <w:sz w:val="20"/>
              </w:rPr>
            </w:pPr>
          </w:p>
        </w:tc>
      </w:tr>
      <w:tr w:rsidR="00817161" w:rsidRPr="00E46071" w14:paraId="70A36305" w14:textId="77777777" w:rsidTr="00C27064">
        <w:trPr>
          <w:trHeight w:val="274"/>
        </w:trPr>
        <w:tc>
          <w:tcPr>
            <w:tcW w:w="1122" w:type="dxa"/>
          </w:tcPr>
          <w:p w14:paraId="304B6C80" w14:textId="7062A32A" w:rsidR="00817161" w:rsidRPr="00A67772" w:rsidRDefault="00817161" w:rsidP="00817161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5:30 pm</w:t>
            </w:r>
          </w:p>
        </w:tc>
        <w:tc>
          <w:tcPr>
            <w:tcW w:w="2750" w:type="dxa"/>
          </w:tcPr>
          <w:p w14:paraId="588E3427" w14:textId="4A24A195" w:rsidR="00817161" w:rsidRDefault="00817161" w:rsidP="00817161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Law</w:t>
            </w:r>
          </w:p>
        </w:tc>
        <w:tc>
          <w:tcPr>
            <w:tcW w:w="1439" w:type="dxa"/>
          </w:tcPr>
          <w:p w14:paraId="6273AB36" w14:textId="53D63A7E" w:rsidR="00817161" w:rsidRDefault="00817161" w:rsidP="00817161">
            <w:pPr>
              <w:pStyle w:val="Table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Morris</w:t>
            </w:r>
          </w:p>
        </w:tc>
        <w:tc>
          <w:tcPr>
            <w:tcW w:w="1618" w:type="dxa"/>
          </w:tcPr>
          <w:p w14:paraId="0A7C17CE" w14:textId="66A0132F" w:rsidR="00817161" w:rsidRDefault="00817161" w:rsidP="00817161">
            <w:pPr>
              <w:pStyle w:val="TableParagraph"/>
              <w:ind w:left="47" w:right="4"/>
              <w:jc w:val="center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8991" w:type="dxa"/>
          </w:tcPr>
          <w:p w14:paraId="55A9DD80" w14:textId="2B525F8A" w:rsidR="00817161" w:rsidRPr="00E46071" w:rsidRDefault="00817161" w:rsidP="0081716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3 hours; open laptop exam</w:t>
            </w:r>
          </w:p>
        </w:tc>
      </w:tr>
      <w:tr w:rsidR="0034183E" w:rsidRPr="00E46071" w14:paraId="54D78BA2" w14:textId="77777777" w:rsidTr="00C27064">
        <w:trPr>
          <w:trHeight w:val="274"/>
        </w:trPr>
        <w:tc>
          <w:tcPr>
            <w:tcW w:w="1122" w:type="dxa"/>
          </w:tcPr>
          <w:p w14:paraId="3D88725B" w14:textId="77F356C3" w:rsidR="0034183E" w:rsidRDefault="0034183E" w:rsidP="00817161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5:30 pm</w:t>
            </w:r>
          </w:p>
        </w:tc>
        <w:tc>
          <w:tcPr>
            <w:tcW w:w="2750" w:type="dxa"/>
          </w:tcPr>
          <w:p w14:paraId="3697E014" w14:textId="667AEC96" w:rsidR="0034183E" w:rsidRDefault="0034183E" w:rsidP="00817161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Counterterrorism and Intelligence</w:t>
            </w:r>
          </w:p>
        </w:tc>
        <w:tc>
          <w:tcPr>
            <w:tcW w:w="1439" w:type="dxa"/>
          </w:tcPr>
          <w:p w14:paraId="7B7C42FE" w14:textId="777F444D" w:rsidR="0034183E" w:rsidRDefault="0034183E" w:rsidP="00817161">
            <w:pPr>
              <w:pStyle w:val="Table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  <w:tc>
          <w:tcPr>
            <w:tcW w:w="1618" w:type="dxa"/>
          </w:tcPr>
          <w:p w14:paraId="69230168" w14:textId="05BA8035" w:rsidR="0034183E" w:rsidRDefault="0034183E" w:rsidP="00817161">
            <w:pPr>
              <w:pStyle w:val="TableParagraph"/>
              <w:ind w:left="47" w:right="4"/>
              <w:jc w:val="center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8991" w:type="dxa"/>
          </w:tcPr>
          <w:p w14:paraId="7EF9EBC9" w14:textId="34405BA7" w:rsidR="0034183E" w:rsidRDefault="0034183E" w:rsidP="0081716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4 hours, open laptop exam</w:t>
            </w:r>
          </w:p>
        </w:tc>
      </w:tr>
    </w:tbl>
    <w:p w14:paraId="0AD1C023" w14:textId="77777777" w:rsidR="0067513D" w:rsidRDefault="0067513D" w:rsidP="00AB3D26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8"/>
          <w:szCs w:val="28"/>
        </w:rPr>
      </w:pPr>
    </w:p>
    <w:p w14:paraId="0755BDDD" w14:textId="45A5F5C1" w:rsidR="00AB3D26" w:rsidRPr="00A21F76" w:rsidRDefault="00AB3D26" w:rsidP="00AB3D26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8"/>
          <w:szCs w:val="28"/>
        </w:rPr>
      </w:pPr>
      <w:r>
        <w:rPr>
          <w:i/>
          <w:iCs/>
          <w:spacing w:val="-2"/>
          <w:position w:val="-1"/>
          <w:sz w:val="28"/>
          <w:szCs w:val="28"/>
        </w:rPr>
        <w:t xml:space="preserve"> Tuesday, December 16th</w:t>
      </w:r>
    </w:p>
    <w:tbl>
      <w:tblPr>
        <w:tblW w:w="15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2700"/>
        <w:gridCol w:w="1441"/>
        <w:gridCol w:w="1621"/>
        <w:gridCol w:w="8998"/>
      </w:tblGrid>
      <w:tr w:rsidR="00DC73B6" w:rsidRPr="00E46071" w14:paraId="7F4DC0FF" w14:textId="77777777" w:rsidTr="00930686">
        <w:trPr>
          <w:trHeight w:val="341"/>
        </w:trPr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306900D" w14:textId="77777777" w:rsidR="00DC73B6" w:rsidRPr="00E46071" w:rsidRDefault="00DC73B6" w:rsidP="00E61CC6">
            <w:pPr>
              <w:pStyle w:val="TableParagraph"/>
              <w:spacing w:before="14" w:line="304" w:lineRule="exact"/>
              <w:ind w:left="53"/>
              <w:rPr>
                <w:b/>
                <w:sz w:val="26"/>
              </w:rPr>
            </w:pPr>
            <w:r w:rsidRPr="00E46071">
              <w:rPr>
                <w:b/>
                <w:spacing w:val="-4"/>
                <w:sz w:val="26"/>
              </w:rPr>
              <w:t>Time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8224A6D" w14:textId="77777777" w:rsidR="00DC73B6" w:rsidRPr="00E46071" w:rsidRDefault="00DC73B6" w:rsidP="00E61CC6">
            <w:pPr>
              <w:pStyle w:val="TableParagraph"/>
              <w:spacing w:before="14" w:line="304" w:lineRule="exact"/>
              <w:ind w:left="54"/>
              <w:rPr>
                <w:b/>
                <w:sz w:val="26"/>
              </w:rPr>
            </w:pPr>
            <w:r w:rsidRPr="00E46071">
              <w:rPr>
                <w:b/>
                <w:sz w:val="26"/>
              </w:rPr>
              <w:t>Course</w:t>
            </w:r>
            <w:r w:rsidRPr="00E46071">
              <w:rPr>
                <w:b/>
                <w:spacing w:val="5"/>
                <w:sz w:val="26"/>
              </w:rPr>
              <w:t xml:space="preserve"> </w:t>
            </w:r>
            <w:r w:rsidRPr="00E46071">
              <w:rPr>
                <w:b/>
                <w:spacing w:val="-4"/>
                <w:sz w:val="26"/>
              </w:rPr>
              <w:t>Name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68E1C9B" w14:textId="77777777" w:rsidR="00DC73B6" w:rsidRPr="00E46071" w:rsidRDefault="00DC73B6" w:rsidP="00E61CC6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E46071">
              <w:rPr>
                <w:b/>
                <w:spacing w:val="-2"/>
                <w:sz w:val="26"/>
              </w:rPr>
              <w:t>Professor</w:t>
            </w:r>
          </w:p>
        </w:tc>
        <w:tc>
          <w:tcPr>
            <w:tcW w:w="162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4EC1418" w14:textId="77777777" w:rsidR="00DC73B6" w:rsidRPr="00E46071" w:rsidRDefault="00DC73B6" w:rsidP="00E61CC6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  <w:sz w:val="26"/>
              </w:rPr>
            </w:pPr>
            <w:r w:rsidRPr="00E46071">
              <w:rPr>
                <w:b/>
                <w:spacing w:val="-4"/>
                <w:sz w:val="26"/>
              </w:rPr>
              <w:t>Room</w:t>
            </w:r>
          </w:p>
        </w:tc>
        <w:tc>
          <w:tcPr>
            <w:tcW w:w="8998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FCB8F85" w14:textId="77777777" w:rsidR="00DC73B6" w:rsidRPr="00E46071" w:rsidRDefault="00DC73B6" w:rsidP="00E61CC6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E46071">
              <w:rPr>
                <w:b/>
                <w:sz w:val="26"/>
              </w:rPr>
              <w:t>Exam</w:t>
            </w:r>
            <w:r w:rsidRPr="00E46071">
              <w:rPr>
                <w:b/>
                <w:spacing w:val="8"/>
                <w:sz w:val="26"/>
              </w:rPr>
              <w:t xml:space="preserve"> </w:t>
            </w:r>
            <w:r w:rsidRPr="00E46071">
              <w:rPr>
                <w:b/>
                <w:spacing w:val="-2"/>
                <w:sz w:val="26"/>
              </w:rPr>
              <w:t>Format/Notes</w:t>
            </w:r>
          </w:p>
        </w:tc>
      </w:tr>
      <w:tr w:rsidR="00F13104" w:rsidRPr="00E46071" w14:paraId="7B379B1B" w14:textId="77777777" w:rsidTr="00930686">
        <w:trPr>
          <w:trHeight w:val="274"/>
        </w:trPr>
        <w:tc>
          <w:tcPr>
            <w:tcW w:w="1170" w:type="dxa"/>
          </w:tcPr>
          <w:p w14:paraId="3F557A7E" w14:textId="236FF858" w:rsidR="00F13104" w:rsidRDefault="00F13104" w:rsidP="00F1310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pm</w:t>
            </w:r>
          </w:p>
        </w:tc>
        <w:tc>
          <w:tcPr>
            <w:tcW w:w="2700" w:type="dxa"/>
          </w:tcPr>
          <w:p w14:paraId="4D4910E9" w14:textId="7502E6E4" w:rsidR="00F13104" w:rsidRDefault="00F13104" w:rsidP="001D1BD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Procedure: Investigation</w:t>
            </w:r>
          </w:p>
        </w:tc>
        <w:tc>
          <w:tcPr>
            <w:tcW w:w="1441" w:type="dxa"/>
          </w:tcPr>
          <w:p w14:paraId="071A8C05" w14:textId="3C29685D" w:rsidR="00F13104" w:rsidRDefault="00F13104" w:rsidP="001D1BDB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Cormier</w:t>
            </w:r>
          </w:p>
        </w:tc>
        <w:tc>
          <w:tcPr>
            <w:tcW w:w="1621" w:type="dxa"/>
          </w:tcPr>
          <w:p w14:paraId="207A5956" w14:textId="4933EA1D" w:rsidR="00F13104" w:rsidRDefault="00B27197" w:rsidP="001D1BDB">
            <w:pPr>
              <w:pStyle w:val="TableParagraph"/>
              <w:ind w:left="47" w:right="9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8998" w:type="dxa"/>
          </w:tcPr>
          <w:p w14:paraId="10C1F097" w14:textId="49B78CFD" w:rsidR="00F13104" w:rsidRPr="00784725" w:rsidRDefault="00817161" w:rsidP="001D1BD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 xml:space="preserve"> </w:t>
            </w:r>
            <w:r w:rsidRPr="00B61D26">
              <w:rPr>
                <w:sz w:val="20"/>
              </w:rPr>
              <w:t>3 hours; closed mode exam</w:t>
            </w:r>
          </w:p>
        </w:tc>
      </w:tr>
      <w:tr w:rsidR="007225B4" w:rsidRPr="00E46071" w14:paraId="02D83332" w14:textId="77777777" w:rsidTr="00930686">
        <w:trPr>
          <w:trHeight w:val="274"/>
        </w:trPr>
        <w:tc>
          <w:tcPr>
            <w:tcW w:w="1170" w:type="dxa"/>
          </w:tcPr>
          <w:p w14:paraId="1E39FEE5" w14:textId="064296D4" w:rsidR="007225B4" w:rsidRDefault="007225B4" w:rsidP="007225B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5:30 pm </w:t>
            </w:r>
          </w:p>
        </w:tc>
        <w:tc>
          <w:tcPr>
            <w:tcW w:w="2700" w:type="dxa"/>
          </w:tcPr>
          <w:p w14:paraId="31F4650B" w14:textId="33D911EE" w:rsidR="007225B4" w:rsidRDefault="007225B4" w:rsidP="001D1BD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Procedure: Investigation</w:t>
            </w:r>
          </w:p>
        </w:tc>
        <w:tc>
          <w:tcPr>
            <w:tcW w:w="1441" w:type="dxa"/>
          </w:tcPr>
          <w:p w14:paraId="07D52646" w14:textId="2BB402B8" w:rsidR="007225B4" w:rsidRDefault="007225B4" w:rsidP="001D1BDB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Burgauer</w:t>
            </w:r>
          </w:p>
        </w:tc>
        <w:tc>
          <w:tcPr>
            <w:tcW w:w="1621" w:type="dxa"/>
          </w:tcPr>
          <w:p w14:paraId="172A05A7" w14:textId="089D8B5C" w:rsidR="007225B4" w:rsidRDefault="00EF1599" w:rsidP="001D1BDB">
            <w:pPr>
              <w:pStyle w:val="TableParagraph"/>
              <w:ind w:left="47" w:right="9"/>
              <w:jc w:val="center"/>
              <w:rPr>
                <w:sz w:val="20"/>
              </w:rPr>
            </w:pPr>
            <w:r>
              <w:rPr>
                <w:sz w:val="20"/>
              </w:rPr>
              <w:t>235E</w:t>
            </w:r>
          </w:p>
        </w:tc>
        <w:tc>
          <w:tcPr>
            <w:tcW w:w="8998" w:type="dxa"/>
          </w:tcPr>
          <w:p w14:paraId="42279050" w14:textId="4196D2C5" w:rsidR="007225B4" w:rsidRPr="00784725" w:rsidRDefault="00817161" w:rsidP="001D1BD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F1599" w:rsidRPr="00784725">
              <w:rPr>
                <w:rFonts w:asciiTheme="minorHAnsi" w:hAnsiTheme="minorHAnsi" w:cstheme="minorHAnsi"/>
                <w:sz w:val="20"/>
              </w:rPr>
              <w:t>4 hours</w:t>
            </w:r>
            <w:r>
              <w:rPr>
                <w:rFonts w:asciiTheme="minorHAnsi" w:hAnsiTheme="minorHAnsi" w:cstheme="minorHAnsi"/>
                <w:sz w:val="20"/>
              </w:rPr>
              <w:t>;</w:t>
            </w:r>
            <w:r w:rsidR="00EF1599" w:rsidRPr="00784725">
              <w:rPr>
                <w:rFonts w:asciiTheme="minorHAnsi" w:hAnsiTheme="minorHAnsi" w:cstheme="minorHAnsi"/>
                <w:sz w:val="20"/>
              </w:rPr>
              <w:t xml:space="preserve"> closed mode exam</w:t>
            </w:r>
          </w:p>
        </w:tc>
      </w:tr>
      <w:tr w:rsidR="007225B4" w:rsidRPr="00E46071" w14:paraId="7F9FBA14" w14:textId="77777777" w:rsidTr="00930686">
        <w:trPr>
          <w:trHeight w:val="274"/>
        </w:trPr>
        <w:tc>
          <w:tcPr>
            <w:tcW w:w="1170" w:type="dxa"/>
          </w:tcPr>
          <w:p w14:paraId="235DA4E4" w14:textId="095C0E45" w:rsidR="007225B4" w:rsidRDefault="007225B4" w:rsidP="007225B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5:30 pm </w:t>
            </w:r>
          </w:p>
        </w:tc>
        <w:tc>
          <w:tcPr>
            <w:tcW w:w="2700" w:type="dxa"/>
          </w:tcPr>
          <w:p w14:paraId="5A8B827D" w14:textId="40A6B55F" w:rsidR="007225B4" w:rsidRDefault="007225B4" w:rsidP="001D1BD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and Local Government Law</w:t>
            </w:r>
          </w:p>
        </w:tc>
        <w:tc>
          <w:tcPr>
            <w:tcW w:w="1441" w:type="dxa"/>
          </w:tcPr>
          <w:p w14:paraId="3519D013" w14:textId="0363FF30" w:rsidR="007225B4" w:rsidRDefault="007225B4" w:rsidP="001D1BDB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Baker</w:t>
            </w:r>
          </w:p>
        </w:tc>
        <w:tc>
          <w:tcPr>
            <w:tcW w:w="1621" w:type="dxa"/>
          </w:tcPr>
          <w:p w14:paraId="3A503A80" w14:textId="5C7AB127" w:rsidR="007225B4" w:rsidRDefault="00827C40" w:rsidP="001D1BDB">
            <w:pPr>
              <w:pStyle w:val="TableParagraph"/>
              <w:ind w:left="47" w:right="9"/>
              <w:jc w:val="center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8998" w:type="dxa"/>
          </w:tcPr>
          <w:p w14:paraId="32E112EC" w14:textId="6C6B463F" w:rsidR="007225B4" w:rsidRPr="00784725" w:rsidRDefault="00817161" w:rsidP="001D1BD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 xml:space="preserve"> </w:t>
            </w:r>
            <w:r w:rsidRPr="00B61D26">
              <w:rPr>
                <w:sz w:val="20"/>
              </w:rPr>
              <w:t>3 hours; closed mode exam</w:t>
            </w:r>
          </w:p>
        </w:tc>
      </w:tr>
      <w:tr w:rsidR="00817161" w:rsidRPr="00E46071" w14:paraId="123D12C1" w14:textId="77777777" w:rsidTr="00930686">
        <w:trPr>
          <w:trHeight w:val="274"/>
        </w:trPr>
        <w:tc>
          <w:tcPr>
            <w:tcW w:w="1170" w:type="dxa"/>
          </w:tcPr>
          <w:p w14:paraId="5591BC55" w14:textId="6568F69C" w:rsidR="00817161" w:rsidRDefault="00817161" w:rsidP="00817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</w:t>
            </w:r>
          </w:p>
        </w:tc>
        <w:tc>
          <w:tcPr>
            <w:tcW w:w="2700" w:type="dxa"/>
          </w:tcPr>
          <w:p w14:paraId="52F2FA05" w14:textId="1C34B271" w:rsidR="00817161" w:rsidRDefault="00817161" w:rsidP="0081716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 Estate Transfer, Finance, and Development </w:t>
            </w:r>
          </w:p>
        </w:tc>
        <w:tc>
          <w:tcPr>
            <w:tcW w:w="1441" w:type="dxa"/>
          </w:tcPr>
          <w:p w14:paraId="4E6E764B" w14:textId="1106DE0A" w:rsidR="00817161" w:rsidRDefault="00817161" w:rsidP="00817161">
            <w:pPr>
              <w:pStyle w:val="TableParagraph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Frey</w:t>
            </w:r>
          </w:p>
        </w:tc>
        <w:tc>
          <w:tcPr>
            <w:tcW w:w="1621" w:type="dxa"/>
          </w:tcPr>
          <w:p w14:paraId="7EBD0B56" w14:textId="2B1C8600" w:rsidR="00817161" w:rsidRDefault="003F64B7" w:rsidP="00817161">
            <w:pPr>
              <w:pStyle w:val="TableParagraph"/>
              <w:ind w:left="47" w:right="9"/>
              <w:jc w:val="center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8998" w:type="dxa"/>
          </w:tcPr>
          <w:p w14:paraId="3568D841" w14:textId="22CCB2D0" w:rsidR="00817161" w:rsidRPr="00784725" w:rsidRDefault="00817161" w:rsidP="00817161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C3D45">
              <w:rPr>
                <w:rFonts w:asciiTheme="minorHAnsi" w:hAnsiTheme="minorHAnsi" w:cstheme="minorHAnsi"/>
                <w:sz w:val="20"/>
              </w:rPr>
              <w:t xml:space="preserve">2 hours; closed mode exam </w:t>
            </w:r>
          </w:p>
        </w:tc>
      </w:tr>
    </w:tbl>
    <w:p w14:paraId="35704267" w14:textId="77777777" w:rsidR="0067513D" w:rsidRDefault="0067513D" w:rsidP="00A21F76">
      <w:pPr>
        <w:pStyle w:val="BodyText"/>
        <w:tabs>
          <w:tab w:val="left" w:pos="4334"/>
        </w:tabs>
        <w:rPr>
          <w:i/>
          <w:iCs/>
          <w:spacing w:val="-2"/>
          <w:position w:val="-1"/>
          <w:sz w:val="20"/>
          <w:szCs w:val="20"/>
        </w:rPr>
      </w:pPr>
    </w:p>
    <w:p w14:paraId="0D4AA317" w14:textId="77777777" w:rsidR="00B708DF" w:rsidRDefault="00B708DF" w:rsidP="00A21F76">
      <w:pPr>
        <w:pStyle w:val="BodyText"/>
        <w:tabs>
          <w:tab w:val="left" w:pos="4334"/>
        </w:tabs>
        <w:rPr>
          <w:i/>
          <w:iCs/>
          <w:spacing w:val="-2"/>
          <w:position w:val="-1"/>
          <w:sz w:val="20"/>
          <w:szCs w:val="20"/>
        </w:rPr>
      </w:pPr>
    </w:p>
    <w:p w14:paraId="42C14B24" w14:textId="77777777" w:rsidR="0067513D" w:rsidRDefault="0067513D" w:rsidP="00EE4F32">
      <w:pPr>
        <w:pStyle w:val="BodyText"/>
        <w:tabs>
          <w:tab w:val="left" w:pos="4334"/>
        </w:tabs>
        <w:ind w:left="0"/>
        <w:rPr>
          <w:i/>
          <w:iCs/>
          <w:spacing w:val="-2"/>
          <w:position w:val="-1"/>
          <w:sz w:val="20"/>
          <w:szCs w:val="20"/>
        </w:rPr>
      </w:pPr>
    </w:p>
    <w:p w14:paraId="14202372" w14:textId="2B1E4171" w:rsidR="00E9798D" w:rsidRPr="00A21F76" w:rsidRDefault="0031295E" w:rsidP="00A21F76">
      <w:pPr>
        <w:pStyle w:val="BodyText"/>
        <w:tabs>
          <w:tab w:val="left" w:pos="4334"/>
        </w:tabs>
        <w:rPr>
          <w:i/>
          <w:iCs/>
          <w:spacing w:val="-2"/>
          <w:position w:val="-1"/>
          <w:sz w:val="20"/>
          <w:szCs w:val="20"/>
        </w:rPr>
      </w:pPr>
      <w:r w:rsidRPr="00E46071">
        <w:rPr>
          <w:i/>
          <w:iCs/>
          <w:spacing w:val="-2"/>
          <w:position w:val="-1"/>
          <w:sz w:val="20"/>
          <w:szCs w:val="20"/>
        </w:rPr>
        <w:t xml:space="preserve"> </w:t>
      </w:r>
      <w:r w:rsidR="00AB3D26">
        <w:rPr>
          <w:i/>
          <w:iCs/>
          <w:spacing w:val="-2"/>
          <w:position w:val="-1"/>
          <w:sz w:val="28"/>
          <w:szCs w:val="28"/>
        </w:rPr>
        <w:t>Wednesday, December 17th</w:t>
      </w:r>
      <w:r w:rsidR="00E932FE" w:rsidRPr="00E46071">
        <w:rPr>
          <w:i/>
          <w:iCs/>
          <w:position w:val="-1"/>
          <w:sz w:val="28"/>
          <w:szCs w:val="28"/>
        </w:rPr>
        <w:tab/>
      </w:r>
    </w:p>
    <w:tbl>
      <w:tblPr>
        <w:tblW w:w="15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790"/>
        <w:gridCol w:w="1530"/>
        <w:gridCol w:w="1530"/>
        <w:gridCol w:w="9000"/>
      </w:tblGrid>
      <w:tr w:rsidR="00DC73B6" w:rsidRPr="00E46071" w14:paraId="65E97E60" w14:textId="77777777" w:rsidTr="00930686">
        <w:trPr>
          <w:trHeight w:val="450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2F54AEC" w14:textId="77777777" w:rsidR="00DC73B6" w:rsidRPr="00E46071" w:rsidRDefault="00DC73B6">
            <w:pPr>
              <w:pStyle w:val="TableParagraph"/>
              <w:spacing w:before="14" w:line="304" w:lineRule="exact"/>
              <w:ind w:left="53"/>
              <w:rPr>
                <w:b/>
                <w:sz w:val="26"/>
              </w:rPr>
            </w:pPr>
            <w:r w:rsidRPr="00E46071">
              <w:rPr>
                <w:b/>
                <w:spacing w:val="-4"/>
                <w:sz w:val="26"/>
              </w:rPr>
              <w:t>Time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5ECD85A" w14:textId="77777777" w:rsidR="00DC73B6" w:rsidRPr="00E46071" w:rsidRDefault="00DC73B6">
            <w:pPr>
              <w:pStyle w:val="TableParagraph"/>
              <w:spacing w:before="14" w:line="304" w:lineRule="exact"/>
              <w:ind w:left="54"/>
              <w:rPr>
                <w:b/>
                <w:sz w:val="26"/>
              </w:rPr>
            </w:pPr>
            <w:r w:rsidRPr="00E46071">
              <w:rPr>
                <w:b/>
                <w:sz w:val="26"/>
              </w:rPr>
              <w:t>Course</w:t>
            </w:r>
            <w:r w:rsidRPr="00E46071">
              <w:rPr>
                <w:b/>
                <w:spacing w:val="5"/>
                <w:sz w:val="26"/>
              </w:rPr>
              <w:t xml:space="preserve"> </w:t>
            </w:r>
            <w:r w:rsidRPr="00E46071">
              <w:rPr>
                <w:b/>
                <w:spacing w:val="-4"/>
                <w:sz w:val="26"/>
              </w:rPr>
              <w:t>Name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A34A5ED" w14:textId="66532811" w:rsidR="00DC73B6" w:rsidRPr="00E46071" w:rsidRDefault="00DC73B6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E46071">
              <w:rPr>
                <w:b/>
                <w:spacing w:val="-2"/>
                <w:sz w:val="26"/>
              </w:rPr>
              <w:t>Professor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0CE358A" w14:textId="77777777" w:rsidR="00DC73B6" w:rsidRPr="00E46071" w:rsidRDefault="00DC73B6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  <w:sz w:val="26"/>
              </w:rPr>
            </w:pPr>
            <w:r w:rsidRPr="00E46071">
              <w:rPr>
                <w:b/>
                <w:spacing w:val="-4"/>
                <w:sz w:val="26"/>
              </w:rPr>
              <w:t>Room</w:t>
            </w:r>
          </w:p>
        </w:tc>
        <w:tc>
          <w:tcPr>
            <w:tcW w:w="900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1E8AAB3" w14:textId="77777777" w:rsidR="00DC73B6" w:rsidRPr="00E46071" w:rsidRDefault="00DC73B6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E46071">
              <w:rPr>
                <w:b/>
                <w:sz w:val="26"/>
              </w:rPr>
              <w:t>Exam</w:t>
            </w:r>
            <w:r w:rsidRPr="00E46071">
              <w:rPr>
                <w:b/>
                <w:spacing w:val="8"/>
                <w:sz w:val="26"/>
              </w:rPr>
              <w:t xml:space="preserve"> </w:t>
            </w:r>
            <w:r w:rsidRPr="00E46071">
              <w:rPr>
                <w:b/>
                <w:spacing w:val="-2"/>
                <w:sz w:val="26"/>
              </w:rPr>
              <w:t>Format/Notes</w:t>
            </w:r>
          </w:p>
        </w:tc>
      </w:tr>
      <w:tr w:rsidR="00930686" w:rsidRPr="00E46071" w14:paraId="120DBE5E" w14:textId="77777777" w:rsidTr="00930686">
        <w:trPr>
          <w:trHeight w:val="274"/>
        </w:trPr>
        <w:tc>
          <w:tcPr>
            <w:tcW w:w="1080" w:type="dxa"/>
          </w:tcPr>
          <w:p w14:paraId="544B311B" w14:textId="452B4D39" w:rsidR="00930686" w:rsidRPr="00A67772" w:rsidRDefault="00930686" w:rsidP="00A67772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</w:t>
            </w:r>
          </w:p>
        </w:tc>
        <w:tc>
          <w:tcPr>
            <w:tcW w:w="2790" w:type="dxa"/>
          </w:tcPr>
          <w:p w14:paraId="63A7C527" w14:textId="729701C5" w:rsidR="00930686" w:rsidRPr="00E46071" w:rsidRDefault="00930686" w:rsidP="00A677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Torts</w:t>
            </w:r>
          </w:p>
        </w:tc>
        <w:tc>
          <w:tcPr>
            <w:tcW w:w="1530" w:type="dxa"/>
          </w:tcPr>
          <w:p w14:paraId="36435C09" w14:textId="3F6B2EF1" w:rsidR="00930686" w:rsidRDefault="00930686" w:rsidP="00A67772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Bishop</w:t>
            </w:r>
          </w:p>
        </w:tc>
        <w:tc>
          <w:tcPr>
            <w:tcW w:w="1530" w:type="dxa"/>
          </w:tcPr>
          <w:p w14:paraId="512E8A34" w14:textId="6B674D62" w:rsidR="00930686" w:rsidRDefault="00827C40" w:rsidP="00A67772">
            <w:pPr>
              <w:pStyle w:val="TableParagraph"/>
              <w:ind w:left="47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300</w:t>
            </w:r>
          </w:p>
        </w:tc>
        <w:tc>
          <w:tcPr>
            <w:tcW w:w="9000" w:type="dxa"/>
          </w:tcPr>
          <w:p w14:paraId="0178CAEE" w14:textId="77777777" w:rsidR="00930686" w:rsidRPr="00E46071" w:rsidRDefault="00930686" w:rsidP="00A6777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0686" w:rsidRPr="00E46071" w14:paraId="600BEE47" w14:textId="77777777" w:rsidTr="00930686">
        <w:trPr>
          <w:trHeight w:val="274"/>
        </w:trPr>
        <w:tc>
          <w:tcPr>
            <w:tcW w:w="1080" w:type="dxa"/>
          </w:tcPr>
          <w:p w14:paraId="754462E0" w14:textId="4923BCFE" w:rsidR="00930686" w:rsidRPr="00A67772" w:rsidRDefault="00930686" w:rsidP="00A67772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</w:t>
            </w:r>
          </w:p>
        </w:tc>
        <w:tc>
          <w:tcPr>
            <w:tcW w:w="2790" w:type="dxa"/>
          </w:tcPr>
          <w:p w14:paraId="5B9228CE" w14:textId="4810AB8F" w:rsidR="00930686" w:rsidRPr="00E46071" w:rsidRDefault="00930686" w:rsidP="00A677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Torts</w:t>
            </w:r>
          </w:p>
        </w:tc>
        <w:tc>
          <w:tcPr>
            <w:tcW w:w="1530" w:type="dxa"/>
          </w:tcPr>
          <w:p w14:paraId="11344360" w14:textId="1C20EA64" w:rsidR="00930686" w:rsidRDefault="00930686" w:rsidP="00A67772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Hill</w:t>
            </w:r>
          </w:p>
        </w:tc>
        <w:tc>
          <w:tcPr>
            <w:tcW w:w="1530" w:type="dxa"/>
          </w:tcPr>
          <w:p w14:paraId="1D0979DE" w14:textId="4794D716" w:rsidR="00930686" w:rsidRDefault="00827C40" w:rsidP="00827C40">
            <w:pPr>
              <w:pStyle w:val="TableParagraph"/>
              <w:ind w:left="47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375</w:t>
            </w:r>
          </w:p>
        </w:tc>
        <w:tc>
          <w:tcPr>
            <w:tcW w:w="9000" w:type="dxa"/>
          </w:tcPr>
          <w:p w14:paraId="0F94F1C6" w14:textId="185A92AF" w:rsidR="00930686" w:rsidRPr="00E46071" w:rsidRDefault="00903D6B" w:rsidP="00A6777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84725">
              <w:rPr>
                <w:rFonts w:asciiTheme="minorHAnsi" w:hAnsiTheme="minorHAnsi" w:cstheme="minorHAnsi"/>
                <w:sz w:val="20"/>
              </w:rPr>
              <w:t>4 hours</w:t>
            </w:r>
            <w:r>
              <w:rPr>
                <w:rFonts w:asciiTheme="minorHAnsi" w:hAnsiTheme="minorHAnsi" w:cstheme="minorHAnsi"/>
                <w:sz w:val="20"/>
              </w:rPr>
              <w:t>;</w:t>
            </w:r>
            <w:r w:rsidRPr="00784725">
              <w:rPr>
                <w:rFonts w:asciiTheme="minorHAnsi" w:hAnsiTheme="minorHAnsi" w:cstheme="minorHAnsi"/>
                <w:sz w:val="20"/>
              </w:rPr>
              <w:t xml:space="preserve"> closed mode exam</w:t>
            </w:r>
          </w:p>
        </w:tc>
      </w:tr>
      <w:tr w:rsidR="00930686" w:rsidRPr="00E46071" w14:paraId="35F10A5E" w14:textId="77777777" w:rsidTr="00930686">
        <w:trPr>
          <w:trHeight w:val="274"/>
        </w:trPr>
        <w:tc>
          <w:tcPr>
            <w:tcW w:w="1080" w:type="dxa"/>
          </w:tcPr>
          <w:p w14:paraId="74206256" w14:textId="59B24551" w:rsidR="00930686" w:rsidRPr="00A67772" w:rsidRDefault="00930686" w:rsidP="00A67772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</w:t>
            </w:r>
          </w:p>
        </w:tc>
        <w:tc>
          <w:tcPr>
            <w:tcW w:w="2790" w:type="dxa"/>
          </w:tcPr>
          <w:p w14:paraId="19696CE3" w14:textId="04104195" w:rsidR="00930686" w:rsidRPr="00E46071" w:rsidRDefault="00930686" w:rsidP="00A677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Torts</w:t>
            </w:r>
          </w:p>
        </w:tc>
        <w:tc>
          <w:tcPr>
            <w:tcW w:w="1530" w:type="dxa"/>
          </w:tcPr>
          <w:p w14:paraId="7C830CD0" w14:textId="22B77DB3" w:rsidR="00930686" w:rsidRDefault="00930686" w:rsidP="00A67772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Sayeed</w:t>
            </w:r>
          </w:p>
        </w:tc>
        <w:tc>
          <w:tcPr>
            <w:tcW w:w="1530" w:type="dxa"/>
          </w:tcPr>
          <w:p w14:paraId="4A8F8B49" w14:textId="20DDD953" w:rsidR="00930686" w:rsidRDefault="00827C40" w:rsidP="00827C40">
            <w:pPr>
              <w:pStyle w:val="TableParagraph"/>
              <w:ind w:left="47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245</w:t>
            </w:r>
          </w:p>
        </w:tc>
        <w:tc>
          <w:tcPr>
            <w:tcW w:w="9000" w:type="dxa"/>
          </w:tcPr>
          <w:p w14:paraId="7FDF55F1" w14:textId="4B1C50F5" w:rsidR="00930686" w:rsidRPr="00E46071" w:rsidRDefault="00903D6B" w:rsidP="00A6777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961A3">
              <w:rPr>
                <w:rFonts w:asciiTheme="minorHAnsi" w:hAnsiTheme="minorHAnsi" w:cstheme="minorHAnsi"/>
                <w:sz w:val="20"/>
              </w:rPr>
              <w:t>4 hours</w:t>
            </w:r>
            <w:r>
              <w:rPr>
                <w:rFonts w:asciiTheme="minorHAnsi" w:hAnsiTheme="minorHAnsi" w:cstheme="minorHAnsi"/>
                <w:sz w:val="20"/>
              </w:rPr>
              <w:t>;</w:t>
            </w:r>
            <w:r w:rsidR="00F961A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10D35">
              <w:rPr>
                <w:rFonts w:asciiTheme="minorHAnsi" w:hAnsiTheme="minorHAnsi" w:cstheme="minorHAnsi"/>
                <w:sz w:val="20"/>
              </w:rPr>
              <w:t>open network exam</w:t>
            </w:r>
          </w:p>
        </w:tc>
      </w:tr>
      <w:tr w:rsidR="00930686" w:rsidRPr="00E46071" w14:paraId="669F8150" w14:textId="77777777" w:rsidTr="00930686">
        <w:trPr>
          <w:trHeight w:val="274"/>
        </w:trPr>
        <w:tc>
          <w:tcPr>
            <w:tcW w:w="1080" w:type="dxa"/>
          </w:tcPr>
          <w:p w14:paraId="02933755" w14:textId="5130ADF0" w:rsidR="00930686" w:rsidRPr="00A67772" w:rsidRDefault="00930686" w:rsidP="00A67772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pm</w:t>
            </w:r>
          </w:p>
        </w:tc>
        <w:tc>
          <w:tcPr>
            <w:tcW w:w="2790" w:type="dxa"/>
          </w:tcPr>
          <w:p w14:paraId="64BE643C" w14:textId="28082581" w:rsidR="00930686" w:rsidRPr="00E46071" w:rsidRDefault="00930686" w:rsidP="00A677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Trusts &amp; Estates</w:t>
            </w:r>
          </w:p>
        </w:tc>
        <w:tc>
          <w:tcPr>
            <w:tcW w:w="1530" w:type="dxa"/>
          </w:tcPr>
          <w:p w14:paraId="77184004" w14:textId="11C0EA6F" w:rsidR="00930686" w:rsidRDefault="00930686" w:rsidP="00A67772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Kelly</w:t>
            </w:r>
          </w:p>
        </w:tc>
        <w:tc>
          <w:tcPr>
            <w:tcW w:w="1530" w:type="dxa"/>
          </w:tcPr>
          <w:p w14:paraId="785CD1B6" w14:textId="00F42F65" w:rsidR="00930686" w:rsidRDefault="00827C40" w:rsidP="00A67772">
            <w:pPr>
              <w:pStyle w:val="TableParagraph"/>
              <w:ind w:left="47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300</w:t>
            </w:r>
          </w:p>
        </w:tc>
        <w:tc>
          <w:tcPr>
            <w:tcW w:w="9000" w:type="dxa"/>
          </w:tcPr>
          <w:p w14:paraId="1BE6217D" w14:textId="46E49B08" w:rsidR="00930686" w:rsidRPr="00E46071" w:rsidRDefault="00903D6B" w:rsidP="00A6777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E2850">
              <w:rPr>
                <w:rFonts w:asciiTheme="minorHAnsi" w:hAnsiTheme="minorHAnsi" w:cstheme="minorHAnsi"/>
                <w:sz w:val="20"/>
              </w:rPr>
              <w:t>3.5 hours</w:t>
            </w:r>
            <w:r>
              <w:rPr>
                <w:rFonts w:asciiTheme="minorHAnsi" w:hAnsiTheme="minorHAnsi" w:cstheme="minorHAnsi"/>
                <w:sz w:val="20"/>
              </w:rPr>
              <w:t>;</w:t>
            </w:r>
            <w:r w:rsidR="008E2850">
              <w:rPr>
                <w:rFonts w:asciiTheme="minorHAnsi" w:hAnsiTheme="minorHAnsi" w:cstheme="minorHAnsi"/>
                <w:sz w:val="20"/>
              </w:rPr>
              <w:t xml:space="preserve"> closed mode exam</w:t>
            </w:r>
          </w:p>
        </w:tc>
      </w:tr>
      <w:tr w:rsidR="00930686" w:rsidRPr="00E46071" w14:paraId="68276CE5" w14:textId="77777777" w:rsidTr="00930686">
        <w:trPr>
          <w:trHeight w:val="274"/>
        </w:trPr>
        <w:tc>
          <w:tcPr>
            <w:tcW w:w="1080" w:type="dxa"/>
          </w:tcPr>
          <w:p w14:paraId="2B2AAD97" w14:textId="1E0BD350" w:rsidR="00930686" w:rsidRPr="00A67772" w:rsidRDefault="00930686" w:rsidP="00A67772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pm</w:t>
            </w:r>
          </w:p>
        </w:tc>
        <w:tc>
          <w:tcPr>
            <w:tcW w:w="2790" w:type="dxa"/>
          </w:tcPr>
          <w:p w14:paraId="1F524409" w14:textId="45226C90" w:rsidR="00930686" w:rsidRPr="00E46071" w:rsidRDefault="00930686" w:rsidP="00A677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Advanced Torts</w:t>
            </w:r>
          </w:p>
        </w:tc>
        <w:tc>
          <w:tcPr>
            <w:tcW w:w="1530" w:type="dxa"/>
          </w:tcPr>
          <w:p w14:paraId="3208E05E" w14:textId="49FE0A70" w:rsidR="00930686" w:rsidRDefault="00930686" w:rsidP="00A67772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Magliocca</w:t>
            </w:r>
          </w:p>
        </w:tc>
        <w:tc>
          <w:tcPr>
            <w:tcW w:w="1530" w:type="dxa"/>
          </w:tcPr>
          <w:p w14:paraId="19943A7C" w14:textId="5D7D6FFD" w:rsidR="00930686" w:rsidRDefault="00827C40" w:rsidP="00A67772">
            <w:pPr>
              <w:pStyle w:val="TableParagraph"/>
              <w:ind w:left="47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391</w:t>
            </w:r>
          </w:p>
        </w:tc>
        <w:tc>
          <w:tcPr>
            <w:tcW w:w="9000" w:type="dxa"/>
          </w:tcPr>
          <w:p w14:paraId="669473B2" w14:textId="17984039" w:rsidR="00930686" w:rsidRPr="00E46071" w:rsidRDefault="00903D6B" w:rsidP="00A6777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E2850">
              <w:rPr>
                <w:rFonts w:asciiTheme="minorHAnsi" w:hAnsiTheme="minorHAnsi" w:cstheme="minorHAnsi"/>
                <w:sz w:val="20"/>
              </w:rPr>
              <w:t>3 hours</w:t>
            </w:r>
            <w:r>
              <w:rPr>
                <w:rFonts w:asciiTheme="minorHAnsi" w:hAnsiTheme="minorHAnsi" w:cstheme="minorHAnsi"/>
                <w:sz w:val="20"/>
              </w:rPr>
              <w:t>;</w:t>
            </w:r>
            <w:r w:rsidR="008E2850">
              <w:rPr>
                <w:rFonts w:asciiTheme="minorHAnsi" w:hAnsiTheme="minorHAnsi" w:cstheme="minorHAnsi"/>
                <w:sz w:val="20"/>
              </w:rPr>
              <w:t xml:space="preserve"> open laptop exam</w:t>
            </w:r>
          </w:p>
        </w:tc>
      </w:tr>
      <w:tr w:rsidR="00930686" w:rsidRPr="00E46071" w14:paraId="16780EDB" w14:textId="77777777" w:rsidTr="00930686">
        <w:trPr>
          <w:trHeight w:val="274"/>
        </w:trPr>
        <w:tc>
          <w:tcPr>
            <w:tcW w:w="1080" w:type="dxa"/>
          </w:tcPr>
          <w:p w14:paraId="37E45474" w14:textId="291BFAB9" w:rsidR="00930686" w:rsidRPr="00A67772" w:rsidRDefault="00930686" w:rsidP="00A67772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pm</w:t>
            </w:r>
          </w:p>
        </w:tc>
        <w:tc>
          <w:tcPr>
            <w:tcW w:w="2790" w:type="dxa"/>
          </w:tcPr>
          <w:p w14:paraId="4D88AEF8" w14:textId="5B93949D" w:rsidR="00930686" w:rsidRPr="00E46071" w:rsidRDefault="00930686" w:rsidP="0093068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White Collar Crime</w:t>
            </w:r>
          </w:p>
        </w:tc>
        <w:tc>
          <w:tcPr>
            <w:tcW w:w="1530" w:type="dxa"/>
          </w:tcPr>
          <w:p w14:paraId="0FAD4F37" w14:textId="1FD7774A" w:rsidR="00930686" w:rsidRDefault="00930686" w:rsidP="00A67772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Stuaan</w:t>
            </w:r>
          </w:p>
        </w:tc>
        <w:tc>
          <w:tcPr>
            <w:tcW w:w="1530" w:type="dxa"/>
          </w:tcPr>
          <w:p w14:paraId="06C4B2C5" w14:textId="60413F22" w:rsidR="00930686" w:rsidRDefault="00827C40" w:rsidP="00A67772">
            <w:pPr>
              <w:pStyle w:val="TableParagraph"/>
              <w:ind w:left="47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235E</w:t>
            </w:r>
          </w:p>
        </w:tc>
        <w:tc>
          <w:tcPr>
            <w:tcW w:w="9000" w:type="dxa"/>
          </w:tcPr>
          <w:p w14:paraId="430AF57A" w14:textId="51FAA4FC" w:rsidR="00930686" w:rsidRPr="00E46071" w:rsidRDefault="00903D6B" w:rsidP="00A6777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E2850">
              <w:rPr>
                <w:rFonts w:asciiTheme="minorHAnsi" w:hAnsiTheme="minorHAnsi" w:cstheme="minorHAnsi"/>
                <w:sz w:val="20"/>
              </w:rPr>
              <w:t>3 hours</w:t>
            </w:r>
            <w:r>
              <w:rPr>
                <w:rFonts w:asciiTheme="minorHAnsi" w:hAnsiTheme="minorHAnsi" w:cstheme="minorHAnsi"/>
                <w:sz w:val="20"/>
              </w:rPr>
              <w:t>;</w:t>
            </w:r>
            <w:r w:rsidR="008E2850">
              <w:rPr>
                <w:rFonts w:asciiTheme="minorHAnsi" w:hAnsiTheme="minorHAnsi" w:cstheme="minorHAnsi"/>
                <w:sz w:val="20"/>
              </w:rPr>
              <w:t xml:space="preserve"> open laptop exam</w:t>
            </w:r>
          </w:p>
        </w:tc>
      </w:tr>
      <w:tr w:rsidR="00930686" w:rsidRPr="00E46071" w14:paraId="5A8CA51C" w14:textId="77777777" w:rsidTr="00930686">
        <w:trPr>
          <w:trHeight w:val="274"/>
        </w:trPr>
        <w:tc>
          <w:tcPr>
            <w:tcW w:w="1080" w:type="dxa"/>
          </w:tcPr>
          <w:p w14:paraId="0DBBC749" w14:textId="7FFDB3CB" w:rsidR="00930686" w:rsidRPr="00A67772" w:rsidRDefault="0026624F" w:rsidP="00A67772">
            <w:pPr>
              <w:pStyle w:val="TableParagraph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</w:t>
            </w:r>
          </w:p>
        </w:tc>
        <w:tc>
          <w:tcPr>
            <w:tcW w:w="2790" w:type="dxa"/>
          </w:tcPr>
          <w:p w14:paraId="77D8F8CF" w14:textId="52438B90" w:rsidR="00930686" w:rsidRPr="00E46071" w:rsidRDefault="0026624F" w:rsidP="00A677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Constitutional Law – Hyb</w:t>
            </w:r>
            <w:r w:rsidR="007225B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id </w:t>
            </w:r>
          </w:p>
        </w:tc>
        <w:tc>
          <w:tcPr>
            <w:tcW w:w="1530" w:type="dxa"/>
          </w:tcPr>
          <w:p w14:paraId="59CE0D5E" w14:textId="7F21FB40" w:rsidR="00930686" w:rsidRDefault="0026624F" w:rsidP="00A67772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Sullivan</w:t>
            </w:r>
          </w:p>
        </w:tc>
        <w:tc>
          <w:tcPr>
            <w:tcW w:w="1530" w:type="dxa"/>
          </w:tcPr>
          <w:p w14:paraId="50E3A5D7" w14:textId="045736E4" w:rsidR="00930686" w:rsidRDefault="00827C40" w:rsidP="00A67772">
            <w:pPr>
              <w:pStyle w:val="TableParagraph"/>
              <w:ind w:left="47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375</w:t>
            </w:r>
          </w:p>
        </w:tc>
        <w:tc>
          <w:tcPr>
            <w:tcW w:w="9000" w:type="dxa"/>
          </w:tcPr>
          <w:p w14:paraId="485E0903" w14:textId="0FC34A00" w:rsidR="00930686" w:rsidRPr="00E46071" w:rsidRDefault="00903D6B" w:rsidP="00A6777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E2850">
              <w:rPr>
                <w:rFonts w:asciiTheme="minorHAnsi" w:hAnsiTheme="minorHAnsi" w:cstheme="minorHAnsi"/>
                <w:sz w:val="20"/>
              </w:rPr>
              <w:t>3 hours</w:t>
            </w:r>
            <w:r>
              <w:rPr>
                <w:rFonts w:asciiTheme="minorHAnsi" w:hAnsiTheme="minorHAnsi" w:cstheme="minorHAnsi"/>
                <w:sz w:val="20"/>
              </w:rPr>
              <w:t>;</w:t>
            </w:r>
            <w:r w:rsidR="008E2850">
              <w:rPr>
                <w:rFonts w:asciiTheme="minorHAnsi" w:hAnsiTheme="minorHAnsi" w:cstheme="minorHAnsi"/>
                <w:sz w:val="20"/>
              </w:rPr>
              <w:t xml:space="preserve"> closed mode exam</w:t>
            </w:r>
          </w:p>
        </w:tc>
      </w:tr>
    </w:tbl>
    <w:p w14:paraId="190243EF" w14:textId="77777777" w:rsidR="0086335B" w:rsidRDefault="0086335B"/>
    <w:p w14:paraId="06F4D921" w14:textId="262DC04E" w:rsidR="0086335B" w:rsidRPr="00B5651F" w:rsidRDefault="0086335B" w:rsidP="0086335B">
      <w:pPr>
        <w:pStyle w:val="BodyText"/>
        <w:tabs>
          <w:tab w:val="left" w:pos="4334"/>
        </w:tabs>
        <w:rPr>
          <w:i/>
          <w:iCs/>
          <w:sz w:val="28"/>
          <w:szCs w:val="28"/>
        </w:rPr>
      </w:pPr>
      <w:r>
        <w:rPr>
          <w:i/>
          <w:iCs/>
          <w:spacing w:val="-2"/>
          <w:position w:val="-1"/>
          <w:sz w:val="28"/>
          <w:szCs w:val="28"/>
        </w:rPr>
        <w:t xml:space="preserve">Thursday, </w:t>
      </w:r>
      <w:r w:rsidR="00DC2260">
        <w:rPr>
          <w:i/>
          <w:iCs/>
          <w:spacing w:val="-2"/>
          <w:position w:val="-1"/>
          <w:sz w:val="28"/>
          <w:szCs w:val="28"/>
        </w:rPr>
        <w:t>December 18th</w:t>
      </w:r>
      <w:r w:rsidRPr="00B5651F">
        <w:rPr>
          <w:i/>
          <w:iCs/>
          <w:position w:val="-1"/>
          <w:sz w:val="28"/>
          <w:szCs w:val="28"/>
        </w:rPr>
        <w:tab/>
      </w:r>
    </w:p>
    <w:tbl>
      <w:tblPr>
        <w:tblW w:w="15803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2753"/>
        <w:gridCol w:w="1567"/>
        <w:gridCol w:w="1493"/>
        <w:gridCol w:w="9000"/>
      </w:tblGrid>
      <w:tr w:rsidR="0086335B" w:rsidRPr="00F1772D" w14:paraId="25923E4A" w14:textId="77777777" w:rsidTr="006A0363">
        <w:trPr>
          <w:trHeight w:val="341"/>
        </w:trPr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A3A8E64" w14:textId="77777777" w:rsidR="0086335B" w:rsidRPr="00F1772D" w:rsidRDefault="0086335B" w:rsidP="00BD07B3">
            <w:pPr>
              <w:pStyle w:val="TableParagraph"/>
              <w:spacing w:before="14" w:line="304" w:lineRule="exact"/>
              <w:ind w:left="53"/>
              <w:rPr>
                <w:b/>
                <w:sz w:val="26"/>
              </w:rPr>
            </w:pPr>
            <w:r w:rsidRPr="00F1772D">
              <w:rPr>
                <w:b/>
                <w:spacing w:val="-4"/>
                <w:sz w:val="26"/>
              </w:rPr>
              <w:t>Time</w:t>
            </w:r>
          </w:p>
        </w:tc>
        <w:tc>
          <w:tcPr>
            <w:tcW w:w="2753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3759681" w14:textId="77777777" w:rsidR="0086335B" w:rsidRPr="00F1772D" w:rsidRDefault="0086335B" w:rsidP="00BD07B3">
            <w:pPr>
              <w:pStyle w:val="TableParagraph"/>
              <w:spacing w:before="14" w:line="304" w:lineRule="exact"/>
              <w:ind w:left="54"/>
              <w:rPr>
                <w:b/>
                <w:sz w:val="26"/>
              </w:rPr>
            </w:pPr>
            <w:r w:rsidRPr="00F1772D">
              <w:rPr>
                <w:b/>
                <w:sz w:val="26"/>
              </w:rPr>
              <w:t>Course</w:t>
            </w:r>
            <w:r w:rsidRPr="00F1772D">
              <w:rPr>
                <w:b/>
                <w:spacing w:val="5"/>
                <w:sz w:val="26"/>
              </w:rPr>
              <w:t xml:space="preserve"> </w:t>
            </w:r>
            <w:r w:rsidRPr="00F1772D">
              <w:rPr>
                <w:b/>
                <w:spacing w:val="-4"/>
                <w:sz w:val="26"/>
              </w:rPr>
              <w:t>Name</w:t>
            </w: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11B9639" w14:textId="77777777" w:rsidR="0086335B" w:rsidRPr="00F1772D" w:rsidRDefault="0086335B" w:rsidP="00BD07B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F1772D">
              <w:rPr>
                <w:b/>
                <w:spacing w:val="-2"/>
                <w:sz w:val="26"/>
              </w:rPr>
              <w:t>Professor</w:t>
            </w:r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A5EEDDC" w14:textId="77777777" w:rsidR="0086335B" w:rsidRPr="00F1772D" w:rsidRDefault="0086335B" w:rsidP="00BD07B3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  <w:sz w:val="26"/>
              </w:rPr>
            </w:pPr>
            <w:r w:rsidRPr="00F1772D">
              <w:rPr>
                <w:b/>
                <w:spacing w:val="-4"/>
                <w:sz w:val="26"/>
              </w:rPr>
              <w:t>Room</w:t>
            </w:r>
          </w:p>
        </w:tc>
        <w:tc>
          <w:tcPr>
            <w:tcW w:w="900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6D7F302" w14:textId="77777777" w:rsidR="0086335B" w:rsidRPr="00F1772D" w:rsidRDefault="0086335B" w:rsidP="00BD07B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F1772D">
              <w:rPr>
                <w:b/>
                <w:sz w:val="26"/>
              </w:rPr>
              <w:t>Exam</w:t>
            </w:r>
            <w:r w:rsidRPr="00F1772D">
              <w:rPr>
                <w:b/>
                <w:spacing w:val="8"/>
                <w:sz w:val="26"/>
              </w:rPr>
              <w:t xml:space="preserve"> </w:t>
            </w:r>
            <w:r w:rsidRPr="00F1772D">
              <w:rPr>
                <w:b/>
                <w:spacing w:val="-2"/>
                <w:sz w:val="26"/>
              </w:rPr>
              <w:t>Format/Notes</w:t>
            </w:r>
          </w:p>
        </w:tc>
      </w:tr>
      <w:tr w:rsidR="0086335B" w:rsidRPr="00F1772D" w14:paraId="6EF34A2A" w14:textId="77777777" w:rsidTr="006A0363">
        <w:trPr>
          <w:trHeight w:val="274"/>
        </w:trPr>
        <w:tc>
          <w:tcPr>
            <w:tcW w:w="990" w:type="dxa"/>
          </w:tcPr>
          <w:p w14:paraId="766C56F3" w14:textId="794FEE33" w:rsidR="0086335B" w:rsidRPr="00F1772D" w:rsidRDefault="0086335B" w:rsidP="00863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</w:tcPr>
          <w:p w14:paraId="35509FB7" w14:textId="7925771C" w:rsidR="0086335B" w:rsidRPr="00F1772D" w:rsidRDefault="0086335B" w:rsidP="00BD07B3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 xml:space="preserve"> Make up Exams</w:t>
            </w:r>
          </w:p>
        </w:tc>
        <w:tc>
          <w:tcPr>
            <w:tcW w:w="1567" w:type="dxa"/>
          </w:tcPr>
          <w:p w14:paraId="710BF7A2" w14:textId="135451A2" w:rsidR="0086335B" w:rsidRPr="00F1772D" w:rsidRDefault="0086335B" w:rsidP="00863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3" w:type="dxa"/>
          </w:tcPr>
          <w:p w14:paraId="7327FEFB" w14:textId="77777777" w:rsidR="0086335B" w:rsidRPr="00F1772D" w:rsidRDefault="0086335B" w:rsidP="00BD07B3">
            <w:pPr>
              <w:pStyle w:val="TableParagraph"/>
              <w:ind w:left="47" w:right="7"/>
              <w:jc w:val="center"/>
              <w:rPr>
                <w:sz w:val="20"/>
              </w:rPr>
            </w:pPr>
          </w:p>
        </w:tc>
        <w:tc>
          <w:tcPr>
            <w:tcW w:w="9000" w:type="dxa"/>
          </w:tcPr>
          <w:p w14:paraId="606DCA35" w14:textId="77777777" w:rsidR="0086335B" w:rsidRPr="00F1772D" w:rsidRDefault="0086335B" w:rsidP="00BD07B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5AD56C06" w14:textId="794ED9E3" w:rsidR="0086335B" w:rsidRDefault="0086335B" w:rsidP="0086335B"/>
    <w:p w14:paraId="6378EF98" w14:textId="77777777" w:rsidR="0086335B" w:rsidRDefault="0086335B"/>
    <w:p w14:paraId="318C7D0D" w14:textId="43B039EF" w:rsidR="0086335B" w:rsidRPr="00B5651F" w:rsidRDefault="0086335B" w:rsidP="0086335B">
      <w:pPr>
        <w:pStyle w:val="BodyText"/>
        <w:tabs>
          <w:tab w:val="left" w:pos="4334"/>
        </w:tabs>
        <w:rPr>
          <w:i/>
          <w:iCs/>
          <w:sz w:val="28"/>
          <w:szCs w:val="28"/>
        </w:rPr>
      </w:pPr>
      <w:r>
        <w:rPr>
          <w:i/>
          <w:iCs/>
          <w:spacing w:val="-2"/>
          <w:position w:val="-1"/>
          <w:sz w:val="28"/>
          <w:szCs w:val="28"/>
        </w:rPr>
        <w:t xml:space="preserve">Friday, </w:t>
      </w:r>
      <w:r w:rsidR="00DC2260">
        <w:rPr>
          <w:i/>
          <w:iCs/>
          <w:spacing w:val="-2"/>
          <w:position w:val="-1"/>
          <w:sz w:val="28"/>
          <w:szCs w:val="28"/>
        </w:rPr>
        <w:t>December 19th</w:t>
      </w:r>
      <w:r w:rsidRPr="00B5651F">
        <w:rPr>
          <w:i/>
          <w:iCs/>
          <w:position w:val="-1"/>
          <w:sz w:val="28"/>
          <w:szCs w:val="28"/>
        </w:rPr>
        <w:tab/>
      </w:r>
    </w:p>
    <w:tbl>
      <w:tblPr>
        <w:tblW w:w="15803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2753"/>
        <w:gridCol w:w="1567"/>
        <w:gridCol w:w="1493"/>
        <w:gridCol w:w="9000"/>
      </w:tblGrid>
      <w:tr w:rsidR="0086335B" w:rsidRPr="00F1772D" w14:paraId="191D489E" w14:textId="77777777" w:rsidTr="006A0363">
        <w:trPr>
          <w:trHeight w:val="341"/>
        </w:trPr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5A62599" w14:textId="77777777" w:rsidR="0086335B" w:rsidRPr="00F1772D" w:rsidRDefault="0086335B" w:rsidP="00BD07B3">
            <w:pPr>
              <w:pStyle w:val="TableParagraph"/>
              <w:spacing w:before="14" w:line="304" w:lineRule="exact"/>
              <w:ind w:left="53"/>
              <w:rPr>
                <w:b/>
                <w:sz w:val="26"/>
              </w:rPr>
            </w:pPr>
            <w:r w:rsidRPr="00F1772D">
              <w:rPr>
                <w:b/>
                <w:spacing w:val="-4"/>
                <w:sz w:val="26"/>
              </w:rPr>
              <w:t>Time</w:t>
            </w:r>
          </w:p>
        </w:tc>
        <w:tc>
          <w:tcPr>
            <w:tcW w:w="2753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1FD6289" w14:textId="77777777" w:rsidR="0086335B" w:rsidRPr="00F1772D" w:rsidRDefault="0086335B" w:rsidP="00BD07B3">
            <w:pPr>
              <w:pStyle w:val="TableParagraph"/>
              <w:spacing w:before="14" w:line="304" w:lineRule="exact"/>
              <w:ind w:left="54"/>
              <w:rPr>
                <w:b/>
                <w:sz w:val="26"/>
              </w:rPr>
            </w:pPr>
            <w:r w:rsidRPr="00F1772D">
              <w:rPr>
                <w:b/>
                <w:sz w:val="26"/>
              </w:rPr>
              <w:t>Course</w:t>
            </w:r>
            <w:r w:rsidRPr="00F1772D">
              <w:rPr>
                <w:b/>
                <w:spacing w:val="5"/>
                <w:sz w:val="26"/>
              </w:rPr>
              <w:t xml:space="preserve"> </w:t>
            </w:r>
            <w:r w:rsidRPr="00F1772D">
              <w:rPr>
                <w:b/>
                <w:spacing w:val="-4"/>
                <w:sz w:val="26"/>
              </w:rPr>
              <w:t>Name</w:t>
            </w: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0B9D04C" w14:textId="77777777" w:rsidR="0086335B" w:rsidRPr="00F1772D" w:rsidRDefault="0086335B" w:rsidP="00BD07B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F1772D">
              <w:rPr>
                <w:b/>
                <w:spacing w:val="-2"/>
                <w:sz w:val="26"/>
              </w:rPr>
              <w:t>Professor</w:t>
            </w:r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378EC19" w14:textId="77777777" w:rsidR="0086335B" w:rsidRPr="00F1772D" w:rsidRDefault="0086335B" w:rsidP="00BD07B3">
            <w:pPr>
              <w:pStyle w:val="TableParagraph"/>
              <w:spacing w:before="14" w:line="304" w:lineRule="exact"/>
              <w:ind w:left="0" w:right="31"/>
              <w:jc w:val="center"/>
              <w:rPr>
                <w:b/>
                <w:sz w:val="26"/>
              </w:rPr>
            </w:pPr>
            <w:r w:rsidRPr="00F1772D">
              <w:rPr>
                <w:b/>
                <w:spacing w:val="-4"/>
                <w:sz w:val="26"/>
              </w:rPr>
              <w:t>Room</w:t>
            </w:r>
          </w:p>
        </w:tc>
        <w:tc>
          <w:tcPr>
            <w:tcW w:w="900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10648A1" w14:textId="77777777" w:rsidR="0086335B" w:rsidRPr="00F1772D" w:rsidRDefault="0086335B" w:rsidP="00BD07B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F1772D">
              <w:rPr>
                <w:b/>
                <w:sz w:val="26"/>
              </w:rPr>
              <w:t>Exam</w:t>
            </w:r>
            <w:r w:rsidRPr="00F1772D">
              <w:rPr>
                <w:b/>
                <w:spacing w:val="8"/>
                <w:sz w:val="26"/>
              </w:rPr>
              <w:t xml:space="preserve"> </w:t>
            </w:r>
            <w:r w:rsidRPr="00F1772D">
              <w:rPr>
                <w:b/>
                <w:spacing w:val="-2"/>
                <w:sz w:val="26"/>
              </w:rPr>
              <w:t>Format/Notes</w:t>
            </w:r>
          </w:p>
        </w:tc>
      </w:tr>
      <w:tr w:rsidR="0086335B" w:rsidRPr="00F1772D" w14:paraId="3EB22115" w14:textId="77777777" w:rsidTr="006A0363">
        <w:trPr>
          <w:trHeight w:val="274"/>
        </w:trPr>
        <w:tc>
          <w:tcPr>
            <w:tcW w:w="990" w:type="dxa"/>
          </w:tcPr>
          <w:p w14:paraId="1377A041" w14:textId="72519AD9" w:rsidR="0086335B" w:rsidRPr="00F1772D" w:rsidRDefault="0086335B" w:rsidP="0086335B">
            <w:pPr>
              <w:pStyle w:val="TableParagraph"/>
              <w:rPr>
                <w:sz w:val="20"/>
              </w:rPr>
            </w:pPr>
          </w:p>
        </w:tc>
        <w:tc>
          <w:tcPr>
            <w:tcW w:w="2753" w:type="dxa"/>
          </w:tcPr>
          <w:p w14:paraId="6F4BA2B2" w14:textId="52E6385B" w:rsidR="0086335B" w:rsidRPr="00F1772D" w:rsidRDefault="0086335B" w:rsidP="0086335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Make up Exams</w:t>
            </w:r>
          </w:p>
        </w:tc>
        <w:tc>
          <w:tcPr>
            <w:tcW w:w="1567" w:type="dxa"/>
          </w:tcPr>
          <w:p w14:paraId="43AD72A3" w14:textId="10097480" w:rsidR="0086335B" w:rsidRPr="00F1772D" w:rsidRDefault="0086335B" w:rsidP="008633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3" w:type="dxa"/>
          </w:tcPr>
          <w:p w14:paraId="7013A750" w14:textId="77777777" w:rsidR="0086335B" w:rsidRPr="00F1772D" w:rsidRDefault="0086335B" w:rsidP="00BD07B3">
            <w:pPr>
              <w:pStyle w:val="TableParagraph"/>
              <w:ind w:left="47" w:right="7"/>
              <w:jc w:val="center"/>
              <w:rPr>
                <w:sz w:val="20"/>
              </w:rPr>
            </w:pPr>
          </w:p>
        </w:tc>
        <w:tc>
          <w:tcPr>
            <w:tcW w:w="9000" w:type="dxa"/>
          </w:tcPr>
          <w:p w14:paraId="3D068892" w14:textId="77777777" w:rsidR="0086335B" w:rsidRPr="00F1772D" w:rsidRDefault="0086335B" w:rsidP="00BD07B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65CC8225" w14:textId="77777777" w:rsidR="0086335B" w:rsidRDefault="0086335B" w:rsidP="0086335B">
      <w:r>
        <w:lastRenderedPageBreak/>
        <w:br w:type="page"/>
      </w:r>
    </w:p>
    <w:p w14:paraId="3F4A9724" w14:textId="49762894" w:rsidR="00C724B4" w:rsidRDefault="00C724B4"/>
    <w:p w14:paraId="321A64C8" w14:textId="77777777" w:rsidR="00AA4BE6" w:rsidRDefault="00AA4BE6"/>
    <w:p w14:paraId="7DACC838" w14:textId="39ACC3B2" w:rsidR="00AA4BE6" w:rsidRPr="00AA4BE6" w:rsidRDefault="00AA4BE6" w:rsidP="00AA4BE6">
      <w:pPr>
        <w:rPr>
          <w:b/>
          <w:bCs/>
          <w:sz w:val="28"/>
          <w:szCs w:val="28"/>
        </w:rPr>
      </w:pPr>
      <w:r w:rsidRPr="00AA4BE6">
        <w:rPr>
          <w:b/>
          <w:bCs/>
          <w:sz w:val="28"/>
          <w:szCs w:val="28"/>
        </w:rPr>
        <w:t xml:space="preserve">  TAKE HOME EXAMS</w:t>
      </w:r>
    </w:p>
    <w:tbl>
      <w:tblPr>
        <w:tblW w:w="1684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980"/>
        <w:gridCol w:w="2880"/>
        <w:gridCol w:w="1800"/>
        <w:gridCol w:w="8190"/>
        <w:gridCol w:w="10"/>
      </w:tblGrid>
      <w:tr w:rsidR="00DC73B6" w:rsidRPr="00F1772D" w14:paraId="66C6EE7A" w14:textId="77777777" w:rsidTr="00252410">
        <w:trPr>
          <w:gridAfter w:val="1"/>
          <w:wAfter w:w="10" w:type="dxa"/>
          <w:trHeight w:val="341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88A1097" w14:textId="3585318A" w:rsidR="00DC73B6" w:rsidRPr="00F1772D" w:rsidRDefault="00DC73B6" w:rsidP="00004FD3">
            <w:pPr>
              <w:pStyle w:val="TableParagraph"/>
              <w:spacing w:before="14" w:line="304" w:lineRule="exact"/>
              <w:ind w:left="5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Start Date &amp; Time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0CCF8C3" w14:textId="22774824" w:rsidR="00DC73B6" w:rsidRPr="00F1772D" w:rsidRDefault="00DC73B6" w:rsidP="00004FD3">
            <w:pPr>
              <w:pStyle w:val="TableParagraph"/>
              <w:spacing w:before="14" w:line="304" w:lineRule="exact"/>
              <w:ind w:left="5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End Date &amp; Time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4CE9F1F" w14:textId="77777777" w:rsidR="00DC73B6" w:rsidRPr="00F1772D" w:rsidRDefault="00DC73B6" w:rsidP="00004FD3">
            <w:pPr>
              <w:pStyle w:val="TableParagraph"/>
              <w:spacing w:before="14" w:line="304" w:lineRule="exact"/>
              <w:ind w:left="54"/>
              <w:rPr>
                <w:b/>
                <w:sz w:val="26"/>
              </w:rPr>
            </w:pPr>
            <w:r w:rsidRPr="00F1772D">
              <w:rPr>
                <w:b/>
                <w:sz w:val="26"/>
              </w:rPr>
              <w:t>Course</w:t>
            </w:r>
            <w:r w:rsidRPr="00F1772D">
              <w:rPr>
                <w:b/>
                <w:spacing w:val="5"/>
                <w:sz w:val="26"/>
              </w:rPr>
              <w:t xml:space="preserve"> </w:t>
            </w:r>
            <w:r w:rsidRPr="00F1772D">
              <w:rPr>
                <w:b/>
                <w:spacing w:val="-4"/>
                <w:sz w:val="26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5BB56EE" w14:textId="77777777" w:rsidR="00DC73B6" w:rsidRPr="00F1772D" w:rsidRDefault="00DC73B6" w:rsidP="00004FD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F1772D">
              <w:rPr>
                <w:b/>
                <w:sz w:val="26"/>
              </w:rPr>
              <w:t>Lead</w:t>
            </w:r>
            <w:r w:rsidRPr="00F1772D">
              <w:rPr>
                <w:b/>
                <w:spacing w:val="3"/>
                <w:sz w:val="26"/>
              </w:rPr>
              <w:t xml:space="preserve"> </w:t>
            </w:r>
            <w:r w:rsidRPr="00F1772D">
              <w:rPr>
                <w:b/>
                <w:spacing w:val="-2"/>
                <w:sz w:val="26"/>
              </w:rPr>
              <w:t>Professor</w:t>
            </w:r>
          </w:p>
        </w:tc>
        <w:tc>
          <w:tcPr>
            <w:tcW w:w="819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985A2E5" w14:textId="77777777" w:rsidR="00DC73B6" w:rsidRPr="00F1772D" w:rsidRDefault="00DC73B6" w:rsidP="00004FD3">
            <w:pPr>
              <w:pStyle w:val="TableParagraph"/>
              <w:spacing w:before="14" w:line="304" w:lineRule="exact"/>
              <w:ind w:left="55"/>
              <w:rPr>
                <w:b/>
                <w:sz w:val="26"/>
              </w:rPr>
            </w:pPr>
            <w:r w:rsidRPr="00F1772D">
              <w:rPr>
                <w:b/>
                <w:sz w:val="26"/>
              </w:rPr>
              <w:t>Exam</w:t>
            </w:r>
            <w:r w:rsidRPr="00F1772D">
              <w:rPr>
                <w:b/>
                <w:spacing w:val="8"/>
                <w:sz w:val="26"/>
              </w:rPr>
              <w:t xml:space="preserve"> </w:t>
            </w:r>
            <w:r w:rsidRPr="00F1772D">
              <w:rPr>
                <w:b/>
                <w:spacing w:val="-2"/>
                <w:sz w:val="26"/>
              </w:rPr>
              <w:t>Format/Notes</w:t>
            </w:r>
          </w:p>
        </w:tc>
      </w:tr>
      <w:tr w:rsidR="00930686" w:rsidRPr="00DD70DC" w14:paraId="55D3B293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4DCE17D9" w14:textId="6E43F442" w:rsidR="00930686" w:rsidRPr="0025258A" w:rsidRDefault="0038223A" w:rsidP="0093068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December </w:t>
            </w:r>
            <w:r w:rsidR="002C5DF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1553C">
              <w:rPr>
                <w:rFonts w:asciiTheme="minorHAnsi" w:hAnsiTheme="minorHAnsi" w:cstheme="minorHAnsi"/>
                <w:sz w:val="20"/>
                <w:szCs w:val="20"/>
              </w:rPr>
              <w:t>2025,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at 10:00 AM</w:t>
            </w:r>
          </w:p>
        </w:tc>
        <w:tc>
          <w:tcPr>
            <w:tcW w:w="1980" w:type="dxa"/>
          </w:tcPr>
          <w:p w14:paraId="7675B147" w14:textId="1FA96176" w:rsidR="00930686" w:rsidRPr="0025258A" w:rsidRDefault="0038223A" w:rsidP="005C323D">
            <w:pPr>
              <w:pStyle w:val="TableParagraph"/>
              <w:ind w:left="0" w:right="4"/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December 18, </w:t>
            </w:r>
            <w:r w:rsidR="0061553C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2025,</w:t>
            </w:r>
            <w:r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at 4:00 PM</w:t>
            </w:r>
          </w:p>
        </w:tc>
        <w:tc>
          <w:tcPr>
            <w:tcW w:w="2880" w:type="dxa"/>
          </w:tcPr>
          <w:p w14:paraId="1C1EDBA5" w14:textId="65BA0895" w:rsidR="00930686" w:rsidRPr="001D1BDB" w:rsidRDefault="0061553C" w:rsidP="00930686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AI Regulation</w:t>
            </w:r>
          </w:p>
        </w:tc>
        <w:tc>
          <w:tcPr>
            <w:tcW w:w="1800" w:type="dxa"/>
          </w:tcPr>
          <w:p w14:paraId="66DCFD50" w14:textId="5E99202E" w:rsidR="00930686" w:rsidRPr="001D1BDB" w:rsidRDefault="0061553C" w:rsidP="00930686">
            <w:pPr>
              <w:pStyle w:val="TableParagraph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Emmert</w:t>
            </w:r>
          </w:p>
        </w:tc>
        <w:tc>
          <w:tcPr>
            <w:tcW w:w="8190" w:type="dxa"/>
          </w:tcPr>
          <w:p w14:paraId="46EEE4FE" w14:textId="27D5FE7C" w:rsidR="00930686" w:rsidRPr="0025258A" w:rsidRDefault="00EC13E3" w:rsidP="00930686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="0061553C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ExamForge; 24 hours to complete exam</w:t>
            </w:r>
          </w:p>
        </w:tc>
      </w:tr>
      <w:tr w:rsidR="002C5DFC" w:rsidRPr="00DD70DC" w14:paraId="5F362373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2D43EBD1" w14:textId="3DE1A8E8" w:rsidR="002C5DFC" w:rsidRPr="0025258A" w:rsidRDefault="00E075C2" w:rsidP="002C5D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8, 2025, at 10:00 AM</w:t>
            </w:r>
          </w:p>
        </w:tc>
        <w:tc>
          <w:tcPr>
            <w:tcW w:w="1980" w:type="dxa"/>
          </w:tcPr>
          <w:p w14:paraId="21BA8AEB" w14:textId="2CE099BB" w:rsidR="002C5DFC" w:rsidRPr="0025258A" w:rsidRDefault="00E075C2" w:rsidP="002C5DFC">
            <w:pPr>
              <w:pStyle w:val="TableParagraph"/>
              <w:ind w:left="0" w:right="4"/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December 18, 2025, at </w:t>
            </w:r>
            <w:r w:rsidR="000F6034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4:00 PM</w:t>
            </w:r>
          </w:p>
        </w:tc>
        <w:tc>
          <w:tcPr>
            <w:tcW w:w="2880" w:type="dxa"/>
          </w:tcPr>
          <w:p w14:paraId="0C70129F" w14:textId="11786812" w:rsidR="002C5DFC" w:rsidRPr="0031295E" w:rsidRDefault="002C5DFC" w:rsidP="002C5DFC">
            <w:pPr>
              <w:pStyle w:val="TableParagraph"/>
              <w:ind w:left="36"/>
              <w:rPr>
                <w:sz w:val="20"/>
                <w:szCs w:val="20"/>
              </w:rPr>
            </w:pPr>
            <w:r w:rsidRPr="0031295E">
              <w:rPr>
                <w:sz w:val="20"/>
                <w:szCs w:val="20"/>
              </w:rPr>
              <w:t>Agricultural Law and the Environment</w:t>
            </w:r>
          </w:p>
        </w:tc>
        <w:tc>
          <w:tcPr>
            <w:tcW w:w="1800" w:type="dxa"/>
          </w:tcPr>
          <w:p w14:paraId="4287088C" w14:textId="7A234E82" w:rsidR="002C5DFC" w:rsidRPr="0031295E" w:rsidRDefault="002C5DFC" w:rsidP="002C5DFC">
            <w:pPr>
              <w:pStyle w:val="TableParagraph"/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Berg</w:t>
            </w:r>
          </w:p>
        </w:tc>
        <w:tc>
          <w:tcPr>
            <w:tcW w:w="8190" w:type="dxa"/>
          </w:tcPr>
          <w:p w14:paraId="515FB1D5" w14:textId="5790A214" w:rsidR="002C5DFC" w:rsidRPr="0031295E" w:rsidRDefault="00EC13E3" w:rsidP="002C5DFC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F6034">
              <w:rPr>
                <w:sz w:val="20"/>
                <w:szCs w:val="20"/>
              </w:rPr>
              <w:t>C</w:t>
            </w:r>
            <w:r w:rsidR="002C5DFC" w:rsidRPr="0031295E">
              <w:rPr>
                <w:sz w:val="20"/>
                <w:szCs w:val="20"/>
              </w:rPr>
              <w:t>anvas</w:t>
            </w:r>
            <w:r w:rsidR="002C5DFC">
              <w:rPr>
                <w:sz w:val="20"/>
                <w:szCs w:val="20"/>
              </w:rPr>
              <w:t>; 48 hours to complete exam</w:t>
            </w:r>
          </w:p>
        </w:tc>
      </w:tr>
      <w:tr w:rsidR="002C5DFC" w:rsidRPr="00DD70DC" w14:paraId="75890D6E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4F8FAEE8" w14:textId="4A875CCD" w:rsidR="002C5DFC" w:rsidRPr="0025258A" w:rsidRDefault="00DB0FD3" w:rsidP="002C5D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5, 2025, at 10:00 AM</w:t>
            </w:r>
          </w:p>
        </w:tc>
        <w:tc>
          <w:tcPr>
            <w:tcW w:w="1980" w:type="dxa"/>
          </w:tcPr>
          <w:p w14:paraId="5635D505" w14:textId="4CE5AC48" w:rsidR="002C5DFC" w:rsidRPr="0025258A" w:rsidRDefault="00DB0FD3" w:rsidP="002C5DFC">
            <w:pPr>
              <w:pStyle w:val="TableParagraph"/>
              <w:ind w:left="0" w:right="4"/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December 18, 2025, at 5</w:t>
            </w:r>
            <w:r w:rsidR="00963D12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:00 PM</w:t>
            </w:r>
          </w:p>
        </w:tc>
        <w:tc>
          <w:tcPr>
            <w:tcW w:w="2880" w:type="dxa"/>
          </w:tcPr>
          <w:p w14:paraId="6A39F961" w14:textId="12CB4691" w:rsidR="002C5DFC" w:rsidRPr="0031295E" w:rsidRDefault="002C5DFC" w:rsidP="002C5DFC">
            <w:pPr>
              <w:pStyle w:val="TableParagraph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&amp; Museum Law</w:t>
            </w:r>
          </w:p>
        </w:tc>
        <w:tc>
          <w:tcPr>
            <w:tcW w:w="1800" w:type="dxa"/>
          </w:tcPr>
          <w:p w14:paraId="4D20F2E7" w14:textId="4062EAF8" w:rsidR="002C5DFC" w:rsidRPr="0031295E" w:rsidRDefault="002C5DFC" w:rsidP="002C5DFC">
            <w:pPr>
              <w:pStyle w:val="TableParagraph"/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Varner</w:t>
            </w:r>
          </w:p>
        </w:tc>
        <w:tc>
          <w:tcPr>
            <w:tcW w:w="8190" w:type="dxa"/>
          </w:tcPr>
          <w:p w14:paraId="04135AA5" w14:textId="62A6BA98" w:rsidR="002C5DFC" w:rsidRPr="0031295E" w:rsidRDefault="00EC13E3" w:rsidP="002C5DFC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63D12">
              <w:rPr>
                <w:sz w:val="20"/>
                <w:szCs w:val="20"/>
              </w:rPr>
              <w:t>Canvas; Max time to complete exam</w:t>
            </w:r>
          </w:p>
        </w:tc>
      </w:tr>
      <w:tr w:rsidR="002C5DFC" w:rsidRPr="00DD70DC" w14:paraId="02961FC7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1EEC2B77" w14:textId="232C2ABF" w:rsidR="002C5DFC" w:rsidRPr="0025258A" w:rsidRDefault="00963D12" w:rsidP="002C5D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December </w:t>
            </w:r>
            <w:r w:rsidR="00401F4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2025, at 10:00 AM</w:t>
            </w:r>
          </w:p>
        </w:tc>
        <w:tc>
          <w:tcPr>
            <w:tcW w:w="1980" w:type="dxa"/>
          </w:tcPr>
          <w:p w14:paraId="654C3B43" w14:textId="27464E26" w:rsidR="002C5DFC" w:rsidRPr="0025258A" w:rsidRDefault="00401F48" w:rsidP="002C5DFC">
            <w:pPr>
              <w:pStyle w:val="TableParagraph"/>
              <w:ind w:right="4"/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11, 2025, at 10:00 AM</w:t>
            </w:r>
          </w:p>
        </w:tc>
        <w:tc>
          <w:tcPr>
            <w:tcW w:w="2880" w:type="dxa"/>
          </w:tcPr>
          <w:p w14:paraId="388A5AAC" w14:textId="72F0A491" w:rsidR="002C5DFC" w:rsidRDefault="002C5DFC" w:rsidP="002C5DFC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BESST</w:t>
            </w:r>
          </w:p>
        </w:tc>
        <w:tc>
          <w:tcPr>
            <w:tcW w:w="1800" w:type="dxa"/>
          </w:tcPr>
          <w:p w14:paraId="2EC55074" w14:textId="23733D2E" w:rsidR="002C5DFC" w:rsidRDefault="002C5DFC" w:rsidP="002C5DFC">
            <w:pPr>
              <w:pStyle w:val="TableParagraph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Engels</w:t>
            </w:r>
          </w:p>
        </w:tc>
        <w:tc>
          <w:tcPr>
            <w:tcW w:w="8190" w:type="dxa"/>
          </w:tcPr>
          <w:p w14:paraId="62AC2F0E" w14:textId="00C2931B" w:rsidR="002C5DFC" w:rsidRPr="0025258A" w:rsidRDefault="002C5DFC" w:rsidP="002C5DFC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On Barbri website</w:t>
            </w:r>
          </w:p>
        </w:tc>
      </w:tr>
      <w:tr w:rsidR="002C5DFC" w:rsidRPr="00DD70DC" w14:paraId="1FFC8B07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758E18CA" w14:textId="4F30D7FA" w:rsidR="002C5DFC" w:rsidRDefault="00401F48" w:rsidP="002C5D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5, 2025, at 10:00 AM</w:t>
            </w:r>
          </w:p>
        </w:tc>
        <w:tc>
          <w:tcPr>
            <w:tcW w:w="1980" w:type="dxa"/>
          </w:tcPr>
          <w:p w14:paraId="675A05D3" w14:textId="679A6396" w:rsidR="002C5DFC" w:rsidRDefault="00401F48" w:rsidP="002C5DFC">
            <w:pPr>
              <w:pStyle w:val="TableParagraph"/>
              <w:ind w:right="4"/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December </w:t>
            </w:r>
            <w:r w:rsidR="000F7AEC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2025, at </w:t>
            </w:r>
            <w:r w:rsidR="000F7AEC">
              <w:rPr>
                <w:rFonts w:asciiTheme="minorHAnsi" w:hAnsiTheme="minorHAnsi" w:cstheme="minorHAnsi"/>
                <w:sz w:val="20"/>
                <w:szCs w:val="20"/>
              </w:rPr>
              <w:t>4:00 PM</w:t>
            </w:r>
          </w:p>
        </w:tc>
        <w:tc>
          <w:tcPr>
            <w:tcW w:w="2880" w:type="dxa"/>
          </w:tcPr>
          <w:p w14:paraId="039E6704" w14:textId="05400F32" w:rsidR="002C5DFC" w:rsidRDefault="002C5DFC" w:rsidP="002C5DFC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Bioethics &amp; Law</w:t>
            </w:r>
          </w:p>
        </w:tc>
        <w:tc>
          <w:tcPr>
            <w:tcW w:w="1800" w:type="dxa"/>
          </w:tcPr>
          <w:p w14:paraId="6EE2C57D" w14:textId="11F4D1C0" w:rsidR="002C5DFC" w:rsidRDefault="002C5DFC" w:rsidP="002C5DFC">
            <w:pPr>
              <w:pStyle w:val="TableParagraph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Comer</w:t>
            </w:r>
          </w:p>
        </w:tc>
        <w:tc>
          <w:tcPr>
            <w:tcW w:w="8190" w:type="dxa"/>
          </w:tcPr>
          <w:p w14:paraId="0CBF3FBA" w14:textId="3151578D" w:rsidR="002C5DFC" w:rsidRDefault="00EC13E3" w:rsidP="002C5DFC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="000F7AEC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ExamForge; 48 hours to complete exam once opened</w:t>
            </w:r>
          </w:p>
        </w:tc>
      </w:tr>
      <w:tr w:rsidR="002C5DFC" w:rsidRPr="00DD70DC" w14:paraId="033589B9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75BC7A9C" w14:textId="448DE93A" w:rsidR="002C5DFC" w:rsidRDefault="00E61EEB" w:rsidP="002C5D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5, 2025, at 10:00 AM</w:t>
            </w:r>
          </w:p>
        </w:tc>
        <w:tc>
          <w:tcPr>
            <w:tcW w:w="1980" w:type="dxa"/>
          </w:tcPr>
          <w:p w14:paraId="5AB89DBE" w14:textId="63962D38" w:rsidR="002C5DFC" w:rsidRDefault="00E61EEB" w:rsidP="002C5DFC">
            <w:pPr>
              <w:pStyle w:val="TableParagraph"/>
              <w:ind w:right="4"/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12, 2025, at 5:00 PM</w:t>
            </w:r>
          </w:p>
        </w:tc>
        <w:tc>
          <w:tcPr>
            <w:tcW w:w="2880" w:type="dxa"/>
          </w:tcPr>
          <w:p w14:paraId="77887197" w14:textId="22FF37B5" w:rsidR="002C5DFC" w:rsidRDefault="002C5DFC" w:rsidP="002C5DFC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Associations II: Public Issue Corporations</w:t>
            </w:r>
          </w:p>
        </w:tc>
        <w:tc>
          <w:tcPr>
            <w:tcW w:w="1800" w:type="dxa"/>
          </w:tcPr>
          <w:p w14:paraId="487A9974" w14:textId="3408D98B" w:rsidR="002C5DFC" w:rsidRDefault="002C5DFC" w:rsidP="002C5DFC">
            <w:pPr>
              <w:pStyle w:val="TableParagraph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</w:rPr>
              <w:t>Shope</w:t>
            </w:r>
          </w:p>
        </w:tc>
        <w:tc>
          <w:tcPr>
            <w:tcW w:w="8190" w:type="dxa"/>
          </w:tcPr>
          <w:p w14:paraId="225DCAB0" w14:textId="08E861AF" w:rsidR="002C5DFC" w:rsidRDefault="002C5DFC" w:rsidP="002C5DFC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Canvas; 2 hours to complete exam</w:t>
            </w:r>
          </w:p>
        </w:tc>
      </w:tr>
      <w:tr w:rsidR="002C5DFC" w:rsidRPr="00DD70DC" w14:paraId="6366F01C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4F3F2C7F" w14:textId="737762B9" w:rsidR="002C5DFC" w:rsidRPr="0025258A" w:rsidRDefault="002C5DFC" w:rsidP="002C5D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59AE71E" w14:textId="58DB6325" w:rsidR="002C5DFC" w:rsidRPr="0025258A" w:rsidRDefault="002C5DFC" w:rsidP="002C5DFC">
            <w:pPr>
              <w:pStyle w:val="TableParagraph"/>
              <w:ind w:right="4"/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F62DED2" w14:textId="18886C65" w:rsidR="002C5DFC" w:rsidRPr="00B11B90" w:rsidRDefault="002C5DFC" w:rsidP="002C5DFC">
            <w:pPr>
              <w:pStyle w:val="TableParagraph"/>
              <w:ind w:left="36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Comparative and International Competition Law</w:t>
            </w:r>
          </w:p>
        </w:tc>
        <w:tc>
          <w:tcPr>
            <w:tcW w:w="1800" w:type="dxa"/>
          </w:tcPr>
          <w:p w14:paraId="6F0B1A38" w14:textId="66379795" w:rsidR="002C5DFC" w:rsidRPr="00B11B90" w:rsidRDefault="002C5DFC" w:rsidP="002C5DFC">
            <w:pPr>
              <w:pStyle w:val="TableParagraph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Chuang</w:t>
            </w:r>
          </w:p>
        </w:tc>
        <w:tc>
          <w:tcPr>
            <w:tcW w:w="8190" w:type="dxa"/>
          </w:tcPr>
          <w:p w14:paraId="17F9C0D2" w14:textId="7C9266C2" w:rsidR="002C5DFC" w:rsidRPr="0025258A" w:rsidRDefault="002C5DFC" w:rsidP="002C5DFC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</w:p>
        </w:tc>
      </w:tr>
      <w:tr w:rsidR="009E1FCE" w:rsidRPr="00DD70DC" w14:paraId="33B0E4AE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54BE0888" w14:textId="77777777" w:rsidR="009E1FCE" w:rsidRPr="0025258A" w:rsidRDefault="009E1FCE" w:rsidP="002C5D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95A2DE3" w14:textId="77777777" w:rsidR="009E1FCE" w:rsidRPr="0025258A" w:rsidRDefault="009E1FCE" w:rsidP="002C5DFC">
            <w:pPr>
              <w:pStyle w:val="TableParagraph"/>
              <w:ind w:right="4"/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39F2732" w14:textId="462A3F96" w:rsidR="009E1FCE" w:rsidRDefault="009E1FCE" w:rsidP="002C5DFC">
            <w:pPr>
              <w:pStyle w:val="TableParagraph"/>
              <w:ind w:left="36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Data Security and Privacy Law</w:t>
            </w:r>
          </w:p>
        </w:tc>
        <w:tc>
          <w:tcPr>
            <w:tcW w:w="1800" w:type="dxa"/>
          </w:tcPr>
          <w:p w14:paraId="7BAF78CF" w14:textId="26C62AFA" w:rsidR="009E1FCE" w:rsidRDefault="009E1FCE" w:rsidP="002C5DFC">
            <w:pPr>
              <w:pStyle w:val="TableParagraph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Martinez</w:t>
            </w:r>
          </w:p>
        </w:tc>
        <w:tc>
          <w:tcPr>
            <w:tcW w:w="8190" w:type="dxa"/>
          </w:tcPr>
          <w:p w14:paraId="15BAA0A0" w14:textId="77777777" w:rsidR="009E1FCE" w:rsidRPr="0025258A" w:rsidRDefault="009E1FCE" w:rsidP="002C5DFC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</w:p>
        </w:tc>
      </w:tr>
      <w:tr w:rsidR="002C5DFC" w:rsidRPr="00DD70DC" w14:paraId="39D14740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6C09A368" w14:textId="114D7095" w:rsidR="002C5DFC" w:rsidRPr="0025258A" w:rsidRDefault="00536F63" w:rsidP="002C5D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11, 2025, at 9:00 AM</w:t>
            </w:r>
          </w:p>
        </w:tc>
        <w:tc>
          <w:tcPr>
            <w:tcW w:w="1980" w:type="dxa"/>
          </w:tcPr>
          <w:p w14:paraId="48CEC4F8" w14:textId="24A4109A" w:rsidR="002C5DFC" w:rsidRPr="0025258A" w:rsidRDefault="00536F63" w:rsidP="002C5DFC">
            <w:pPr>
              <w:pStyle w:val="TableParagraph"/>
              <w:ind w:right="4"/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December </w:t>
            </w:r>
            <w:r w:rsidR="00A403CA">
              <w:rPr>
                <w:rFonts w:asciiTheme="minorHAnsi" w:hAnsiTheme="minorHAnsi" w:cstheme="minorHAnsi"/>
                <w:sz w:val="20"/>
                <w:szCs w:val="20"/>
              </w:rPr>
              <w:t>13,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2025, at </w:t>
            </w:r>
            <w:r w:rsidR="00A403C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 AM</w:t>
            </w:r>
          </w:p>
        </w:tc>
        <w:tc>
          <w:tcPr>
            <w:tcW w:w="2880" w:type="dxa"/>
          </w:tcPr>
          <w:p w14:paraId="3F672A99" w14:textId="68FA38E0" w:rsidR="002C5DFC" w:rsidRDefault="002C5DFC" w:rsidP="002C5DFC">
            <w:pPr>
              <w:pStyle w:val="TableParagraph"/>
              <w:ind w:left="36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Corporate Compliance Overview</w:t>
            </w:r>
          </w:p>
        </w:tc>
        <w:tc>
          <w:tcPr>
            <w:tcW w:w="1800" w:type="dxa"/>
          </w:tcPr>
          <w:p w14:paraId="73D9F483" w14:textId="69F85777" w:rsidR="002C5DFC" w:rsidRDefault="002C5DFC" w:rsidP="002C5DFC">
            <w:pPr>
              <w:pStyle w:val="TableParagraph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Gonzales</w:t>
            </w:r>
          </w:p>
        </w:tc>
        <w:tc>
          <w:tcPr>
            <w:tcW w:w="8190" w:type="dxa"/>
          </w:tcPr>
          <w:p w14:paraId="0B8649FE" w14:textId="4FD72738" w:rsidR="002C5DFC" w:rsidRPr="0025258A" w:rsidRDefault="002C5DFC" w:rsidP="002C5DFC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Canvas</w:t>
            </w:r>
            <w:r w:rsidR="00536F63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; </w:t>
            </w:r>
            <w:r w:rsidR="008508C4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48</w:t>
            </w:r>
            <w:r w:rsidR="00536F63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hours to complete exam once opened</w:t>
            </w:r>
          </w:p>
        </w:tc>
      </w:tr>
      <w:tr w:rsidR="009A63C4" w:rsidRPr="00DD70DC" w14:paraId="512A327B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5A0C62EB" w14:textId="77777777" w:rsidR="009A63C4" w:rsidRDefault="009A63C4" w:rsidP="002C5D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83BC1B1" w14:textId="77777777" w:rsidR="009A63C4" w:rsidRDefault="009A63C4" w:rsidP="002C5DFC">
            <w:pPr>
              <w:pStyle w:val="TableParagraph"/>
              <w:ind w:righ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782617E" w14:textId="700FBB8E" w:rsidR="009A63C4" w:rsidRDefault="009A63C4" w:rsidP="002C5DFC">
            <w:pPr>
              <w:pStyle w:val="TableParagraph"/>
              <w:ind w:left="36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Counterterrorism</w:t>
            </w:r>
          </w:p>
        </w:tc>
        <w:tc>
          <w:tcPr>
            <w:tcW w:w="1800" w:type="dxa"/>
          </w:tcPr>
          <w:p w14:paraId="7FE2EF78" w14:textId="09A3A896" w:rsidR="009A63C4" w:rsidRDefault="00922F09" w:rsidP="002C5DFC">
            <w:pPr>
              <w:pStyle w:val="TableParagraph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Green</w:t>
            </w:r>
          </w:p>
        </w:tc>
        <w:tc>
          <w:tcPr>
            <w:tcW w:w="8190" w:type="dxa"/>
          </w:tcPr>
          <w:p w14:paraId="4009C07C" w14:textId="18987924" w:rsidR="009A63C4" w:rsidRDefault="00EC13E3" w:rsidP="002C5DFC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="00922F09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Canvas</w:t>
            </w:r>
          </w:p>
        </w:tc>
      </w:tr>
      <w:tr w:rsidR="002C5DFC" w:rsidRPr="00DD70DC" w14:paraId="409FCCCD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26F00227" w14:textId="6C9790B5" w:rsidR="002C5DFC" w:rsidRPr="0025258A" w:rsidRDefault="00A403CA" w:rsidP="002C5D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8, 2025, at 10:00 AM</w:t>
            </w:r>
          </w:p>
        </w:tc>
        <w:tc>
          <w:tcPr>
            <w:tcW w:w="1980" w:type="dxa"/>
          </w:tcPr>
          <w:p w14:paraId="608F6BB5" w14:textId="61EECF72" w:rsidR="002C5DFC" w:rsidRPr="0025258A" w:rsidRDefault="00F84F19" w:rsidP="002C5DFC">
            <w:pPr>
              <w:pStyle w:val="TableParagraph"/>
              <w:ind w:left="42" w:right="4"/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18, 2025, at 12:00 PM</w:t>
            </w:r>
          </w:p>
        </w:tc>
        <w:tc>
          <w:tcPr>
            <w:tcW w:w="2880" w:type="dxa"/>
          </w:tcPr>
          <w:p w14:paraId="7923DAEA" w14:textId="06E3FE90" w:rsidR="002C5DFC" w:rsidRPr="00B11B90" w:rsidRDefault="002C5DFC" w:rsidP="002C5DFC">
            <w:pPr>
              <w:pStyle w:val="TableParagraph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Employment Law</w:t>
            </w:r>
          </w:p>
        </w:tc>
        <w:tc>
          <w:tcPr>
            <w:tcW w:w="1800" w:type="dxa"/>
          </w:tcPr>
          <w:p w14:paraId="6F922CE1" w14:textId="53BEBEC1" w:rsidR="002C5DFC" w:rsidRPr="00B11B90" w:rsidRDefault="002C5DFC" w:rsidP="002C5D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Jeselskis</w:t>
            </w:r>
          </w:p>
        </w:tc>
        <w:tc>
          <w:tcPr>
            <w:tcW w:w="8190" w:type="dxa"/>
          </w:tcPr>
          <w:p w14:paraId="55D0A6E7" w14:textId="2C6C2768" w:rsidR="002C5DFC" w:rsidRPr="0025258A" w:rsidRDefault="00EC13E3" w:rsidP="002C5DFC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="00335165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ExamForge; 24 hours to complete the exam once opened</w:t>
            </w:r>
          </w:p>
        </w:tc>
      </w:tr>
      <w:tr w:rsidR="00B708DF" w:rsidRPr="00DD70DC" w14:paraId="7783303B" w14:textId="77777777" w:rsidTr="00252410">
        <w:trPr>
          <w:trHeight w:val="274"/>
        </w:trPr>
        <w:tc>
          <w:tcPr>
            <w:tcW w:w="1980" w:type="dxa"/>
          </w:tcPr>
          <w:p w14:paraId="76E858BE" w14:textId="77777777" w:rsidR="00B708DF" w:rsidRDefault="00B708DF" w:rsidP="00B708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AA16C21" w14:textId="77777777" w:rsidR="00B708DF" w:rsidRDefault="00B708DF" w:rsidP="00B708DF">
            <w:pPr>
              <w:pStyle w:val="TableParagraph"/>
              <w:ind w:left="42" w:righ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DBE189D" w14:textId="205E020B" w:rsidR="00B708DF" w:rsidRPr="00B11B90" w:rsidRDefault="00B708DF" w:rsidP="00B708DF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Income Taxation of Corporations and Pass-Through Entities </w:t>
            </w:r>
          </w:p>
        </w:tc>
        <w:tc>
          <w:tcPr>
            <w:tcW w:w="1800" w:type="dxa"/>
          </w:tcPr>
          <w:p w14:paraId="70C304B7" w14:textId="51812275" w:rsidR="00B708DF" w:rsidRDefault="00B708DF" w:rsidP="00B708D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McNulty</w:t>
            </w:r>
          </w:p>
        </w:tc>
        <w:tc>
          <w:tcPr>
            <w:tcW w:w="8200" w:type="dxa"/>
            <w:gridSpan w:val="2"/>
          </w:tcPr>
          <w:p w14:paraId="0498DDD7" w14:textId="33535DF4" w:rsidR="00B708DF" w:rsidRDefault="00B708DF" w:rsidP="00B708DF">
            <w:pPr>
              <w:pStyle w:val="TableParagraph"/>
              <w:ind w:left="37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Canvas</w:t>
            </w:r>
          </w:p>
        </w:tc>
      </w:tr>
      <w:tr w:rsidR="00B708DF" w:rsidRPr="00DD70DC" w14:paraId="5363CB02" w14:textId="77777777" w:rsidTr="00252410">
        <w:trPr>
          <w:trHeight w:val="274"/>
        </w:trPr>
        <w:tc>
          <w:tcPr>
            <w:tcW w:w="1980" w:type="dxa"/>
          </w:tcPr>
          <w:p w14:paraId="0AF66403" w14:textId="6DFA37AF" w:rsidR="00B708DF" w:rsidRPr="0025258A" w:rsidRDefault="00B708DF" w:rsidP="00B708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5, 2025, at 10:00 AM</w:t>
            </w:r>
          </w:p>
        </w:tc>
        <w:tc>
          <w:tcPr>
            <w:tcW w:w="1980" w:type="dxa"/>
          </w:tcPr>
          <w:p w14:paraId="29678655" w14:textId="0ED40287" w:rsidR="00B708DF" w:rsidRPr="0025258A" w:rsidRDefault="00B708DF" w:rsidP="00B708DF">
            <w:pPr>
              <w:pStyle w:val="TableParagraph"/>
              <w:ind w:left="42" w:right="4"/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18, 2025, at 10:00 AM</w:t>
            </w:r>
          </w:p>
        </w:tc>
        <w:tc>
          <w:tcPr>
            <w:tcW w:w="2880" w:type="dxa"/>
          </w:tcPr>
          <w:p w14:paraId="03992A0C" w14:textId="307A2161" w:rsidR="00B708DF" w:rsidRPr="00B11B90" w:rsidRDefault="00B708DF" w:rsidP="00B708DF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surance Law</w:t>
            </w:r>
          </w:p>
        </w:tc>
        <w:tc>
          <w:tcPr>
            <w:tcW w:w="1800" w:type="dxa"/>
          </w:tcPr>
          <w:p w14:paraId="25EEC68F" w14:textId="3A96C183" w:rsidR="00B708DF" w:rsidRPr="00B11B90" w:rsidRDefault="00B708DF" w:rsidP="00B708D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Millspaugh</w:t>
            </w:r>
          </w:p>
        </w:tc>
        <w:tc>
          <w:tcPr>
            <w:tcW w:w="8200" w:type="dxa"/>
            <w:gridSpan w:val="2"/>
          </w:tcPr>
          <w:p w14:paraId="54441844" w14:textId="4C3085A4" w:rsidR="00B708DF" w:rsidRPr="0025258A" w:rsidRDefault="00B708DF" w:rsidP="00B708DF">
            <w:pPr>
              <w:pStyle w:val="TableParagraph"/>
              <w:ind w:left="37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ExamForge; 2 hours to complete exam once opened</w:t>
            </w:r>
          </w:p>
        </w:tc>
      </w:tr>
      <w:tr w:rsidR="00B708DF" w:rsidRPr="00DD70DC" w14:paraId="00D1E969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482C0006" w14:textId="348CDDE8" w:rsidR="00B708DF" w:rsidRPr="0025258A" w:rsidRDefault="00B708DF" w:rsidP="00B708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5, 2025, at 10:00 AM</w:t>
            </w:r>
          </w:p>
        </w:tc>
        <w:tc>
          <w:tcPr>
            <w:tcW w:w="1980" w:type="dxa"/>
          </w:tcPr>
          <w:p w14:paraId="5B09C63D" w14:textId="2986EC46" w:rsidR="00B708DF" w:rsidRPr="0025258A" w:rsidRDefault="00B708DF" w:rsidP="00B708DF">
            <w:pPr>
              <w:pStyle w:val="TableParagraph"/>
              <w:ind w:left="42" w:right="4"/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18, 2025, at 4:00 PM</w:t>
            </w:r>
          </w:p>
        </w:tc>
        <w:tc>
          <w:tcPr>
            <w:tcW w:w="2880" w:type="dxa"/>
          </w:tcPr>
          <w:p w14:paraId="2106E6C2" w14:textId="28198BE0" w:rsidR="00B708DF" w:rsidRPr="00B11B90" w:rsidRDefault="00B708DF" w:rsidP="00B708DF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International Business Transactions</w:t>
            </w:r>
          </w:p>
        </w:tc>
        <w:tc>
          <w:tcPr>
            <w:tcW w:w="1800" w:type="dxa"/>
          </w:tcPr>
          <w:p w14:paraId="20CF56BA" w14:textId="2803F135" w:rsidR="00B708DF" w:rsidRPr="00B11B90" w:rsidRDefault="00B708DF" w:rsidP="00B708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Emmert</w:t>
            </w:r>
          </w:p>
        </w:tc>
        <w:tc>
          <w:tcPr>
            <w:tcW w:w="8190" w:type="dxa"/>
          </w:tcPr>
          <w:p w14:paraId="4D3EE487" w14:textId="7C83BBA4" w:rsidR="00B708DF" w:rsidRPr="0025258A" w:rsidRDefault="00B708DF" w:rsidP="00B708DF">
            <w:pPr>
              <w:pStyle w:val="TableParagraph"/>
              <w:ind w:left="37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ExamForge; 24 hours to complete exam</w:t>
            </w:r>
          </w:p>
        </w:tc>
      </w:tr>
      <w:tr w:rsidR="00B708DF" w:rsidRPr="00DD70DC" w14:paraId="386E2CE4" w14:textId="77777777" w:rsidTr="00252410">
        <w:trPr>
          <w:trHeight w:val="274"/>
        </w:trPr>
        <w:tc>
          <w:tcPr>
            <w:tcW w:w="1980" w:type="dxa"/>
          </w:tcPr>
          <w:p w14:paraId="7462EC57" w14:textId="43818B71" w:rsidR="00B708DF" w:rsidRPr="0025258A" w:rsidRDefault="00B708DF" w:rsidP="00B708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5, 2025, at 10:00 AM</w:t>
            </w:r>
          </w:p>
        </w:tc>
        <w:tc>
          <w:tcPr>
            <w:tcW w:w="1980" w:type="dxa"/>
          </w:tcPr>
          <w:p w14:paraId="1211AF1C" w14:textId="0B4AAC7F" w:rsidR="00B708DF" w:rsidRPr="0025258A" w:rsidRDefault="00B708DF" w:rsidP="00B708DF">
            <w:pPr>
              <w:pStyle w:val="TableParagraph"/>
              <w:ind w:left="42" w:right="4"/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18, 2025, at 4:00 PM</w:t>
            </w:r>
          </w:p>
        </w:tc>
        <w:tc>
          <w:tcPr>
            <w:tcW w:w="2880" w:type="dxa"/>
          </w:tcPr>
          <w:p w14:paraId="4B776F0E" w14:textId="7E3CC9C8" w:rsidR="00B708DF" w:rsidRPr="00B11B90" w:rsidRDefault="00B708DF" w:rsidP="00B708DF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Business Entities</w:t>
            </w:r>
          </w:p>
        </w:tc>
        <w:tc>
          <w:tcPr>
            <w:tcW w:w="1800" w:type="dxa"/>
          </w:tcPr>
          <w:p w14:paraId="3FEC5A88" w14:textId="7D15FCF5" w:rsidR="00B708DF" w:rsidRPr="00B11B90" w:rsidRDefault="00B708DF" w:rsidP="00B708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C. Bishop</w:t>
            </w:r>
          </w:p>
        </w:tc>
        <w:tc>
          <w:tcPr>
            <w:tcW w:w="8200" w:type="dxa"/>
            <w:gridSpan w:val="2"/>
          </w:tcPr>
          <w:p w14:paraId="6959E334" w14:textId="64C28553" w:rsidR="00B708DF" w:rsidRPr="0025258A" w:rsidRDefault="00B708DF" w:rsidP="00B708DF">
            <w:pPr>
              <w:pStyle w:val="TableParagraph"/>
              <w:ind w:left="37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 xml:space="preserve"> ExamForge; 3 hours to complete exam</w:t>
            </w:r>
          </w:p>
        </w:tc>
      </w:tr>
      <w:tr w:rsidR="00B708DF" w:rsidRPr="00DD70DC" w14:paraId="38E5888D" w14:textId="77777777" w:rsidTr="00252410">
        <w:trPr>
          <w:trHeight w:val="274"/>
        </w:trPr>
        <w:tc>
          <w:tcPr>
            <w:tcW w:w="1980" w:type="dxa"/>
          </w:tcPr>
          <w:p w14:paraId="22D7DBAD" w14:textId="747122C0" w:rsidR="00B708DF" w:rsidRPr="0025258A" w:rsidRDefault="00B708DF" w:rsidP="00B708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December 5, 2025, at 10:00 AM</w:t>
            </w:r>
          </w:p>
        </w:tc>
        <w:tc>
          <w:tcPr>
            <w:tcW w:w="1980" w:type="dxa"/>
          </w:tcPr>
          <w:p w14:paraId="4E1348B9" w14:textId="7B5D450E" w:rsidR="00B708DF" w:rsidRPr="0025258A" w:rsidRDefault="00B708DF" w:rsidP="00B708DF">
            <w:pPr>
              <w:pStyle w:val="TableParagraph"/>
              <w:ind w:left="42" w:right="4"/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18, 2025, at 4:00 PM</w:t>
            </w:r>
          </w:p>
        </w:tc>
        <w:tc>
          <w:tcPr>
            <w:tcW w:w="2880" w:type="dxa"/>
          </w:tcPr>
          <w:p w14:paraId="54D9C8FB" w14:textId="05C3AA01" w:rsidR="00B708DF" w:rsidRDefault="00B708DF" w:rsidP="00B708DF">
            <w:pPr>
              <w:pStyle w:val="TableParagraph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to Health Care Law and Policy</w:t>
            </w:r>
          </w:p>
        </w:tc>
        <w:tc>
          <w:tcPr>
            <w:tcW w:w="1800" w:type="dxa"/>
          </w:tcPr>
          <w:p w14:paraId="420034FA" w14:textId="6751FE67" w:rsidR="00B708DF" w:rsidRDefault="00B708DF" w:rsidP="00B708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Sayeed</w:t>
            </w:r>
          </w:p>
        </w:tc>
        <w:tc>
          <w:tcPr>
            <w:tcW w:w="8200" w:type="dxa"/>
            <w:gridSpan w:val="2"/>
          </w:tcPr>
          <w:p w14:paraId="1CFD34F6" w14:textId="1581C002" w:rsidR="00B708DF" w:rsidRDefault="00B708DF" w:rsidP="00B708DF">
            <w:pPr>
              <w:pStyle w:val="TableParagraph"/>
              <w:ind w:left="37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 xml:space="preserve"> ExamForge; 3 hours to complete exam</w:t>
            </w:r>
          </w:p>
        </w:tc>
      </w:tr>
      <w:tr w:rsidR="00B708DF" w:rsidRPr="00DD70DC" w14:paraId="39A63B77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42E594A2" w14:textId="395A3D81" w:rsidR="00B708DF" w:rsidRPr="0025258A" w:rsidRDefault="00B708DF" w:rsidP="00B708D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16, 2025, at 10:00 AM</w:t>
            </w:r>
          </w:p>
        </w:tc>
        <w:tc>
          <w:tcPr>
            <w:tcW w:w="1980" w:type="dxa"/>
          </w:tcPr>
          <w:p w14:paraId="7C83F59F" w14:textId="70936B38" w:rsidR="00B708DF" w:rsidRPr="0025258A" w:rsidRDefault="00B708DF" w:rsidP="00B708DF">
            <w:pPr>
              <w:pStyle w:val="TableParagraph"/>
              <w:ind w:right="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18, 2025, at 4:00 PM</w:t>
            </w:r>
          </w:p>
        </w:tc>
        <w:tc>
          <w:tcPr>
            <w:tcW w:w="2880" w:type="dxa"/>
          </w:tcPr>
          <w:p w14:paraId="6D72CEBE" w14:textId="596CF84B" w:rsidR="00B708DF" w:rsidRPr="00B11B90" w:rsidRDefault="00B708DF" w:rsidP="00B708DF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1295E">
              <w:rPr>
                <w:sz w:val="20"/>
                <w:szCs w:val="20"/>
              </w:rPr>
              <w:t>Law and Public Health</w:t>
            </w:r>
          </w:p>
        </w:tc>
        <w:tc>
          <w:tcPr>
            <w:tcW w:w="1800" w:type="dxa"/>
          </w:tcPr>
          <w:p w14:paraId="68724422" w14:textId="3859EB3C" w:rsidR="00B708DF" w:rsidRPr="00B11B90" w:rsidRDefault="00B708DF" w:rsidP="00B708DF">
            <w:pPr>
              <w:pStyle w:val="TableParagraph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31295E">
              <w:rPr>
                <w:sz w:val="20"/>
                <w:szCs w:val="20"/>
              </w:rPr>
              <w:t>Hoss</w:t>
            </w:r>
          </w:p>
        </w:tc>
        <w:tc>
          <w:tcPr>
            <w:tcW w:w="8190" w:type="dxa"/>
          </w:tcPr>
          <w:p w14:paraId="02ACC8F6" w14:textId="2DAFD40F" w:rsidR="00B708DF" w:rsidRPr="0025258A" w:rsidRDefault="00B708DF" w:rsidP="00B708DF">
            <w:pPr>
              <w:pStyle w:val="TableParagraph"/>
              <w:ind w:left="37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 xml:space="preserve"> ExamForge; 2 hours to complete exam</w:t>
            </w:r>
          </w:p>
        </w:tc>
      </w:tr>
      <w:tr w:rsidR="00B708DF" w:rsidRPr="00DD70DC" w14:paraId="2226982F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77781529" w14:textId="090827E1" w:rsidR="00B708DF" w:rsidRDefault="00B708DF" w:rsidP="00B708DF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5, 2025, at 10:00 AM</w:t>
            </w:r>
          </w:p>
        </w:tc>
        <w:tc>
          <w:tcPr>
            <w:tcW w:w="1980" w:type="dxa"/>
          </w:tcPr>
          <w:p w14:paraId="54D0B503" w14:textId="7936AA89" w:rsidR="00B708DF" w:rsidRDefault="00B708DF" w:rsidP="00B708DF">
            <w:pPr>
              <w:pStyle w:val="TableParagraph"/>
              <w:ind w:left="42" w:right="4"/>
              <w:rPr>
                <w:spacing w:val="-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18, 2025, at 4:00 PM</w:t>
            </w:r>
          </w:p>
        </w:tc>
        <w:tc>
          <w:tcPr>
            <w:tcW w:w="2880" w:type="dxa"/>
          </w:tcPr>
          <w:p w14:paraId="65BD1C50" w14:textId="028F6CFF" w:rsidR="00B708DF" w:rsidRPr="0031295E" w:rsidRDefault="00B708DF" w:rsidP="00B708DF">
            <w:pPr>
              <w:pStyle w:val="TableParagraph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 of Nonprofit Organizations</w:t>
            </w:r>
          </w:p>
        </w:tc>
        <w:tc>
          <w:tcPr>
            <w:tcW w:w="1800" w:type="dxa"/>
          </w:tcPr>
          <w:p w14:paraId="22F41C4E" w14:textId="31B12579" w:rsidR="00B708DF" w:rsidRPr="0031295E" w:rsidRDefault="00B708DF" w:rsidP="00B708DF">
            <w:pPr>
              <w:pStyle w:val="TableParagraph"/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Bishop, C.</w:t>
            </w:r>
          </w:p>
        </w:tc>
        <w:tc>
          <w:tcPr>
            <w:tcW w:w="8190" w:type="dxa"/>
          </w:tcPr>
          <w:p w14:paraId="09EE9DC1" w14:textId="4D671A4A" w:rsidR="00B708DF" w:rsidRDefault="00B708DF" w:rsidP="00B708DF">
            <w:pPr>
              <w:pStyle w:val="TableParagraph"/>
              <w:ind w:left="37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 xml:space="preserve"> ExamForge; 2 hours to complete exam once opened</w:t>
            </w:r>
          </w:p>
        </w:tc>
      </w:tr>
      <w:tr w:rsidR="00B708DF" w:rsidRPr="00DD70DC" w14:paraId="0C7582F9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2993334A" w14:textId="578EA422" w:rsidR="00B708DF" w:rsidRDefault="00B708DF" w:rsidP="00B708DF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5, 2025, at 10:00 AM</w:t>
            </w:r>
          </w:p>
        </w:tc>
        <w:tc>
          <w:tcPr>
            <w:tcW w:w="1980" w:type="dxa"/>
          </w:tcPr>
          <w:p w14:paraId="0F2366B7" w14:textId="163B9B19" w:rsidR="00B708DF" w:rsidRDefault="00B708DF" w:rsidP="00B708DF">
            <w:pPr>
              <w:pStyle w:val="TableParagraph"/>
              <w:ind w:left="42" w:right="4"/>
              <w:rPr>
                <w:spacing w:val="-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18, 2025, at 4:00 PM</w:t>
            </w:r>
          </w:p>
        </w:tc>
        <w:tc>
          <w:tcPr>
            <w:tcW w:w="2880" w:type="dxa"/>
          </w:tcPr>
          <w:p w14:paraId="5C28433C" w14:textId="5A082860" w:rsidR="00B708DF" w:rsidRPr="0031295E" w:rsidRDefault="00B708DF" w:rsidP="00B708DF">
            <w:pPr>
              <w:pStyle w:val="TableParagraph"/>
              <w:ind w:left="36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Patent Prosecution</w:t>
            </w:r>
          </w:p>
        </w:tc>
        <w:tc>
          <w:tcPr>
            <w:tcW w:w="1800" w:type="dxa"/>
          </w:tcPr>
          <w:p w14:paraId="0FA83CF3" w14:textId="0601E3E3" w:rsidR="00B708DF" w:rsidRPr="0031295E" w:rsidRDefault="00B708DF" w:rsidP="00B708DF">
            <w:pPr>
              <w:pStyle w:val="TableParagraph"/>
              <w:ind w:left="38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Cole</w:t>
            </w:r>
          </w:p>
        </w:tc>
        <w:tc>
          <w:tcPr>
            <w:tcW w:w="8190" w:type="dxa"/>
          </w:tcPr>
          <w:p w14:paraId="4436FC2F" w14:textId="076876BB" w:rsidR="00B708DF" w:rsidRDefault="00B708DF" w:rsidP="00B708DF">
            <w:pPr>
              <w:pStyle w:val="TableParagraph"/>
              <w:ind w:left="37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 xml:space="preserve"> ExamForge; MAX time to complete exam once opened</w:t>
            </w:r>
          </w:p>
        </w:tc>
      </w:tr>
      <w:tr w:rsidR="00B708DF" w:rsidRPr="00DD70DC" w14:paraId="6B96A4C7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1B829AC3" w14:textId="396F6A3F" w:rsidR="00B708DF" w:rsidRDefault="00B708DF" w:rsidP="00B708D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5, 2025 at 10:00 AM</w:t>
            </w:r>
          </w:p>
        </w:tc>
        <w:tc>
          <w:tcPr>
            <w:tcW w:w="1980" w:type="dxa"/>
          </w:tcPr>
          <w:p w14:paraId="7C77FB62" w14:textId="405ADDD2" w:rsidR="00B708DF" w:rsidRDefault="00B708DF" w:rsidP="00B708DF">
            <w:pPr>
              <w:pStyle w:val="TableParagraph"/>
              <w:ind w:left="42" w:right="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18, 2025 at 4:00 PM</w:t>
            </w:r>
          </w:p>
        </w:tc>
        <w:tc>
          <w:tcPr>
            <w:tcW w:w="2880" w:type="dxa"/>
          </w:tcPr>
          <w:p w14:paraId="21F3E8EC" w14:textId="0771FE43" w:rsidR="00B708DF" w:rsidRDefault="00B708DF" w:rsidP="00B708DF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Prison Law</w:t>
            </w:r>
          </w:p>
        </w:tc>
        <w:tc>
          <w:tcPr>
            <w:tcW w:w="1800" w:type="dxa"/>
          </w:tcPr>
          <w:p w14:paraId="253B6533" w14:textId="71483680" w:rsidR="00B708DF" w:rsidRDefault="00B708DF" w:rsidP="00B708DF">
            <w:pPr>
              <w:pStyle w:val="TableParagraph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Nicholson</w:t>
            </w:r>
          </w:p>
        </w:tc>
        <w:tc>
          <w:tcPr>
            <w:tcW w:w="8190" w:type="dxa"/>
          </w:tcPr>
          <w:p w14:paraId="72A62998" w14:textId="1FAE0611" w:rsidR="00B708DF" w:rsidRDefault="00B708DF" w:rsidP="00B708DF">
            <w:pPr>
              <w:pStyle w:val="TableParagraph"/>
              <w:ind w:left="37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ExamForge, MAX time to complete exam once opened</w:t>
            </w:r>
          </w:p>
        </w:tc>
      </w:tr>
      <w:tr w:rsidR="00B708DF" w:rsidRPr="00DD70DC" w14:paraId="37812B1B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3ABB5B75" w14:textId="1C350938" w:rsidR="00B708DF" w:rsidRDefault="00B708DF" w:rsidP="00B708DF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December </w:t>
            </w:r>
            <w:r w:rsidR="002F109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2025, at 10:00 AM</w:t>
            </w:r>
          </w:p>
        </w:tc>
        <w:tc>
          <w:tcPr>
            <w:tcW w:w="1980" w:type="dxa"/>
          </w:tcPr>
          <w:p w14:paraId="40B06F05" w14:textId="0DC4ACFE" w:rsidR="00B708DF" w:rsidRDefault="00B708DF" w:rsidP="00B708DF">
            <w:pPr>
              <w:pStyle w:val="TableParagraph"/>
              <w:ind w:left="42" w:right="4"/>
              <w:rPr>
                <w:spacing w:val="-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1</w:t>
            </w:r>
            <w:r w:rsidR="004F344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2025, at 9:59 AM</w:t>
            </w:r>
          </w:p>
        </w:tc>
        <w:tc>
          <w:tcPr>
            <w:tcW w:w="2880" w:type="dxa"/>
          </w:tcPr>
          <w:p w14:paraId="4B9FF2A6" w14:textId="4A68965F" w:rsidR="00B708DF" w:rsidRDefault="00B708DF" w:rsidP="00B708DF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Professional Responsibility</w:t>
            </w:r>
          </w:p>
        </w:tc>
        <w:tc>
          <w:tcPr>
            <w:tcW w:w="1800" w:type="dxa"/>
          </w:tcPr>
          <w:p w14:paraId="522CB05B" w14:textId="35D96FC5" w:rsidR="00B708DF" w:rsidRDefault="00B708DF" w:rsidP="00B708DF">
            <w:pPr>
              <w:pStyle w:val="TableParagraph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Sheehan</w:t>
            </w:r>
          </w:p>
        </w:tc>
        <w:tc>
          <w:tcPr>
            <w:tcW w:w="8190" w:type="dxa"/>
          </w:tcPr>
          <w:p w14:paraId="17767C09" w14:textId="4D9FA259" w:rsidR="00B708DF" w:rsidRDefault="00B708DF" w:rsidP="00B708DF">
            <w:pPr>
              <w:pStyle w:val="TableParagraph"/>
              <w:ind w:left="37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 xml:space="preserve"> Canvas; 2 hours to complete exam once opened</w:t>
            </w:r>
          </w:p>
        </w:tc>
      </w:tr>
      <w:tr w:rsidR="00B708DF" w:rsidRPr="00DD70DC" w14:paraId="2A169A87" w14:textId="77777777" w:rsidTr="00252410">
        <w:trPr>
          <w:gridAfter w:val="1"/>
          <w:wAfter w:w="10" w:type="dxa"/>
          <w:trHeight w:val="274"/>
        </w:trPr>
        <w:tc>
          <w:tcPr>
            <w:tcW w:w="1980" w:type="dxa"/>
          </w:tcPr>
          <w:p w14:paraId="459D615A" w14:textId="05F22594" w:rsidR="00B708DF" w:rsidRDefault="00B708DF" w:rsidP="00B708DF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9, 2025, at 10:00 AM</w:t>
            </w:r>
          </w:p>
        </w:tc>
        <w:tc>
          <w:tcPr>
            <w:tcW w:w="1980" w:type="dxa"/>
          </w:tcPr>
          <w:p w14:paraId="41AC9E36" w14:textId="429BCEC9" w:rsidR="00B708DF" w:rsidRDefault="00B708DF" w:rsidP="00B708DF">
            <w:pPr>
              <w:pStyle w:val="TableParagraph"/>
              <w:ind w:left="42" w:right="4"/>
              <w:rPr>
                <w:spacing w:val="-5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December 12, 2025, at 6:00 PM</w:t>
            </w:r>
          </w:p>
        </w:tc>
        <w:tc>
          <w:tcPr>
            <w:tcW w:w="2880" w:type="dxa"/>
          </w:tcPr>
          <w:p w14:paraId="163E5DFA" w14:textId="7390BB79" w:rsidR="00B708DF" w:rsidRDefault="00B708DF" w:rsidP="00B708DF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Trademark Law</w:t>
            </w:r>
          </w:p>
        </w:tc>
        <w:tc>
          <w:tcPr>
            <w:tcW w:w="1800" w:type="dxa"/>
          </w:tcPr>
          <w:p w14:paraId="71A809EC" w14:textId="783F041A" w:rsidR="00B708DF" w:rsidRDefault="00B708DF" w:rsidP="00B708DF">
            <w:pPr>
              <w:pStyle w:val="TableParagraph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Hartz</w:t>
            </w:r>
          </w:p>
        </w:tc>
        <w:tc>
          <w:tcPr>
            <w:tcW w:w="8190" w:type="dxa"/>
          </w:tcPr>
          <w:p w14:paraId="56919539" w14:textId="002415F0" w:rsidR="00B708DF" w:rsidRDefault="00B708DF" w:rsidP="00B708DF">
            <w:pPr>
              <w:pStyle w:val="TableParagraph"/>
              <w:ind w:left="37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 xml:space="preserve"> ExamForge; MAX time to complete exam once opened</w:t>
            </w:r>
          </w:p>
        </w:tc>
      </w:tr>
    </w:tbl>
    <w:p w14:paraId="088BAE3E" w14:textId="77777777" w:rsidR="007A51D9" w:rsidRDefault="007A51D9" w:rsidP="001A5F3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21B1D93" w14:textId="77777777" w:rsidR="007A51D9" w:rsidRDefault="007A51D9" w:rsidP="001A5F3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1CE2457" w14:textId="3E893DF8" w:rsidR="001A5F32" w:rsidRPr="00DD70DC" w:rsidRDefault="00E932FE" w:rsidP="001A5F3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D70DC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1A5F32" w:rsidRPr="00DD70DC">
        <w:rPr>
          <w:rFonts w:asciiTheme="minorHAnsi" w:hAnsiTheme="minorHAnsi" w:cstheme="minorHAnsi"/>
          <w:b/>
          <w:bCs/>
          <w:sz w:val="28"/>
          <w:szCs w:val="28"/>
        </w:rPr>
        <w:t xml:space="preserve">  NON-EXAM COURSES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0"/>
        <w:gridCol w:w="6120"/>
        <w:gridCol w:w="6110"/>
      </w:tblGrid>
      <w:tr w:rsidR="00DC73B6" w:rsidRPr="00DD70DC" w14:paraId="49CAE93D" w14:textId="77777777" w:rsidTr="00252410">
        <w:trPr>
          <w:trHeight w:val="318"/>
        </w:trPr>
        <w:tc>
          <w:tcPr>
            <w:tcW w:w="603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6C656E12" w14:textId="77777777" w:rsidR="00DC73B6" w:rsidRPr="00DD70DC" w:rsidRDefault="00DC73B6" w:rsidP="00004FD3">
            <w:pPr>
              <w:pStyle w:val="TableParagraph"/>
              <w:spacing w:before="14" w:line="304" w:lineRule="exact"/>
              <w:ind w:left="54"/>
              <w:rPr>
                <w:rFonts w:asciiTheme="minorHAnsi" w:hAnsiTheme="minorHAnsi" w:cstheme="minorHAnsi"/>
                <w:b/>
                <w:sz w:val="26"/>
              </w:rPr>
            </w:pPr>
            <w:r w:rsidRPr="00DD70DC">
              <w:rPr>
                <w:rFonts w:asciiTheme="minorHAnsi" w:hAnsiTheme="minorHAnsi" w:cstheme="minorHAnsi"/>
                <w:b/>
                <w:sz w:val="26"/>
              </w:rPr>
              <w:t>Course</w:t>
            </w:r>
            <w:r w:rsidRPr="00DD70DC">
              <w:rPr>
                <w:rFonts w:asciiTheme="minorHAnsi" w:hAnsiTheme="minorHAnsi" w:cstheme="minorHAnsi"/>
                <w:b/>
                <w:spacing w:val="5"/>
                <w:sz w:val="26"/>
              </w:rPr>
              <w:t xml:space="preserve"> </w:t>
            </w:r>
            <w:r w:rsidRPr="00DD70DC">
              <w:rPr>
                <w:rFonts w:asciiTheme="minorHAnsi" w:hAnsiTheme="minorHAnsi" w:cstheme="minorHAnsi"/>
                <w:b/>
                <w:spacing w:val="-4"/>
                <w:sz w:val="26"/>
              </w:rPr>
              <w:t>Name</w:t>
            </w:r>
          </w:p>
        </w:tc>
        <w:tc>
          <w:tcPr>
            <w:tcW w:w="61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A3C9411" w14:textId="77777777" w:rsidR="00DC73B6" w:rsidRPr="00DD70DC" w:rsidRDefault="00DC73B6" w:rsidP="00004FD3">
            <w:pPr>
              <w:pStyle w:val="TableParagraph"/>
              <w:spacing w:before="14" w:line="304" w:lineRule="exact"/>
              <w:ind w:left="55"/>
              <w:rPr>
                <w:rFonts w:asciiTheme="minorHAnsi" w:hAnsiTheme="minorHAnsi" w:cstheme="minorHAnsi"/>
                <w:b/>
                <w:sz w:val="26"/>
              </w:rPr>
            </w:pPr>
            <w:r w:rsidRPr="00DD70DC">
              <w:rPr>
                <w:rFonts w:asciiTheme="minorHAnsi" w:hAnsiTheme="minorHAnsi" w:cstheme="minorHAnsi"/>
                <w:b/>
                <w:sz w:val="26"/>
              </w:rPr>
              <w:t>Lead</w:t>
            </w:r>
            <w:r w:rsidRPr="00DD70DC">
              <w:rPr>
                <w:rFonts w:asciiTheme="minorHAnsi" w:hAnsiTheme="minorHAnsi" w:cstheme="minorHAnsi"/>
                <w:b/>
                <w:spacing w:val="3"/>
                <w:sz w:val="26"/>
              </w:rPr>
              <w:t xml:space="preserve"> </w:t>
            </w:r>
            <w:r w:rsidRPr="00DD70DC">
              <w:rPr>
                <w:rFonts w:asciiTheme="minorHAnsi" w:hAnsiTheme="minorHAnsi" w:cstheme="minorHAnsi"/>
                <w:b/>
                <w:spacing w:val="-2"/>
                <w:sz w:val="26"/>
              </w:rPr>
              <w:t>Professor</w:t>
            </w:r>
          </w:p>
        </w:tc>
        <w:tc>
          <w:tcPr>
            <w:tcW w:w="611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FE40619" w14:textId="77777777" w:rsidR="00DC73B6" w:rsidRPr="00DD70DC" w:rsidRDefault="00DC73B6" w:rsidP="00004FD3">
            <w:pPr>
              <w:pStyle w:val="TableParagraph"/>
              <w:spacing w:before="14" w:line="304" w:lineRule="exact"/>
              <w:ind w:left="55"/>
              <w:rPr>
                <w:rFonts w:asciiTheme="minorHAnsi" w:hAnsiTheme="minorHAnsi" w:cstheme="minorHAnsi"/>
                <w:b/>
                <w:sz w:val="26"/>
              </w:rPr>
            </w:pPr>
            <w:r w:rsidRPr="00DD70DC">
              <w:rPr>
                <w:rFonts w:asciiTheme="minorHAnsi" w:hAnsiTheme="minorHAnsi" w:cstheme="minorHAnsi"/>
                <w:b/>
                <w:sz w:val="26"/>
              </w:rPr>
              <w:t>Exam</w:t>
            </w:r>
            <w:r w:rsidRPr="00DD70DC">
              <w:rPr>
                <w:rFonts w:asciiTheme="minorHAnsi" w:hAnsiTheme="minorHAnsi" w:cstheme="minorHAnsi"/>
                <w:b/>
                <w:spacing w:val="8"/>
                <w:sz w:val="26"/>
              </w:rPr>
              <w:t xml:space="preserve"> </w:t>
            </w:r>
            <w:r w:rsidRPr="00DD70DC">
              <w:rPr>
                <w:rFonts w:asciiTheme="minorHAnsi" w:hAnsiTheme="minorHAnsi" w:cstheme="minorHAnsi"/>
                <w:b/>
                <w:spacing w:val="-2"/>
                <w:sz w:val="26"/>
              </w:rPr>
              <w:t>Format/Notes</w:t>
            </w:r>
          </w:p>
        </w:tc>
      </w:tr>
      <w:tr w:rsidR="00930686" w:rsidRPr="00F1772D" w14:paraId="6AE51505" w14:textId="77777777" w:rsidTr="00252410">
        <w:trPr>
          <w:trHeight w:val="318"/>
        </w:trPr>
        <w:tc>
          <w:tcPr>
            <w:tcW w:w="6030" w:type="dxa"/>
          </w:tcPr>
          <w:p w14:paraId="211969A0" w14:textId="7846800C" w:rsidR="00930686" w:rsidRPr="00B11B90" w:rsidRDefault="00930686" w:rsidP="0093068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35BDA">
              <w:rPr>
                <w:rFonts w:asciiTheme="minorHAnsi" w:hAnsiTheme="minorHAnsi" w:cstheme="minorHAnsi"/>
                <w:sz w:val="20"/>
                <w:szCs w:val="20"/>
              </w:rPr>
              <w:t>Appellate Practice</w:t>
            </w:r>
          </w:p>
        </w:tc>
        <w:tc>
          <w:tcPr>
            <w:tcW w:w="6120" w:type="dxa"/>
          </w:tcPr>
          <w:p w14:paraId="66F5F404" w14:textId="43AB3316" w:rsidR="00930686" w:rsidRPr="00B11B90" w:rsidRDefault="00930686" w:rsidP="00930686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35BDA">
              <w:rPr>
                <w:rFonts w:asciiTheme="minorHAnsi" w:hAnsiTheme="minorHAnsi" w:cstheme="minorHAnsi"/>
                <w:sz w:val="20"/>
                <w:szCs w:val="20"/>
              </w:rPr>
              <w:t>All sections</w:t>
            </w:r>
          </w:p>
        </w:tc>
        <w:tc>
          <w:tcPr>
            <w:tcW w:w="6110" w:type="dxa"/>
          </w:tcPr>
          <w:p w14:paraId="049F35F1" w14:textId="19D3AE08" w:rsidR="00930686" w:rsidRPr="00B11B90" w:rsidRDefault="00930686" w:rsidP="00930686">
            <w:pPr>
              <w:pStyle w:val="TableParagraph"/>
              <w:ind w:lef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A35BDA">
              <w:rPr>
                <w:rFonts w:asciiTheme="minorHAnsi" w:hAnsiTheme="minorHAnsi" w:cstheme="minorHAnsi"/>
                <w:sz w:val="20"/>
                <w:szCs w:val="20"/>
              </w:rPr>
              <w:t>All - No exam</w:t>
            </w:r>
          </w:p>
        </w:tc>
      </w:tr>
      <w:tr w:rsidR="00930686" w:rsidRPr="00F1772D" w14:paraId="1AD1CF28" w14:textId="77777777" w:rsidTr="00252410">
        <w:trPr>
          <w:trHeight w:val="318"/>
        </w:trPr>
        <w:tc>
          <w:tcPr>
            <w:tcW w:w="6030" w:type="dxa"/>
          </w:tcPr>
          <w:p w14:paraId="5EA66227" w14:textId="7A173A58" w:rsidR="00930686" w:rsidRPr="00B11B90" w:rsidRDefault="00930686" w:rsidP="0093068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Clinics &amp; Externships</w:t>
            </w:r>
          </w:p>
        </w:tc>
        <w:tc>
          <w:tcPr>
            <w:tcW w:w="6120" w:type="dxa"/>
          </w:tcPr>
          <w:p w14:paraId="30105BF8" w14:textId="682647B7" w:rsidR="00930686" w:rsidRPr="00B11B90" w:rsidRDefault="00930686" w:rsidP="00930686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All sections</w:t>
            </w:r>
          </w:p>
        </w:tc>
        <w:tc>
          <w:tcPr>
            <w:tcW w:w="6110" w:type="dxa"/>
          </w:tcPr>
          <w:p w14:paraId="7EA4FED9" w14:textId="1F9A1A2A" w:rsidR="00930686" w:rsidRPr="00B11B90" w:rsidRDefault="00930686" w:rsidP="00930686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All - No exam</w:t>
            </w:r>
          </w:p>
        </w:tc>
      </w:tr>
      <w:tr w:rsidR="00930686" w:rsidRPr="00F1772D" w14:paraId="03946AB7" w14:textId="77777777" w:rsidTr="00252410">
        <w:trPr>
          <w:trHeight w:val="318"/>
        </w:trPr>
        <w:tc>
          <w:tcPr>
            <w:tcW w:w="6030" w:type="dxa"/>
          </w:tcPr>
          <w:p w14:paraId="21501BAC" w14:textId="75EA7933" w:rsidR="00930686" w:rsidRPr="00B11B90" w:rsidRDefault="00930686" w:rsidP="0093068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Contract Drafting</w:t>
            </w:r>
          </w:p>
        </w:tc>
        <w:tc>
          <w:tcPr>
            <w:tcW w:w="6120" w:type="dxa"/>
          </w:tcPr>
          <w:p w14:paraId="194249DD" w14:textId="3F387F5B" w:rsidR="00930686" w:rsidRPr="00B11B90" w:rsidRDefault="00930686" w:rsidP="00930686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All sections</w:t>
            </w:r>
          </w:p>
        </w:tc>
        <w:tc>
          <w:tcPr>
            <w:tcW w:w="6110" w:type="dxa"/>
          </w:tcPr>
          <w:p w14:paraId="1F18557D" w14:textId="757A9A33" w:rsidR="00930686" w:rsidRPr="00B11B90" w:rsidRDefault="00930686" w:rsidP="00930686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All - No exam</w:t>
            </w:r>
          </w:p>
        </w:tc>
      </w:tr>
      <w:tr w:rsidR="00930686" w:rsidRPr="00F1772D" w14:paraId="4A919394" w14:textId="77777777" w:rsidTr="00252410">
        <w:trPr>
          <w:trHeight w:val="318"/>
        </w:trPr>
        <w:tc>
          <w:tcPr>
            <w:tcW w:w="6030" w:type="dxa"/>
          </w:tcPr>
          <w:p w14:paraId="30BBF84A" w14:textId="342562B3" w:rsidR="00930686" w:rsidRPr="00B11B90" w:rsidRDefault="00930686" w:rsidP="0093068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35BDA">
              <w:rPr>
                <w:rFonts w:asciiTheme="minorHAnsi" w:hAnsiTheme="minorHAnsi" w:cstheme="minorHAnsi"/>
                <w:sz w:val="20"/>
                <w:szCs w:val="20"/>
              </w:rPr>
              <w:t>Interviewing and Counseling</w:t>
            </w:r>
          </w:p>
        </w:tc>
        <w:tc>
          <w:tcPr>
            <w:tcW w:w="6120" w:type="dxa"/>
          </w:tcPr>
          <w:p w14:paraId="3631044D" w14:textId="19484EF6" w:rsidR="00930686" w:rsidRPr="00B11B90" w:rsidRDefault="00930686" w:rsidP="00930686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35BDA">
              <w:rPr>
                <w:rFonts w:asciiTheme="minorHAnsi" w:hAnsiTheme="minorHAnsi" w:cstheme="minorHAnsi"/>
                <w:sz w:val="20"/>
                <w:szCs w:val="20"/>
              </w:rPr>
              <w:t>All sections</w:t>
            </w:r>
          </w:p>
        </w:tc>
        <w:tc>
          <w:tcPr>
            <w:tcW w:w="6110" w:type="dxa"/>
          </w:tcPr>
          <w:p w14:paraId="117EDA83" w14:textId="0609F65B" w:rsidR="00930686" w:rsidRPr="00B11B90" w:rsidRDefault="00930686" w:rsidP="00930686">
            <w:pPr>
              <w:pStyle w:val="TableParagraph"/>
              <w:ind w:lef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A35BDA">
              <w:rPr>
                <w:rFonts w:asciiTheme="minorHAnsi" w:hAnsiTheme="minorHAnsi" w:cstheme="minorHAnsi"/>
                <w:sz w:val="20"/>
                <w:szCs w:val="20"/>
              </w:rPr>
              <w:t>All - No exam</w:t>
            </w:r>
          </w:p>
        </w:tc>
      </w:tr>
      <w:tr w:rsidR="00930686" w:rsidRPr="00F1772D" w14:paraId="68EC4C0B" w14:textId="77777777" w:rsidTr="00252410">
        <w:trPr>
          <w:trHeight w:val="318"/>
        </w:trPr>
        <w:tc>
          <w:tcPr>
            <w:tcW w:w="6030" w:type="dxa"/>
          </w:tcPr>
          <w:p w14:paraId="352B3F46" w14:textId="496B71F7" w:rsidR="00930686" w:rsidRPr="00B11B90" w:rsidRDefault="00930686" w:rsidP="0093068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Responsible Lawyering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I, LCA I &amp; Legal Research I</w:t>
            </w:r>
          </w:p>
        </w:tc>
        <w:tc>
          <w:tcPr>
            <w:tcW w:w="6120" w:type="dxa"/>
          </w:tcPr>
          <w:p w14:paraId="572730AD" w14:textId="3620A781" w:rsidR="00930686" w:rsidRPr="00B11B90" w:rsidRDefault="00930686" w:rsidP="00930686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All sections</w:t>
            </w:r>
          </w:p>
        </w:tc>
        <w:tc>
          <w:tcPr>
            <w:tcW w:w="6110" w:type="dxa"/>
          </w:tcPr>
          <w:p w14:paraId="15834B4B" w14:textId="58719885" w:rsidR="00930686" w:rsidRPr="00B11B90" w:rsidRDefault="00930686" w:rsidP="00930686">
            <w:pPr>
              <w:pStyle w:val="TableParagraph"/>
              <w:ind w:lef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All - No exam</w:t>
            </w:r>
          </w:p>
        </w:tc>
      </w:tr>
      <w:tr w:rsidR="00930686" w:rsidRPr="00F1772D" w14:paraId="6CF2AD23" w14:textId="77777777" w:rsidTr="00252410">
        <w:trPr>
          <w:trHeight w:val="318"/>
        </w:trPr>
        <w:tc>
          <w:tcPr>
            <w:tcW w:w="6030" w:type="dxa"/>
          </w:tcPr>
          <w:p w14:paraId="34CE71DE" w14:textId="44562714" w:rsidR="00930686" w:rsidRPr="00B11B90" w:rsidRDefault="00930686" w:rsidP="0093068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Law Reviews</w:t>
            </w:r>
          </w:p>
        </w:tc>
        <w:tc>
          <w:tcPr>
            <w:tcW w:w="6120" w:type="dxa"/>
          </w:tcPr>
          <w:p w14:paraId="6EF328B6" w14:textId="38261258" w:rsidR="00930686" w:rsidRPr="00B11B90" w:rsidRDefault="00930686" w:rsidP="00930686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All sections</w:t>
            </w:r>
          </w:p>
        </w:tc>
        <w:tc>
          <w:tcPr>
            <w:tcW w:w="6110" w:type="dxa"/>
          </w:tcPr>
          <w:p w14:paraId="016DD0DF" w14:textId="279A78E9" w:rsidR="00930686" w:rsidRPr="00B11B90" w:rsidRDefault="00930686" w:rsidP="00930686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All - No exam</w:t>
            </w:r>
          </w:p>
        </w:tc>
      </w:tr>
      <w:tr w:rsidR="00930686" w:rsidRPr="00F1772D" w14:paraId="362DC425" w14:textId="77777777" w:rsidTr="00252410">
        <w:trPr>
          <w:trHeight w:val="318"/>
        </w:trPr>
        <w:tc>
          <w:tcPr>
            <w:tcW w:w="6030" w:type="dxa"/>
          </w:tcPr>
          <w:p w14:paraId="3B0D9FEF" w14:textId="24D6FDF8" w:rsidR="00930686" w:rsidRPr="00B11B90" w:rsidRDefault="00930686" w:rsidP="0093068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Litigation Drafting</w:t>
            </w:r>
          </w:p>
        </w:tc>
        <w:tc>
          <w:tcPr>
            <w:tcW w:w="6120" w:type="dxa"/>
          </w:tcPr>
          <w:p w14:paraId="14BD64E6" w14:textId="66D9D002" w:rsidR="00930686" w:rsidRPr="00B11B90" w:rsidRDefault="00930686" w:rsidP="00930686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All sections</w:t>
            </w:r>
          </w:p>
        </w:tc>
        <w:tc>
          <w:tcPr>
            <w:tcW w:w="6110" w:type="dxa"/>
          </w:tcPr>
          <w:p w14:paraId="40D49390" w14:textId="4D0DD06A" w:rsidR="00930686" w:rsidRPr="00B11B90" w:rsidRDefault="00930686" w:rsidP="00930686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All - No exam</w:t>
            </w:r>
          </w:p>
        </w:tc>
      </w:tr>
      <w:tr w:rsidR="00930686" w:rsidRPr="00F1772D" w14:paraId="1E1D6383" w14:textId="77777777" w:rsidTr="00252410">
        <w:trPr>
          <w:trHeight w:val="318"/>
        </w:trPr>
        <w:tc>
          <w:tcPr>
            <w:tcW w:w="6030" w:type="dxa"/>
          </w:tcPr>
          <w:p w14:paraId="7F11F64B" w14:textId="78EB0B54" w:rsidR="00930686" w:rsidRPr="00B11B90" w:rsidRDefault="00930686" w:rsidP="0093068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Moot Court Competitions</w:t>
            </w:r>
          </w:p>
        </w:tc>
        <w:tc>
          <w:tcPr>
            <w:tcW w:w="6120" w:type="dxa"/>
          </w:tcPr>
          <w:p w14:paraId="6F22869E" w14:textId="095F54D1" w:rsidR="00930686" w:rsidRPr="00B11B90" w:rsidRDefault="00930686" w:rsidP="00930686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All sections</w:t>
            </w:r>
          </w:p>
        </w:tc>
        <w:tc>
          <w:tcPr>
            <w:tcW w:w="6110" w:type="dxa"/>
          </w:tcPr>
          <w:p w14:paraId="1A93407B" w14:textId="7C57F2D0" w:rsidR="00930686" w:rsidRPr="00B11B90" w:rsidRDefault="00930686" w:rsidP="00930686">
            <w:pPr>
              <w:pStyle w:val="TableParagraph"/>
              <w:ind w:lef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All - No exam</w:t>
            </w:r>
          </w:p>
        </w:tc>
      </w:tr>
      <w:tr w:rsidR="00930686" w:rsidRPr="00F1772D" w14:paraId="3998DAC6" w14:textId="77777777" w:rsidTr="00252410">
        <w:trPr>
          <w:trHeight w:val="318"/>
        </w:trPr>
        <w:tc>
          <w:tcPr>
            <w:tcW w:w="6030" w:type="dxa"/>
          </w:tcPr>
          <w:p w14:paraId="63E3A317" w14:textId="17F9C1F4" w:rsidR="00930686" w:rsidRPr="00B11B90" w:rsidRDefault="00930686" w:rsidP="0093068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Criminal Procedure Advocacy Skills</w:t>
            </w:r>
          </w:p>
        </w:tc>
        <w:tc>
          <w:tcPr>
            <w:tcW w:w="6120" w:type="dxa"/>
          </w:tcPr>
          <w:p w14:paraId="2EF4A2F7" w14:textId="742C5092" w:rsidR="00930686" w:rsidRPr="00B11B90" w:rsidRDefault="00CA5D7C" w:rsidP="00930686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Parr</w:t>
            </w:r>
          </w:p>
        </w:tc>
        <w:tc>
          <w:tcPr>
            <w:tcW w:w="6110" w:type="dxa"/>
          </w:tcPr>
          <w:p w14:paraId="7A1CB000" w14:textId="07DFBC1A" w:rsidR="00930686" w:rsidRPr="00B11B90" w:rsidRDefault="00930686" w:rsidP="00930686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w w:val="105"/>
                <w:sz w:val="20"/>
                <w:szCs w:val="20"/>
              </w:rPr>
              <w:t>No exam</w:t>
            </w:r>
          </w:p>
        </w:tc>
      </w:tr>
      <w:tr w:rsidR="00930686" w:rsidRPr="00F1772D" w14:paraId="3F599547" w14:textId="77777777" w:rsidTr="00252410">
        <w:trPr>
          <w:trHeight w:val="318"/>
        </w:trPr>
        <w:tc>
          <w:tcPr>
            <w:tcW w:w="6030" w:type="dxa"/>
          </w:tcPr>
          <w:p w14:paraId="3DE710B6" w14:textId="797721B3" w:rsidR="00930686" w:rsidRPr="00B11B90" w:rsidRDefault="001C0359" w:rsidP="0093068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International Human Rights Law</w:t>
            </w:r>
          </w:p>
        </w:tc>
        <w:tc>
          <w:tcPr>
            <w:tcW w:w="6120" w:type="dxa"/>
          </w:tcPr>
          <w:p w14:paraId="6478E397" w14:textId="585D4CF4" w:rsidR="00930686" w:rsidRPr="00B11B90" w:rsidRDefault="001C0359" w:rsidP="001C03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Bishop</w:t>
            </w:r>
          </w:p>
        </w:tc>
        <w:tc>
          <w:tcPr>
            <w:tcW w:w="6110" w:type="dxa"/>
          </w:tcPr>
          <w:p w14:paraId="0CC01105" w14:textId="0028607D" w:rsidR="00930686" w:rsidRPr="00B11B90" w:rsidRDefault="00930686" w:rsidP="00930686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w w:val="105"/>
                <w:sz w:val="20"/>
                <w:szCs w:val="20"/>
              </w:rPr>
              <w:t>No exam</w:t>
            </w:r>
          </w:p>
        </w:tc>
      </w:tr>
      <w:tr w:rsidR="006C37B4" w:rsidRPr="00F1772D" w14:paraId="7F32A09E" w14:textId="77777777" w:rsidTr="00252410">
        <w:trPr>
          <w:trHeight w:val="318"/>
        </w:trPr>
        <w:tc>
          <w:tcPr>
            <w:tcW w:w="6030" w:type="dxa"/>
          </w:tcPr>
          <w:p w14:paraId="6B02420E" w14:textId="5C22411B" w:rsidR="006C37B4" w:rsidRDefault="006C37B4" w:rsidP="0093068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Intro to the American Legal System</w:t>
            </w:r>
          </w:p>
        </w:tc>
        <w:tc>
          <w:tcPr>
            <w:tcW w:w="6120" w:type="dxa"/>
          </w:tcPr>
          <w:p w14:paraId="50ACF325" w14:textId="6B00C1FA" w:rsidR="006C37B4" w:rsidRDefault="006C37B4" w:rsidP="001C03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Wilson</w:t>
            </w:r>
          </w:p>
        </w:tc>
        <w:tc>
          <w:tcPr>
            <w:tcW w:w="6110" w:type="dxa"/>
          </w:tcPr>
          <w:p w14:paraId="15F8A730" w14:textId="22EB249E" w:rsidR="006C37B4" w:rsidRPr="00B11B90" w:rsidRDefault="006C37B4" w:rsidP="00930686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No exam</w:t>
            </w:r>
          </w:p>
        </w:tc>
      </w:tr>
      <w:tr w:rsidR="00247150" w:rsidRPr="00F1772D" w14:paraId="4DD30896" w14:textId="77777777" w:rsidTr="00252410">
        <w:trPr>
          <w:trHeight w:val="318"/>
        </w:trPr>
        <w:tc>
          <w:tcPr>
            <w:tcW w:w="6030" w:type="dxa"/>
          </w:tcPr>
          <w:p w14:paraId="166C1BF9" w14:textId="54EDFE39" w:rsidR="00247150" w:rsidRDefault="00247150" w:rsidP="0093068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Legal Research for LLM Students</w:t>
            </w:r>
          </w:p>
        </w:tc>
        <w:tc>
          <w:tcPr>
            <w:tcW w:w="6120" w:type="dxa"/>
          </w:tcPr>
          <w:p w14:paraId="4C79D0D6" w14:textId="7A6CD92F" w:rsidR="00247150" w:rsidRDefault="007225B4" w:rsidP="0024715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150">
              <w:rPr>
                <w:rFonts w:asciiTheme="minorHAnsi" w:hAnsiTheme="minorHAnsi" w:cstheme="minorHAnsi"/>
                <w:sz w:val="20"/>
                <w:szCs w:val="20"/>
              </w:rPr>
              <w:t>Sullivan</w:t>
            </w:r>
            <w:r w:rsidR="00BC257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110" w:type="dxa"/>
          </w:tcPr>
          <w:p w14:paraId="784D701D" w14:textId="31C59092" w:rsidR="00247150" w:rsidRDefault="00247150" w:rsidP="00930686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No exam</w:t>
            </w:r>
          </w:p>
        </w:tc>
      </w:tr>
      <w:tr w:rsidR="0026624F" w:rsidRPr="00F1772D" w14:paraId="2791FBFB" w14:textId="77777777" w:rsidTr="00252410">
        <w:trPr>
          <w:trHeight w:val="318"/>
        </w:trPr>
        <w:tc>
          <w:tcPr>
            <w:tcW w:w="6030" w:type="dxa"/>
          </w:tcPr>
          <w:p w14:paraId="1354B10C" w14:textId="7A5C95D9" w:rsidR="0026624F" w:rsidRDefault="0026624F" w:rsidP="0093068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LLM Legal Writing &amp; Analysis</w:t>
            </w:r>
          </w:p>
        </w:tc>
        <w:tc>
          <w:tcPr>
            <w:tcW w:w="6120" w:type="dxa"/>
          </w:tcPr>
          <w:p w14:paraId="3318D035" w14:textId="2E88C853" w:rsidR="0026624F" w:rsidRDefault="007225B4" w:rsidP="0024715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6624F">
              <w:rPr>
                <w:rFonts w:asciiTheme="minorHAnsi" w:hAnsiTheme="minorHAnsi" w:cstheme="minorHAnsi"/>
                <w:sz w:val="20"/>
                <w:szCs w:val="20"/>
              </w:rPr>
              <w:t>Berfanger</w:t>
            </w:r>
          </w:p>
        </w:tc>
        <w:tc>
          <w:tcPr>
            <w:tcW w:w="6110" w:type="dxa"/>
          </w:tcPr>
          <w:p w14:paraId="59F85998" w14:textId="30B88C19" w:rsidR="0026624F" w:rsidRDefault="0026624F" w:rsidP="00930686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No exam</w:t>
            </w:r>
          </w:p>
        </w:tc>
      </w:tr>
      <w:tr w:rsidR="0026624F" w:rsidRPr="00F1772D" w14:paraId="4AA955D9" w14:textId="77777777" w:rsidTr="00252410">
        <w:trPr>
          <w:trHeight w:val="318"/>
        </w:trPr>
        <w:tc>
          <w:tcPr>
            <w:tcW w:w="6030" w:type="dxa"/>
          </w:tcPr>
          <w:p w14:paraId="20C3A168" w14:textId="43CB2B9D" w:rsidR="0026624F" w:rsidRDefault="0026624F" w:rsidP="002662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Law Practice Management</w:t>
            </w:r>
          </w:p>
        </w:tc>
        <w:tc>
          <w:tcPr>
            <w:tcW w:w="6120" w:type="dxa"/>
          </w:tcPr>
          <w:p w14:paraId="0C13DF83" w14:textId="334FDE2C" w:rsidR="0026624F" w:rsidRDefault="007225B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6624F" w:rsidRPr="00B11B90">
              <w:rPr>
                <w:rFonts w:asciiTheme="minorHAnsi" w:hAnsiTheme="minorHAnsi" w:cstheme="minorHAnsi"/>
                <w:sz w:val="20"/>
                <w:szCs w:val="20"/>
              </w:rPr>
              <w:t>Thompson</w:t>
            </w:r>
            <w:r w:rsidR="00F13104">
              <w:rPr>
                <w:rFonts w:asciiTheme="minorHAnsi" w:hAnsiTheme="minorHAnsi" w:cstheme="minorHAnsi"/>
                <w:sz w:val="20"/>
                <w:szCs w:val="20"/>
              </w:rPr>
              <w:t xml:space="preserve"> Osborn</w:t>
            </w:r>
          </w:p>
        </w:tc>
        <w:tc>
          <w:tcPr>
            <w:tcW w:w="6110" w:type="dxa"/>
          </w:tcPr>
          <w:p w14:paraId="71725810" w14:textId="2BD7D24A" w:rsidR="0026624F" w:rsidRDefault="0026624F" w:rsidP="0026624F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No exam</w:t>
            </w:r>
          </w:p>
        </w:tc>
      </w:tr>
      <w:tr w:rsidR="0026624F" w:rsidRPr="00F1772D" w14:paraId="2DFDF3D4" w14:textId="77777777" w:rsidTr="00252410">
        <w:trPr>
          <w:trHeight w:val="318"/>
        </w:trPr>
        <w:tc>
          <w:tcPr>
            <w:tcW w:w="6030" w:type="dxa"/>
          </w:tcPr>
          <w:p w14:paraId="26BB035A" w14:textId="11AB249F" w:rsidR="0026624F" w:rsidRDefault="0026624F" w:rsidP="002662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 xml:space="preserve">Mediation </w:t>
            </w:r>
          </w:p>
        </w:tc>
        <w:tc>
          <w:tcPr>
            <w:tcW w:w="6120" w:type="dxa"/>
          </w:tcPr>
          <w:p w14:paraId="6F7C56C1" w14:textId="6CF2C0BC" w:rsidR="0026624F" w:rsidRDefault="007225B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6624F" w:rsidRPr="00B11B90">
              <w:rPr>
                <w:rFonts w:asciiTheme="minorHAnsi" w:hAnsiTheme="minorHAnsi" w:cstheme="minorHAnsi"/>
                <w:sz w:val="20"/>
                <w:szCs w:val="20"/>
              </w:rPr>
              <w:t>Griffith</w:t>
            </w:r>
          </w:p>
        </w:tc>
        <w:tc>
          <w:tcPr>
            <w:tcW w:w="6110" w:type="dxa"/>
          </w:tcPr>
          <w:p w14:paraId="101919C2" w14:textId="79833761" w:rsidR="0026624F" w:rsidRDefault="0026624F" w:rsidP="0026624F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No exam</w:t>
            </w:r>
          </w:p>
        </w:tc>
      </w:tr>
      <w:tr w:rsidR="0026624F" w:rsidRPr="00F1772D" w14:paraId="029777A0" w14:textId="77777777" w:rsidTr="00252410">
        <w:trPr>
          <w:trHeight w:val="318"/>
        </w:trPr>
        <w:tc>
          <w:tcPr>
            <w:tcW w:w="6030" w:type="dxa"/>
          </w:tcPr>
          <w:p w14:paraId="14E481C0" w14:textId="374D883C" w:rsidR="0026624F" w:rsidRDefault="0026624F" w:rsidP="002662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Negotiations</w:t>
            </w:r>
          </w:p>
        </w:tc>
        <w:tc>
          <w:tcPr>
            <w:tcW w:w="6120" w:type="dxa"/>
          </w:tcPr>
          <w:p w14:paraId="1D525EFF" w14:textId="179914BA" w:rsidR="0026624F" w:rsidRDefault="007225B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Brinkerhoff</w:t>
            </w:r>
            <w:r w:rsidR="004654F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C46141">
              <w:rPr>
                <w:rFonts w:asciiTheme="minorHAnsi" w:hAnsiTheme="minorHAnsi" w:cstheme="minorHAnsi"/>
                <w:sz w:val="20"/>
                <w:szCs w:val="20"/>
              </w:rPr>
              <w:t>Joseph</w:t>
            </w:r>
          </w:p>
        </w:tc>
        <w:tc>
          <w:tcPr>
            <w:tcW w:w="6110" w:type="dxa"/>
          </w:tcPr>
          <w:p w14:paraId="7C13119C" w14:textId="20CAAE1F" w:rsidR="0026624F" w:rsidRDefault="00F13104" w:rsidP="0026624F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No exam</w:t>
            </w:r>
          </w:p>
        </w:tc>
      </w:tr>
      <w:tr w:rsidR="0026624F" w:rsidRPr="00F1772D" w14:paraId="5D5977C6" w14:textId="77777777" w:rsidTr="00252410">
        <w:trPr>
          <w:trHeight w:val="318"/>
        </w:trPr>
        <w:tc>
          <w:tcPr>
            <w:tcW w:w="6030" w:type="dxa"/>
          </w:tcPr>
          <w:p w14:paraId="3B81D038" w14:textId="5B34AA91" w:rsidR="0026624F" w:rsidRPr="00B11B90" w:rsidRDefault="0026624F" w:rsidP="002662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Negotiations - International</w:t>
            </w:r>
          </w:p>
        </w:tc>
        <w:tc>
          <w:tcPr>
            <w:tcW w:w="6120" w:type="dxa"/>
          </w:tcPr>
          <w:p w14:paraId="7E1DD466" w14:textId="1D49AB9B" w:rsidR="0026624F" w:rsidRPr="00B11B90" w:rsidRDefault="00D97D7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6624F">
              <w:rPr>
                <w:rFonts w:asciiTheme="minorHAnsi" w:hAnsiTheme="minorHAnsi" w:cstheme="minorHAnsi"/>
                <w:sz w:val="20"/>
                <w:szCs w:val="20"/>
              </w:rPr>
              <w:t>Adams</w:t>
            </w:r>
          </w:p>
        </w:tc>
        <w:tc>
          <w:tcPr>
            <w:tcW w:w="6110" w:type="dxa"/>
          </w:tcPr>
          <w:p w14:paraId="596A4803" w14:textId="7F16C019" w:rsidR="0026624F" w:rsidRPr="00B11B90" w:rsidRDefault="0026624F" w:rsidP="0026624F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No exam</w:t>
            </w:r>
          </w:p>
        </w:tc>
      </w:tr>
      <w:tr w:rsidR="0026624F" w:rsidRPr="00F1772D" w14:paraId="1CADAF71" w14:textId="77777777" w:rsidTr="00252410">
        <w:trPr>
          <w:trHeight w:val="318"/>
        </w:trPr>
        <w:tc>
          <w:tcPr>
            <w:tcW w:w="6030" w:type="dxa"/>
          </w:tcPr>
          <w:p w14:paraId="5520F4A5" w14:textId="013269AB" w:rsidR="0026624F" w:rsidRPr="00B11B90" w:rsidRDefault="0026624F" w:rsidP="002662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Space Law</w:t>
            </w:r>
          </w:p>
        </w:tc>
        <w:tc>
          <w:tcPr>
            <w:tcW w:w="6120" w:type="dxa"/>
          </w:tcPr>
          <w:p w14:paraId="6C563B86" w14:textId="4BF855C3" w:rsidR="0026624F" w:rsidRPr="00B11B90" w:rsidRDefault="00F13104" w:rsidP="0026624F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Gordon</w:t>
            </w:r>
          </w:p>
        </w:tc>
        <w:tc>
          <w:tcPr>
            <w:tcW w:w="6110" w:type="dxa"/>
          </w:tcPr>
          <w:p w14:paraId="43367EDD" w14:textId="3CA36512" w:rsidR="0026624F" w:rsidRPr="00B11B90" w:rsidRDefault="0026624F" w:rsidP="0026624F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w w:val="105"/>
                <w:sz w:val="20"/>
                <w:szCs w:val="20"/>
              </w:rPr>
              <w:t>No exam</w:t>
            </w:r>
          </w:p>
        </w:tc>
      </w:tr>
      <w:tr w:rsidR="0026624F" w:rsidRPr="00F1772D" w14:paraId="53FE0762" w14:textId="77777777" w:rsidTr="00252410">
        <w:trPr>
          <w:trHeight w:val="318"/>
        </w:trPr>
        <w:tc>
          <w:tcPr>
            <w:tcW w:w="6030" w:type="dxa"/>
          </w:tcPr>
          <w:p w14:paraId="2567401B" w14:textId="55A0B947" w:rsidR="0026624F" w:rsidRPr="00B11B90" w:rsidRDefault="0026624F" w:rsidP="002662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Tort Law for LLM Students</w:t>
            </w:r>
          </w:p>
        </w:tc>
        <w:tc>
          <w:tcPr>
            <w:tcW w:w="6120" w:type="dxa"/>
          </w:tcPr>
          <w:p w14:paraId="05130C2D" w14:textId="65FFC010" w:rsidR="0026624F" w:rsidRPr="00B11B90" w:rsidRDefault="0026624F" w:rsidP="0026624F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Schein/Spencer</w:t>
            </w:r>
          </w:p>
        </w:tc>
        <w:tc>
          <w:tcPr>
            <w:tcW w:w="6110" w:type="dxa"/>
          </w:tcPr>
          <w:p w14:paraId="46C6CEF2" w14:textId="16CAE7FC" w:rsidR="0026624F" w:rsidRPr="00B11B90" w:rsidRDefault="0026624F" w:rsidP="002662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exam</w:t>
            </w:r>
          </w:p>
        </w:tc>
      </w:tr>
      <w:tr w:rsidR="0026624F" w:rsidRPr="00F1772D" w14:paraId="19D9CAF9" w14:textId="77777777" w:rsidTr="00252410">
        <w:trPr>
          <w:trHeight w:val="318"/>
        </w:trPr>
        <w:tc>
          <w:tcPr>
            <w:tcW w:w="6030" w:type="dxa"/>
          </w:tcPr>
          <w:p w14:paraId="1A9098D4" w14:textId="2118D466" w:rsidR="0026624F" w:rsidRPr="00B11B90" w:rsidRDefault="0026624F" w:rsidP="002662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Tax Policy</w:t>
            </w:r>
          </w:p>
        </w:tc>
        <w:tc>
          <w:tcPr>
            <w:tcW w:w="6120" w:type="dxa"/>
          </w:tcPr>
          <w:p w14:paraId="3843C59F" w14:textId="6C6A635F" w:rsidR="0026624F" w:rsidRPr="00B11B90" w:rsidRDefault="0026624F" w:rsidP="0026624F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Hoffer</w:t>
            </w:r>
          </w:p>
        </w:tc>
        <w:tc>
          <w:tcPr>
            <w:tcW w:w="6110" w:type="dxa"/>
          </w:tcPr>
          <w:p w14:paraId="1B013EFA" w14:textId="5D6787B6" w:rsidR="0026624F" w:rsidRPr="00B11B90" w:rsidRDefault="0026624F" w:rsidP="0026624F">
            <w:pPr>
              <w:pStyle w:val="TableParagraph"/>
              <w:ind w:lef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No exam</w:t>
            </w:r>
          </w:p>
        </w:tc>
      </w:tr>
      <w:tr w:rsidR="0026624F" w:rsidRPr="00F1772D" w14:paraId="0A3D598F" w14:textId="77777777" w:rsidTr="00252410">
        <w:trPr>
          <w:trHeight w:val="318"/>
        </w:trPr>
        <w:tc>
          <w:tcPr>
            <w:tcW w:w="6030" w:type="dxa"/>
          </w:tcPr>
          <w:p w14:paraId="5010DAF0" w14:textId="371756B6" w:rsidR="0026624F" w:rsidRPr="00B11B90" w:rsidRDefault="0026624F" w:rsidP="002662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Trial Practice</w:t>
            </w:r>
          </w:p>
        </w:tc>
        <w:tc>
          <w:tcPr>
            <w:tcW w:w="6120" w:type="dxa"/>
          </w:tcPr>
          <w:p w14:paraId="31ABFCBC" w14:textId="15664CF3" w:rsidR="0026624F" w:rsidRPr="00B11B90" w:rsidRDefault="0026624F" w:rsidP="0026624F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</w:p>
        </w:tc>
        <w:tc>
          <w:tcPr>
            <w:tcW w:w="6110" w:type="dxa"/>
          </w:tcPr>
          <w:p w14:paraId="2E0B8014" w14:textId="10A2CF09" w:rsidR="0026624F" w:rsidRPr="00B11B90" w:rsidRDefault="0026624F" w:rsidP="0026624F">
            <w:pPr>
              <w:pStyle w:val="TableParagraph"/>
              <w:ind w:left="39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No exam</w:t>
            </w:r>
          </w:p>
        </w:tc>
      </w:tr>
      <w:tr w:rsidR="00375E1B" w:rsidRPr="00F1772D" w14:paraId="3B9AB673" w14:textId="77777777" w:rsidTr="00252410">
        <w:trPr>
          <w:trHeight w:val="318"/>
        </w:trPr>
        <w:tc>
          <w:tcPr>
            <w:tcW w:w="6030" w:type="dxa"/>
          </w:tcPr>
          <w:p w14:paraId="1D090E06" w14:textId="36DB3C4D" w:rsidR="00375E1B" w:rsidRDefault="00375E1B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AI Regulation</w:t>
            </w:r>
          </w:p>
        </w:tc>
        <w:tc>
          <w:tcPr>
            <w:tcW w:w="6120" w:type="dxa"/>
          </w:tcPr>
          <w:p w14:paraId="7F6BCD66" w14:textId="7E365026" w:rsidR="00375E1B" w:rsidRDefault="00375E1B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Emmert</w:t>
            </w:r>
          </w:p>
        </w:tc>
        <w:tc>
          <w:tcPr>
            <w:tcW w:w="6110" w:type="dxa"/>
          </w:tcPr>
          <w:p w14:paraId="65B3BE5C" w14:textId="792BB789" w:rsidR="00375E1B" w:rsidRDefault="00375E1B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Paper</w:t>
            </w:r>
          </w:p>
        </w:tc>
      </w:tr>
      <w:tr w:rsidR="0026624F" w:rsidRPr="00F1772D" w14:paraId="1A73CB98" w14:textId="77777777" w:rsidTr="00252410">
        <w:trPr>
          <w:trHeight w:val="318"/>
        </w:trPr>
        <w:tc>
          <w:tcPr>
            <w:tcW w:w="6030" w:type="dxa"/>
          </w:tcPr>
          <w:p w14:paraId="598CF721" w14:textId="7EE48490" w:rsidR="0026624F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93978660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Antisemitism &amp; the Law</w:t>
            </w:r>
          </w:p>
        </w:tc>
        <w:tc>
          <w:tcPr>
            <w:tcW w:w="6120" w:type="dxa"/>
          </w:tcPr>
          <w:p w14:paraId="0FF183E9" w14:textId="26712E2D" w:rsidR="0026624F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Katz</w:t>
            </w:r>
          </w:p>
        </w:tc>
        <w:tc>
          <w:tcPr>
            <w:tcW w:w="6110" w:type="dxa"/>
          </w:tcPr>
          <w:p w14:paraId="3F5E29BB" w14:textId="1F9060C6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Paper</w:t>
            </w:r>
          </w:p>
        </w:tc>
      </w:tr>
      <w:tr w:rsidR="00F13104" w:rsidRPr="00F1772D" w14:paraId="60068A65" w14:textId="77777777" w:rsidTr="00252410">
        <w:trPr>
          <w:trHeight w:val="318"/>
        </w:trPr>
        <w:tc>
          <w:tcPr>
            <w:tcW w:w="6030" w:type="dxa"/>
          </w:tcPr>
          <w:p w14:paraId="67EF25FB" w14:textId="1EB00303" w:rsidR="00F13104" w:rsidRDefault="00F1310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Aviation Law</w:t>
            </w:r>
          </w:p>
        </w:tc>
        <w:tc>
          <w:tcPr>
            <w:tcW w:w="6120" w:type="dxa"/>
          </w:tcPr>
          <w:p w14:paraId="5C91059E" w14:textId="40B66741" w:rsidR="00F13104" w:rsidRDefault="00F1310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Buehler</w:t>
            </w:r>
          </w:p>
        </w:tc>
        <w:tc>
          <w:tcPr>
            <w:tcW w:w="6110" w:type="dxa"/>
          </w:tcPr>
          <w:p w14:paraId="42916CC5" w14:textId="791FB0B0" w:rsidR="00F13104" w:rsidRDefault="00F13104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Paper</w:t>
            </w:r>
          </w:p>
        </w:tc>
      </w:tr>
      <w:tr w:rsidR="0026624F" w:rsidRPr="00F1772D" w14:paraId="6C88378F" w14:textId="77777777" w:rsidTr="00252410">
        <w:trPr>
          <w:trHeight w:val="318"/>
        </w:trPr>
        <w:tc>
          <w:tcPr>
            <w:tcW w:w="6030" w:type="dxa"/>
          </w:tcPr>
          <w:p w14:paraId="19F777F8" w14:textId="69C582A9" w:rsidR="0026624F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Behavioral Analysis &amp; the Law</w:t>
            </w:r>
          </w:p>
        </w:tc>
        <w:tc>
          <w:tcPr>
            <w:tcW w:w="6120" w:type="dxa"/>
          </w:tcPr>
          <w:p w14:paraId="45C228FB" w14:textId="6417C58D" w:rsidR="0026624F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Schnelker</w:t>
            </w:r>
          </w:p>
        </w:tc>
        <w:tc>
          <w:tcPr>
            <w:tcW w:w="6110" w:type="dxa"/>
          </w:tcPr>
          <w:p w14:paraId="44AAEE63" w14:textId="046AD0A2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Paper</w:t>
            </w:r>
          </w:p>
        </w:tc>
      </w:tr>
      <w:tr w:rsidR="0061453E" w:rsidRPr="00F1772D" w14:paraId="360B63FC" w14:textId="77777777" w:rsidTr="00252410">
        <w:trPr>
          <w:trHeight w:val="318"/>
        </w:trPr>
        <w:tc>
          <w:tcPr>
            <w:tcW w:w="6030" w:type="dxa"/>
          </w:tcPr>
          <w:p w14:paraId="3D46B5DE" w14:textId="061F3B68" w:rsidR="0061453E" w:rsidRDefault="00033167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453E">
              <w:rPr>
                <w:rFonts w:asciiTheme="minorHAnsi" w:hAnsiTheme="minorHAnsi" w:cstheme="minorHAnsi"/>
                <w:sz w:val="20"/>
                <w:szCs w:val="20"/>
              </w:rPr>
              <w:t>Bioethics And Law</w:t>
            </w:r>
          </w:p>
        </w:tc>
        <w:tc>
          <w:tcPr>
            <w:tcW w:w="6120" w:type="dxa"/>
          </w:tcPr>
          <w:p w14:paraId="5CBBD958" w14:textId="2E4924FD" w:rsidR="0061453E" w:rsidRDefault="00D97D7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453E">
              <w:rPr>
                <w:rFonts w:asciiTheme="minorHAnsi" w:hAnsiTheme="minorHAnsi" w:cstheme="minorHAnsi"/>
                <w:sz w:val="20"/>
                <w:szCs w:val="20"/>
              </w:rPr>
              <w:t>Comer</w:t>
            </w:r>
          </w:p>
        </w:tc>
        <w:tc>
          <w:tcPr>
            <w:tcW w:w="6110" w:type="dxa"/>
          </w:tcPr>
          <w:p w14:paraId="2D8DDAB0" w14:textId="332497D2" w:rsidR="0061453E" w:rsidRDefault="0061453E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Paper</w:t>
            </w:r>
          </w:p>
        </w:tc>
      </w:tr>
      <w:tr w:rsidR="0026624F" w:rsidRPr="00F1772D" w14:paraId="1BBEFC08" w14:textId="77777777" w:rsidTr="00252410">
        <w:trPr>
          <w:trHeight w:val="318"/>
        </w:trPr>
        <w:tc>
          <w:tcPr>
            <w:tcW w:w="6030" w:type="dxa"/>
          </w:tcPr>
          <w:p w14:paraId="16A2C244" w14:textId="67F15D2B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Critical Race Theory</w:t>
            </w:r>
          </w:p>
        </w:tc>
        <w:tc>
          <w:tcPr>
            <w:tcW w:w="6120" w:type="dxa"/>
          </w:tcPr>
          <w:p w14:paraId="7D037A59" w14:textId="684C0685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Evans</w:t>
            </w:r>
          </w:p>
        </w:tc>
        <w:tc>
          <w:tcPr>
            <w:tcW w:w="6110" w:type="dxa"/>
          </w:tcPr>
          <w:p w14:paraId="0979ABC3" w14:textId="390BD78C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Paper</w:t>
            </w:r>
          </w:p>
        </w:tc>
      </w:tr>
      <w:tr w:rsidR="007225B4" w:rsidRPr="00F1772D" w14:paraId="450EE070" w14:textId="77777777" w:rsidTr="00252410">
        <w:trPr>
          <w:trHeight w:val="318"/>
        </w:trPr>
        <w:tc>
          <w:tcPr>
            <w:tcW w:w="6030" w:type="dxa"/>
          </w:tcPr>
          <w:p w14:paraId="0AED148E" w14:textId="02A17009" w:rsidR="007225B4" w:rsidRDefault="007225B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Counter-Terrorism &amp; Intelligence </w:t>
            </w:r>
          </w:p>
        </w:tc>
        <w:tc>
          <w:tcPr>
            <w:tcW w:w="6120" w:type="dxa"/>
          </w:tcPr>
          <w:p w14:paraId="443A3F10" w14:textId="471CC2EB" w:rsidR="007225B4" w:rsidRDefault="00D97D7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78FD">
              <w:rPr>
                <w:rFonts w:asciiTheme="minorHAnsi" w:hAnsiTheme="minorHAnsi" w:cstheme="minorHAnsi"/>
                <w:sz w:val="20"/>
                <w:szCs w:val="20"/>
              </w:rPr>
              <w:t>Green</w:t>
            </w:r>
          </w:p>
        </w:tc>
        <w:tc>
          <w:tcPr>
            <w:tcW w:w="6110" w:type="dxa"/>
          </w:tcPr>
          <w:p w14:paraId="09921A7D" w14:textId="44A6B0C9" w:rsidR="007225B4" w:rsidRPr="00B11B90" w:rsidRDefault="00F13104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Paper</w:t>
            </w:r>
          </w:p>
        </w:tc>
      </w:tr>
      <w:tr w:rsidR="0026624F" w:rsidRPr="00F1772D" w14:paraId="53AB9BCC" w14:textId="77777777" w:rsidTr="00252410">
        <w:trPr>
          <w:trHeight w:val="318"/>
        </w:trPr>
        <w:tc>
          <w:tcPr>
            <w:tcW w:w="6030" w:type="dxa"/>
          </w:tcPr>
          <w:p w14:paraId="0387064C" w14:textId="4732F467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Education Law</w:t>
            </w:r>
          </w:p>
        </w:tc>
        <w:tc>
          <w:tcPr>
            <w:tcW w:w="6120" w:type="dxa"/>
          </w:tcPr>
          <w:p w14:paraId="6E093B0B" w14:textId="356E9660" w:rsidR="0026624F" w:rsidRPr="00B11B90" w:rsidRDefault="00D97D7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4399">
              <w:rPr>
                <w:rFonts w:asciiTheme="minorHAnsi" w:hAnsiTheme="minorHAnsi" w:cstheme="minorHAnsi"/>
                <w:sz w:val="20"/>
                <w:szCs w:val="20"/>
              </w:rPr>
              <w:t>Evans</w:t>
            </w:r>
          </w:p>
        </w:tc>
        <w:tc>
          <w:tcPr>
            <w:tcW w:w="6110" w:type="dxa"/>
          </w:tcPr>
          <w:p w14:paraId="732AFFFE" w14:textId="5DDB1F16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Paper</w:t>
            </w:r>
          </w:p>
        </w:tc>
      </w:tr>
      <w:tr w:rsidR="0026624F" w:rsidRPr="00F1772D" w14:paraId="75C444FC" w14:textId="77777777" w:rsidTr="00252410">
        <w:trPr>
          <w:trHeight w:val="318"/>
        </w:trPr>
        <w:tc>
          <w:tcPr>
            <w:tcW w:w="6030" w:type="dxa"/>
          </w:tcPr>
          <w:p w14:paraId="748FE497" w14:textId="7736A67F" w:rsidR="0026624F" w:rsidRPr="00B11B90" w:rsidRDefault="00033167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25B4">
              <w:rPr>
                <w:rFonts w:asciiTheme="minorHAnsi" w:hAnsiTheme="minorHAnsi" w:cstheme="minorHAnsi"/>
                <w:sz w:val="20"/>
                <w:szCs w:val="20"/>
              </w:rPr>
              <w:t>Energy, Economics, and Environment</w:t>
            </w:r>
          </w:p>
        </w:tc>
        <w:tc>
          <w:tcPr>
            <w:tcW w:w="6120" w:type="dxa"/>
          </w:tcPr>
          <w:p w14:paraId="4F415A9C" w14:textId="1C885377" w:rsidR="0026624F" w:rsidRPr="00B11B90" w:rsidRDefault="007225B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5D7C">
              <w:rPr>
                <w:rFonts w:asciiTheme="minorHAnsi" w:hAnsiTheme="minorHAnsi" w:cstheme="minorHAnsi"/>
                <w:sz w:val="20"/>
                <w:szCs w:val="20"/>
              </w:rPr>
              <w:t>Kessler</w:t>
            </w:r>
            <w:r w:rsidR="005A78FD">
              <w:rPr>
                <w:rFonts w:asciiTheme="minorHAnsi" w:hAnsiTheme="minorHAnsi" w:cstheme="minorHAnsi"/>
                <w:sz w:val="20"/>
                <w:szCs w:val="20"/>
              </w:rPr>
              <w:t>/Fate</w:t>
            </w:r>
          </w:p>
        </w:tc>
        <w:tc>
          <w:tcPr>
            <w:tcW w:w="6110" w:type="dxa"/>
          </w:tcPr>
          <w:p w14:paraId="193DDFED" w14:textId="1658EE21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Paper</w:t>
            </w:r>
          </w:p>
        </w:tc>
      </w:tr>
      <w:tr w:rsidR="0026624F" w:rsidRPr="00F1772D" w14:paraId="3B76C101" w14:textId="77777777" w:rsidTr="00252410">
        <w:trPr>
          <w:trHeight w:val="318"/>
        </w:trPr>
        <w:tc>
          <w:tcPr>
            <w:tcW w:w="6030" w:type="dxa"/>
          </w:tcPr>
          <w:p w14:paraId="78CA9B2B" w14:textId="5DDB4DF2" w:rsidR="0026624F" w:rsidRPr="00B11B90" w:rsidRDefault="00F1310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Environmental Justice</w:t>
            </w:r>
          </w:p>
        </w:tc>
        <w:tc>
          <w:tcPr>
            <w:tcW w:w="6120" w:type="dxa"/>
          </w:tcPr>
          <w:p w14:paraId="0FAFB8E2" w14:textId="40826A20" w:rsidR="0026624F" w:rsidRPr="00B11B90" w:rsidRDefault="00D97D7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623E">
              <w:rPr>
                <w:rFonts w:asciiTheme="minorHAnsi" w:hAnsiTheme="minorHAnsi" w:cstheme="minorHAnsi"/>
                <w:sz w:val="20"/>
                <w:szCs w:val="20"/>
              </w:rPr>
              <w:t>Emery Santana</w:t>
            </w:r>
          </w:p>
        </w:tc>
        <w:tc>
          <w:tcPr>
            <w:tcW w:w="6110" w:type="dxa"/>
          </w:tcPr>
          <w:p w14:paraId="63547E1B" w14:textId="4550D19E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Paper</w:t>
            </w:r>
          </w:p>
        </w:tc>
      </w:tr>
      <w:tr w:rsidR="00BE556C" w:rsidRPr="00F1772D" w14:paraId="707F499C" w14:textId="77777777" w:rsidTr="00252410">
        <w:trPr>
          <w:trHeight w:val="318"/>
        </w:trPr>
        <w:tc>
          <w:tcPr>
            <w:tcW w:w="6030" w:type="dxa"/>
          </w:tcPr>
          <w:p w14:paraId="1337D6D0" w14:textId="069E4C4D" w:rsidR="00BE556C" w:rsidRDefault="00033167" w:rsidP="00BE556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556C">
              <w:rPr>
                <w:rFonts w:asciiTheme="minorHAnsi" w:hAnsiTheme="minorHAnsi" w:cstheme="minorHAnsi"/>
                <w:sz w:val="20"/>
                <w:szCs w:val="20"/>
              </w:rPr>
              <w:t>First Amendment</w:t>
            </w:r>
          </w:p>
        </w:tc>
        <w:tc>
          <w:tcPr>
            <w:tcW w:w="6120" w:type="dxa"/>
          </w:tcPr>
          <w:p w14:paraId="6038B46A" w14:textId="00AC59FC" w:rsidR="00BE556C" w:rsidRDefault="00D97D74" w:rsidP="00BE556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556C">
              <w:rPr>
                <w:rFonts w:asciiTheme="minorHAnsi" w:hAnsiTheme="minorHAnsi" w:cstheme="minorHAnsi"/>
                <w:sz w:val="20"/>
                <w:szCs w:val="20"/>
              </w:rPr>
              <w:t>Pactor</w:t>
            </w:r>
          </w:p>
        </w:tc>
        <w:tc>
          <w:tcPr>
            <w:tcW w:w="6110" w:type="dxa"/>
          </w:tcPr>
          <w:p w14:paraId="7A6E31F4" w14:textId="5DA98525" w:rsidR="00BE556C" w:rsidRPr="00B11B90" w:rsidRDefault="00850D9B" w:rsidP="00BE556C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BE556C">
              <w:rPr>
                <w:rFonts w:asciiTheme="minorHAnsi" w:hAnsiTheme="minorHAnsi" w:cstheme="minorHAnsi"/>
                <w:w w:val="105"/>
                <w:sz w:val="20"/>
                <w:szCs w:val="20"/>
              </w:rPr>
              <w:t>Paper</w:t>
            </w:r>
          </w:p>
        </w:tc>
      </w:tr>
      <w:tr w:rsidR="0026624F" w:rsidRPr="00F1772D" w14:paraId="4F5C0D5B" w14:textId="77777777" w:rsidTr="00252410">
        <w:trPr>
          <w:trHeight w:val="318"/>
        </w:trPr>
        <w:tc>
          <w:tcPr>
            <w:tcW w:w="6030" w:type="dxa"/>
          </w:tcPr>
          <w:p w14:paraId="70534197" w14:textId="03D6D839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 xml:space="preserve"> Homelessness Law &amp; Policy</w:t>
            </w:r>
          </w:p>
        </w:tc>
        <w:tc>
          <w:tcPr>
            <w:tcW w:w="6120" w:type="dxa"/>
          </w:tcPr>
          <w:p w14:paraId="45082DB9" w14:textId="6F04D204" w:rsidR="0026624F" w:rsidRPr="00B11B90" w:rsidRDefault="00D97D7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1ED7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r w:rsidR="007A51D9">
              <w:rPr>
                <w:rFonts w:asciiTheme="minorHAnsi" w:hAnsiTheme="minorHAnsi" w:cstheme="minorHAnsi"/>
                <w:sz w:val="20"/>
                <w:szCs w:val="20"/>
              </w:rPr>
              <w:t>Martin</w:t>
            </w:r>
          </w:p>
        </w:tc>
        <w:tc>
          <w:tcPr>
            <w:tcW w:w="6110" w:type="dxa"/>
          </w:tcPr>
          <w:p w14:paraId="65CEF363" w14:textId="6CB41A6A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Paper</w:t>
            </w:r>
          </w:p>
        </w:tc>
      </w:tr>
      <w:tr w:rsidR="0026624F" w:rsidRPr="00F1772D" w14:paraId="0CFF648F" w14:textId="77777777" w:rsidTr="00252410">
        <w:trPr>
          <w:trHeight w:val="318"/>
        </w:trPr>
        <w:tc>
          <w:tcPr>
            <w:tcW w:w="6030" w:type="dxa"/>
          </w:tcPr>
          <w:p w14:paraId="5CBBEBB4" w14:textId="0653B688" w:rsidR="0026624F" w:rsidRPr="00B11B90" w:rsidRDefault="007225B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6624F">
              <w:rPr>
                <w:rFonts w:asciiTheme="minorHAnsi" w:hAnsiTheme="minorHAnsi" w:cstheme="minorHAnsi"/>
                <w:sz w:val="20"/>
                <w:szCs w:val="20"/>
              </w:rPr>
              <w:t>Immigration Law and Procedure</w:t>
            </w:r>
          </w:p>
        </w:tc>
        <w:tc>
          <w:tcPr>
            <w:tcW w:w="6120" w:type="dxa"/>
          </w:tcPr>
          <w:p w14:paraId="304E4AA8" w14:textId="11A13ACC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66EE">
              <w:rPr>
                <w:rFonts w:asciiTheme="minorHAnsi" w:hAnsiTheme="minorHAnsi" w:cstheme="minorHAnsi"/>
                <w:sz w:val="20"/>
                <w:szCs w:val="20"/>
              </w:rPr>
              <w:t>Fisher</w:t>
            </w:r>
          </w:p>
        </w:tc>
        <w:tc>
          <w:tcPr>
            <w:tcW w:w="6110" w:type="dxa"/>
          </w:tcPr>
          <w:p w14:paraId="4692E8F2" w14:textId="546637B6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Paper</w:t>
            </w:r>
          </w:p>
        </w:tc>
      </w:tr>
      <w:tr w:rsidR="0026624F" w:rsidRPr="00F1772D" w14:paraId="778E4A80" w14:textId="77777777" w:rsidTr="00252410">
        <w:trPr>
          <w:trHeight w:val="318"/>
        </w:trPr>
        <w:tc>
          <w:tcPr>
            <w:tcW w:w="6030" w:type="dxa"/>
          </w:tcPr>
          <w:p w14:paraId="686D8783" w14:textId="00AFBA2E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In-House Counsel Seminar</w:t>
            </w:r>
          </w:p>
        </w:tc>
        <w:tc>
          <w:tcPr>
            <w:tcW w:w="6120" w:type="dxa"/>
          </w:tcPr>
          <w:p w14:paraId="4CF49F9B" w14:textId="264557B5" w:rsidR="0026624F" w:rsidRPr="00B11B90" w:rsidRDefault="0026624F" w:rsidP="0026624F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Sifferlen</w:t>
            </w:r>
          </w:p>
        </w:tc>
        <w:tc>
          <w:tcPr>
            <w:tcW w:w="6110" w:type="dxa"/>
          </w:tcPr>
          <w:p w14:paraId="5F9BD02D" w14:textId="340F5A16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Paper</w:t>
            </w:r>
          </w:p>
        </w:tc>
      </w:tr>
      <w:tr w:rsidR="00664204" w:rsidRPr="00F1772D" w14:paraId="7244B128" w14:textId="77777777" w:rsidTr="00252410">
        <w:trPr>
          <w:trHeight w:val="318"/>
        </w:trPr>
        <w:tc>
          <w:tcPr>
            <w:tcW w:w="6030" w:type="dxa"/>
          </w:tcPr>
          <w:p w14:paraId="5DE4F61B" w14:textId="12E657EA" w:rsidR="00664204" w:rsidRDefault="0066420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Seminar in American Legal History</w:t>
            </w:r>
          </w:p>
        </w:tc>
        <w:tc>
          <w:tcPr>
            <w:tcW w:w="6120" w:type="dxa"/>
          </w:tcPr>
          <w:p w14:paraId="33C258EE" w14:textId="16977D94" w:rsidR="00664204" w:rsidRDefault="0066420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Magliocca</w:t>
            </w:r>
          </w:p>
        </w:tc>
        <w:tc>
          <w:tcPr>
            <w:tcW w:w="6110" w:type="dxa"/>
          </w:tcPr>
          <w:p w14:paraId="41DA6440" w14:textId="5EC27144" w:rsidR="00664204" w:rsidRPr="00B11B90" w:rsidRDefault="00664204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Paper</w:t>
            </w:r>
          </w:p>
        </w:tc>
      </w:tr>
      <w:tr w:rsidR="0026624F" w:rsidRPr="00F1772D" w14:paraId="4B15A1E9" w14:textId="77777777" w:rsidTr="00252410">
        <w:trPr>
          <w:trHeight w:val="318"/>
        </w:trPr>
        <w:tc>
          <w:tcPr>
            <w:tcW w:w="6030" w:type="dxa"/>
          </w:tcPr>
          <w:p w14:paraId="18E72F01" w14:textId="42D5F1A3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Seminar in Health</w:t>
            </w:r>
            <w:r w:rsidR="004C7020">
              <w:rPr>
                <w:rFonts w:asciiTheme="minorHAnsi" w:hAnsiTheme="minorHAnsi" w:cstheme="minorHAnsi"/>
                <w:sz w:val="20"/>
                <w:szCs w:val="20"/>
              </w:rPr>
              <w:t xml:space="preserve"> Policy Law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Bioethics: Reproductive Rights </w:t>
            </w:r>
          </w:p>
        </w:tc>
        <w:tc>
          <w:tcPr>
            <w:tcW w:w="6120" w:type="dxa"/>
          </w:tcPr>
          <w:p w14:paraId="78030616" w14:textId="4B728AA1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Boys</w:t>
            </w:r>
          </w:p>
        </w:tc>
        <w:tc>
          <w:tcPr>
            <w:tcW w:w="6110" w:type="dxa"/>
          </w:tcPr>
          <w:p w14:paraId="270D7A32" w14:textId="7BF2A077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Paper</w:t>
            </w:r>
          </w:p>
        </w:tc>
      </w:tr>
      <w:tr w:rsidR="0026624F" w:rsidRPr="00F1772D" w14:paraId="072C491C" w14:textId="77777777" w:rsidTr="00252410">
        <w:trPr>
          <w:trHeight w:val="318"/>
        </w:trPr>
        <w:tc>
          <w:tcPr>
            <w:tcW w:w="6030" w:type="dxa"/>
          </w:tcPr>
          <w:p w14:paraId="46C8094A" w14:textId="1D0548D5" w:rsidR="0026624F" w:rsidRPr="00B11B90" w:rsidRDefault="0026624F" w:rsidP="002662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sz w:val="20"/>
                <w:szCs w:val="20"/>
              </w:rPr>
              <w:t>Seminar in Selected Topics in Constitutional Law</w:t>
            </w:r>
          </w:p>
        </w:tc>
        <w:tc>
          <w:tcPr>
            <w:tcW w:w="6120" w:type="dxa"/>
          </w:tcPr>
          <w:p w14:paraId="031942C3" w14:textId="79048132" w:rsidR="0026624F" w:rsidRPr="00B11B90" w:rsidRDefault="00C27064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Hill</w:t>
            </w:r>
          </w:p>
        </w:tc>
        <w:tc>
          <w:tcPr>
            <w:tcW w:w="6110" w:type="dxa"/>
          </w:tcPr>
          <w:p w14:paraId="7B22F55F" w14:textId="59F7B87C" w:rsidR="0026624F" w:rsidRPr="00B11B90" w:rsidRDefault="0026624F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11B9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Paper</w:t>
            </w:r>
          </w:p>
        </w:tc>
      </w:tr>
      <w:tr w:rsidR="00850D9B" w:rsidRPr="00F1772D" w14:paraId="3E7B2AE1" w14:textId="77777777" w:rsidTr="00252410">
        <w:trPr>
          <w:trHeight w:val="318"/>
        </w:trPr>
        <w:tc>
          <w:tcPr>
            <w:tcW w:w="6030" w:type="dxa"/>
          </w:tcPr>
          <w:p w14:paraId="0846B465" w14:textId="327638B6" w:rsidR="00850D9B" w:rsidRPr="00B11B90" w:rsidRDefault="00850D9B" w:rsidP="002662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Taxation of Corporations and Pass Throughs</w:t>
            </w:r>
          </w:p>
        </w:tc>
        <w:tc>
          <w:tcPr>
            <w:tcW w:w="6120" w:type="dxa"/>
          </w:tcPr>
          <w:p w14:paraId="1B832CFB" w14:textId="50E1FF5F" w:rsidR="00850D9B" w:rsidRDefault="00850D9B" w:rsidP="002662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McNulty</w:t>
            </w:r>
          </w:p>
        </w:tc>
        <w:tc>
          <w:tcPr>
            <w:tcW w:w="6110" w:type="dxa"/>
          </w:tcPr>
          <w:p w14:paraId="12616C0F" w14:textId="5C837120" w:rsidR="00850D9B" w:rsidRPr="00B11B90" w:rsidRDefault="00850D9B" w:rsidP="0026624F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Paper</w:t>
            </w:r>
          </w:p>
        </w:tc>
      </w:tr>
      <w:bookmarkEnd w:id="0"/>
    </w:tbl>
    <w:p w14:paraId="01C9E489" w14:textId="77777777" w:rsidR="00AE1257" w:rsidRPr="00F1772D" w:rsidRDefault="00AE1257" w:rsidP="005702D5"/>
    <w:sectPr w:rsidR="00AE1257" w:rsidRPr="00F1772D" w:rsidSect="0025258A">
      <w:headerReference w:type="default" r:id="rId8"/>
      <w:footerReference w:type="default" r:id="rId9"/>
      <w:type w:val="continuous"/>
      <w:pgSz w:w="20160" w:h="12240" w:orient="landscape" w:code="5"/>
      <w:pgMar w:top="1080" w:right="1000" w:bottom="28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D5DE" w14:textId="77777777" w:rsidR="003F63DD" w:rsidRDefault="003F63DD" w:rsidP="001A5F32">
      <w:r>
        <w:separator/>
      </w:r>
    </w:p>
  </w:endnote>
  <w:endnote w:type="continuationSeparator" w:id="0">
    <w:p w14:paraId="4A5A806F" w14:textId="77777777" w:rsidR="003F63DD" w:rsidRDefault="003F63DD" w:rsidP="001A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5EB0" w14:textId="77777777" w:rsidR="008D6C30" w:rsidRDefault="008D6C30">
    <w:pPr>
      <w:pStyle w:val="Footer"/>
    </w:pPr>
  </w:p>
  <w:p w14:paraId="60C074DC" w14:textId="1C1D718A" w:rsidR="008D6C30" w:rsidRDefault="008D6C30" w:rsidP="008D6C30">
    <w:pPr>
      <w:pStyle w:val="Footer"/>
      <w:jc w:val="center"/>
    </w:pPr>
    <w:r>
      <w:t xml:space="preserve">If you need to reschedule a </w:t>
    </w:r>
    <w:r w:rsidR="00B43588">
      <w:t>Fall</w:t>
    </w:r>
    <w:r>
      <w:t xml:space="preserve"> 2025 Exam, please fill out the survey here:</w:t>
    </w:r>
    <w:r w:rsidR="00B43588">
      <w:t xml:space="preserve"> </w:t>
    </w:r>
    <w:hyperlink r:id="rId1" w:history="1">
      <w:r w:rsidR="00A37A69" w:rsidRPr="00DE3F51">
        <w:rPr>
          <w:rStyle w:val="Hyperlink"/>
        </w:rPr>
        <w:t>https://iu.co1.qualtrics.com/jfe/form/SV_8rj8rlFxg5LJa86</w:t>
      </w:r>
    </w:hyperlink>
  </w:p>
  <w:p w14:paraId="613CEAC8" w14:textId="77777777" w:rsidR="00A37A69" w:rsidRDefault="00A37A69" w:rsidP="008D6C30">
    <w:pPr>
      <w:pStyle w:val="Footer"/>
      <w:jc w:val="center"/>
    </w:pPr>
  </w:p>
  <w:p w14:paraId="0B46108D" w14:textId="0BC42C05" w:rsidR="00A37A69" w:rsidRDefault="00A37A69" w:rsidP="008D6C30">
    <w:pPr>
      <w:pStyle w:val="Footer"/>
      <w:jc w:val="center"/>
    </w:pPr>
    <w:r>
      <w:t xml:space="preserve">Reschedules can be requested if you have: 2+ exams on the same date, 4 days in a row of final exams, or another previously scheduled extenuating circumstance (medical or work related) </w:t>
    </w:r>
  </w:p>
  <w:p w14:paraId="124B46E0" w14:textId="77777777" w:rsidR="008D6C30" w:rsidRDefault="008D6C30">
    <w:pPr>
      <w:pStyle w:val="Footer"/>
    </w:pPr>
  </w:p>
  <w:p w14:paraId="0D606740" w14:textId="487AA640" w:rsidR="001A5F32" w:rsidRPr="001828E5" w:rsidRDefault="001A5F32" w:rsidP="001828E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54DE" w14:textId="77777777" w:rsidR="003F63DD" w:rsidRDefault="003F63DD" w:rsidP="001A5F32">
      <w:r>
        <w:separator/>
      </w:r>
    </w:p>
  </w:footnote>
  <w:footnote w:type="continuationSeparator" w:id="0">
    <w:p w14:paraId="79513A97" w14:textId="77777777" w:rsidR="003F63DD" w:rsidRDefault="003F63DD" w:rsidP="001A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54176A7B" w14:textId="21967F22" w:rsidR="00CD1389" w:rsidRDefault="00CD1389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 w:rsidR="00366E09">
          <w:rPr>
            <w:b/>
            <w:bCs/>
            <w:sz w:val="24"/>
            <w:szCs w:val="24"/>
          </w:rPr>
          <w:tab/>
        </w:r>
        <w:r w:rsidR="00366E09">
          <w:rPr>
            <w:b/>
            <w:bCs/>
            <w:sz w:val="24"/>
            <w:szCs w:val="24"/>
          </w:rPr>
          <w:tab/>
        </w:r>
        <w:r w:rsidR="00366E09">
          <w:rPr>
            <w:b/>
            <w:bCs/>
            <w:sz w:val="24"/>
            <w:szCs w:val="24"/>
          </w:rPr>
          <w:tab/>
        </w:r>
        <w:r w:rsidR="00366E09">
          <w:rPr>
            <w:b/>
            <w:bCs/>
            <w:sz w:val="24"/>
            <w:szCs w:val="24"/>
          </w:rPr>
          <w:tab/>
        </w:r>
        <w:r w:rsidR="00366E09">
          <w:rPr>
            <w:b/>
            <w:bCs/>
            <w:sz w:val="24"/>
            <w:szCs w:val="24"/>
          </w:rPr>
          <w:tab/>
        </w:r>
        <w:r w:rsidR="00366E09">
          <w:rPr>
            <w:b/>
            <w:bCs/>
            <w:sz w:val="24"/>
            <w:szCs w:val="24"/>
          </w:rPr>
          <w:tab/>
        </w:r>
        <w:r w:rsidR="00366E09">
          <w:rPr>
            <w:b/>
            <w:bCs/>
            <w:sz w:val="24"/>
            <w:szCs w:val="24"/>
          </w:rPr>
          <w:tab/>
        </w:r>
        <w:r w:rsidR="00366E09">
          <w:rPr>
            <w:b/>
            <w:bCs/>
            <w:sz w:val="24"/>
            <w:szCs w:val="24"/>
          </w:rPr>
          <w:tab/>
        </w:r>
        <w:r w:rsidR="00366E09">
          <w:rPr>
            <w:b/>
            <w:bCs/>
            <w:sz w:val="24"/>
            <w:szCs w:val="24"/>
          </w:rPr>
          <w:tab/>
        </w:r>
        <w:r w:rsidR="00047D84">
          <w:rPr>
            <w:b/>
            <w:bCs/>
            <w:sz w:val="24"/>
            <w:szCs w:val="24"/>
          </w:rPr>
          <w:tab/>
        </w:r>
        <w:r w:rsidR="00047D84">
          <w:rPr>
            <w:b/>
            <w:bCs/>
            <w:sz w:val="24"/>
            <w:szCs w:val="24"/>
          </w:rPr>
          <w:tab/>
        </w:r>
        <w:r w:rsidR="00366E09">
          <w:rPr>
            <w:i/>
            <w:iCs/>
            <w:sz w:val="24"/>
            <w:szCs w:val="24"/>
          </w:rPr>
          <w:t>Updated</w:t>
        </w:r>
        <w:r w:rsidR="00D8050E">
          <w:rPr>
            <w:i/>
            <w:iCs/>
            <w:sz w:val="24"/>
            <w:szCs w:val="24"/>
          </w:rPr>
          <w:t xml:space="preserve"> </w:t>
        </w:r>
        <w:r w:rsidR="00D702F4">
          <w:rPr>
            <w:i/>
            <w:iCs/>
            <w:sz w:val="24"/>
            <w:szCs w:val="24"/>
          </w:rPr>
          <w:t>11.</w:t>
        </w:r>
        <w:r w:rsidR="000D4FCD">
          <w:rPr>
            <w:i/>
            <w:iCs/>
            <w:sz w:val="24"/>
            <w:szCs w:val="24"/>
          </w:rPr>
          <w:t>20</w:t>
        </w:r>
        <w:r w:rsidR="00D702F4">
          <w:rPr>
            <w:i/>
            <w:iCs/>
            <w:sz w:val="24"/>
            <w:szCs w:val="24"/>
          </w:rPr>
          <w:t>.25</w:t>
        </w:r>
      </w:p>
    </w:sdtContent>
  </w:sdt>
  <w:p w14:paraId="309FD9B2" w14:textId="0CE6EB38" w:rsidR="001828E5" w:rsidRPr="001828E5" w:rsidRDefault="001828E5" w:rsidP="001828E5">
    <w:pPr>
      <w:pStyle w:val="Foo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7499"/>
    <w:multiLevelType w:val="hybridMultilevel"/>
    <w:tmpl w:val="55CCE846"/>
    <w:lvl w:ilvl="0" w:tplc="F0BE5FE6">
      <w:start w:val="2"/>
      <w:numFmt w:val="bullet"/>
      <w:lvlText w:val=""/>
      <w:lvlJc w:val="left"/>
      <w:pPr>
        <w:ind w:left="5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 w16cid:durableId="8507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8D"/>
    <w:rsid w:val="00005157"/>
    <w:rsid w:val="00027E3E"/>
    <w:rsid w:val="00030FF3"/>
    <w:rsid w:val="00033167"/>
    <w:rsid w:val="00047D84"/>
    <w:rsid w:val="00047F37"/>
    <w:rsid w:val="00061439"/>
    <w:rsid w:val="00085C5A"/>
    <w:rsid w:val="00086EC6"/>
    <w:rsid w:val="00087F5E"/>
    <w:rsid w:val="000A1639"/>
    <w:rsid w:val="000B6F31"/>
    <w:rsid w:val="000D0C9D"/>
    <w:rsid w:val="000D1EBF"/>
    <w:rsid w:val="000D4FCD"/>
    <w:rsid w:val="000E1D77"/>
    <w:rsid w:val="000F1731"/>
    <w:rsid w:val="000F6034"/>
    <w:rsid w:val="000F7AEC"/>
    <w:rsid w:val="0010469E"/>
    <w:rsid w:val="00111972"/>
    <w:rsid w:val="001144BB"/>
    <w:rsid w:val="001209D6"/>
    <w:rsid w:val="00120B0B"/>
    <w:rsid w:val="001232F5"/>
    <w:rsid w:val="00124245"/>
    <w:rsid w:val="00140231"/>
    <w:rsid w:val="00144345"/>
    <w:rsid w:val="0016161B"/>
    <w:rsid w:val="00165A70"/>
    <w:rsid w:val="001828E5"/>
    <w:rsid w:val="00183785"/>
    <w:rsid w:val="00184769"/>
    <w:rsid w:val="001859B9"/>
    <w:rsid w:val="00186081"/>
    <w:rsid w:val="0018680A"/>
    <w:rsid w:val="00191695"/>
    <w:rsid w:val="00196E1B"/>
    <w:rsid w:val="001A0DA6"/>
    <w:rsid w:val="001A5F32"/>
    <w:rsid w:val="001B4A56"/>
    <w:rsid w:val="001B7212"/>
    <w:rsid w:val="001B7403"/>
    <w:rsid w:val="001C0359"/>
    <w:rsid w:val="001D1BDB"/>
    <w:rsid w:val="001F7363"/>
    <w:rsid w:val="00207D07"/>
    <w:rsid w:val="0021523F"/>
    <w:rsid w:val="00217BAE"/>
    <w:rsid w:val="0023614F"/>
    <w:rsid w:val="002467E1"/>
    <w:rsid w:val="00247150"/>
    <w:rsid w:val="0025159A"/>
    <w:rsid w:val="00252410"/>
    <w:rsid w:val="0025258A"/>
    <w:rsid w:val="00260EE9"/>
    <w:rsid w:val="0026624F"/>
    <w:rsid w:val="00282175"/>
    <w:rsid w:val="00286E75"/>
    <w:rsid w:val="00293F3F"/>
    <w:rsid w:val="00296F5E"/>
    <w:rsid w:val="002A0D17"/>
    <w:rsid w:val="002A4399"/>
    <w:rsid w:val="002A4E7F"/>
    <w:rsid w:val="002A78DA"/>
    <w:rsid w:val="002B4CAB"/>
    <w:rsid w:val="002C5DFC"/>
    <w:rsid w:val="002E4947"/>
    <w:rsid w:val="002F1097"/>
    <w:rsid w:val="002F2DE8"/>
    <w:rsid w:val="002F3BC9"/>
    <w:rsid w:val="002F60D0"/>
    <w:rsid w:val="0030117B"/>
    <w:rsid w:val="003022E4"/>
    <w:rsid w:val="00305AEE"/>
    <w:rsid w:val="0031295E"/>
    <w:rsid w:val="0031540C"/>
    <w:rsid w:val="00321074"/>
    <w:rsid w:val="00335165"/>
    <w:rsid w:val="0034183E"/>
    <w:rsid w:val="00342EF7"/>
    <w:rsid w:val="00357362"/>
    <w:rsid w:val="00365783"/>
    <w:rsid w:val="003665CF"/>
    <w:rsid w:val="00366E09"/>
    <w:rsid w:val="00367992"/>
    <w:rsid w:val="00371D09"/>
    <w:rsid w:val="00375E1B"/>
    <w:rsid w:val="0038223A"/>
    <w:rsid w:val="00382C87"/>
    <w:rsid w:val="00395724"/>
    <w:rsid w:val="00397F9C"/>
    <w:rsid w:val="003A56D4"/>
    <w:rsid w:val="003A6A54"/>
    <w:rsid w:val="003B0A4B"/>
    <w:rsid w:val="003B1ED7"/>
    <w:rsid w:val="003B4645"/>
    <w:rsid w:val="003C246C"/>
    <w:rsid w:val="003C5619"/>
    <w:rsid w:val="003D2D38"/>
    <w:rsid w:val="003E0A91"/>
    <w:rsid w:val="003F63DD"/>
    <w:rsid w:val="003F64B7"/>
    <w:rsid w:val="00401F48"/>
    <w:rsid w:val="004035D8"/>
    <w:rsid w:val="004048BA"/>
    <w:rsid w:val="0040556F"/>
    <w:rsid w:val="00416F41"/>
    <w:rsid w:val="00416FA0"/>
    <w:rsid w:val="00420499"/>
    <w:rsid w:val="00420DED"/>
    <w:rsid w:val="0044548C"/>
    <w:rsid w:val="00455361"/>
    <w:rsid w:val="004654F4"/>
    <w:rsid w:val="004669D0"/>
    <w:rsid w:val="004A0533"/>
    <w:rsid w:val="004B5A0E"/>
    <w:rsid w:val="004B60CF"/>
    <w:rsid w:val="004C7020"/>
    <w:rsid w:val="004E0AF5"/>
    <w:rsid w:val="004F3444"/>
    <w:rsid w:val="004F6C84"/>
    <w:rsid w:val="00515E59"/>
    <w:rsid w:val="00530EB3"/>
    <w:rsid w:val="00536F63"/>
    <w:rsid w:val="005436F4"/>
    <w:rsid w:val="00546343"/>
    <w:rsid w:val="005630AB"/>
    <w:rsid w:val="005650CF"/>
    <w:rsid w:val="005702D5"/>
    <w:rsid w:val="005737DE"/>
    <w:rsid w:val="0058744E"/>
    <w:rsid w:val="005A78FD"/>
    <w:rsid w:val="005B1098"/>
    <w:rsid w:val="005B1CF1"/>
    <w:rsid w:val="005B6ECE"/>
    <w:rsid w:val="005C187E"/>
    <w:rsid w:val="005C323D"/>
    <w:rsid w:val="005C36A1"/>
    <w:rsid w:val="005D0CAD"/>
    <w:rsid w:val="0060290C"/>
    <w:rsid w:val="00602A28"/>
    <w:rsid w:val="00602A88"/>
    <w:rsid w:val="0061453E"/>
    <w:rsid w:val="0061553C"/>
    <w:rsid w:val="00620722"/>
    <w:rsid w:val="006324C9"/>
    <w:rsid w:val="006330BF"/>
    <w:rsid w:val="006437EA"/>
    <w:rsid w:val="00647193"/>
    <w:rsid w:val="00652865"/>
    <w:rsid w:val="00656E46"/>
    <w:rsid w:val="00664204"/>
    <w:rsid w:val="00673672"/>
    <w:rsid w:val="00673F43"/>
    <w:rsid w:val="0067513D"/>
    <w:rsid w:val="00682569"/>
    <w:rsid w:val="006862F8"/>
    <w:rsid w:val="00696FA4"/>
    <w:rsid w:val="006A0363"/>
    <w:rsid w:val="006A4BEC"/>
    <w:rsid w:val="006A7272"/>
    <w:rsid w:val="006B283E"/>
    <w:rsid w:val="006B434B"/>
    <w:rsid w:val="006B67EF"/>
    <w:rsid w:val="006B6903"/>
    <w:rsid w:val="006B7A28"/>
    <w:rsid w:val="006C37B4"/>
    <w:rsid w:val="006C642F"/>
    <w:rsid w:val="006C7B0C"/>
    <w:rsid w:val="006F06CA"/>
    <w:rsid w:val="0070060E"/>
    <w:rsid w:val="007025AC"/>
    <w:rsid w:val="0071065B"/>
    <w:rsid w:val="007162ED"/>
    <w:rsid w:val="00716A00"/>
    <w:rsid w:val="007225B4"/>
    <w:rsid w:val="00727A54"/>
    <w:rsid w:val="007360F3"/>
    <w:rsid w:val="007424A1"/>
    <w:rsid w:val="007449ED"/>
    <w:rsid w:val="00755BBA"/>
    <w:rsid w:val="00784725"/>
    <w:rsid w:val="00786085"/>
    <w:rsid w:val="007917C0"/>
    <w:rsid w:val="007A51D9"/>
    <w:rsid w:val="007A623E"/>
    <w:rsid w:val="007B6730"/>
    <w:rsid w:val="007C1388"/>
    <w:rsid w:val="007D5091"/>
    <w:rsid w:val="007E200A"/>
    <w:rsid w:val="007E58C9"/>
    <w:rsid w:val="007F66EE"/>
    <w:rsid w:val="00817161"/>
    <w:rsid w:val="00827C40"/>
    <w:rsid w:val="00840503"/>
    <w:rsid w:val="00843A53"/>
    <w:rsid w:val="00847F26"/>
    <w:rsid w:val="008508C4"/>
    <w:rsid w:val="00850D9B"/>
    <w:rsid w:val="008554D4"/>
    <w:rsid w:val="00855F97"/>
    <w:rsid w:val="0086335B"/>
    <w:rsid w:val="008647D5"/>
    <w:rsid w:val="00866354"/>
    <w:rsid w:val="008678BE"/>
    <w:rsid w:val="00872726"/>
    <w:rsid w:val="008762C6"/>
    <w:rsid w:val="0088137A"/>
    <w:rsid w:val="00884032"/>
    <w:rsid w:val="00893575"/>
    <w:rsid w:val="00896A32"/>
    <w:rsid w:val="008A0AFD"/>
    <w:rsid w:val="008B3716"/>
    <w:rsid w:val="008B47D0"/>
    <w:rsid w:val="008B5F75"/>
    <w:rsid w:val="008D6C30"/>
    <w:rsid w:val="008E2850"/>
    <w:rsid w:val="008E2DD1"/>
    <w:rsid w:val="008F24D8"/>
    <w:rsid w:val="008F6C7F"/>
    <w:rsid w:val="00903D6B"/>
    <w:rsid w:val="00913117"/>
    <w:rsid w:val="00922F09"/>
    <w:rsid w:val="00930686"/>
    <w:rsid w:val="009307A6"/>
    <w:rsid w:val="00940077"/>
    <w:rsid w:val="00941E1F"/>
    <w:rsid w:val="009440F5"/>
    <w:rsid w:val="00947D7B"/>
    <w:rsid w:val="00953102"/>
    <w:rsid w:val="009572AF"/>
    <w:rsid w:val="00960AAF"/>
    <w:rsid w:val="00962518"/>
    <w:rsid w:val="00963D12"/>
    <w:rsid w:val="00964F02"/>
    <w:rsid w:val="00977FF9"/>
    <w:rsid w:val="00985119"/>
    <w:rsid w:val="0098524C"/>
    <w:rsid w:val="009902B8"/>
    <w:rsid w:val="009937B6"/>
    <w:rsid w:val="009A4CD7"/>
    <w:rsid w:val="009A63C4"/>
    <w:rsid w:val="009E1FCE"/>
    <w:rsid w:val="00A0054C"/>
    <w:rsid w:val="00A04A24"/>
    <w:rsid w:val="00A12B2E"/>
    <w:rsid w:val="00A21F76"/>
    <w:rsid w:val="00A30EE2"/>
    <w:rsid w:val="00A315D3"/>
    <w:rsid w:val="00A37A69"/>
    <w:rsid w:val="00A403CA"/>
    <w:rsid w:val="00A407D5"/>
    <w:rsid w:val="00A458E8"/>
    <w:rsid w:val="00A51EED"/>
    <w:rsid w:val="00A52B31"/>
    <w:rsid w:val="00A60530"/>
    <w:rsid w:val="00A66163"/>
    <w:rsid w:val="00A67772"/>
    <w:rsid w:val="00A92BC3"/>
    <w:rsid w:val="00A944B0"/>
    <w:rsid w:val="00AA13C8"/>
    <w:rsid w:val="00AA4BE6"/>
    <w:rsid w:val="00AA73CF"/>
    <w:rsid w:val="00AB3D26"/>
    <w:rsid w:val="00AC35BA"/>
    <w:rsid w:val="00AD5A46"/>
    <w:rsid w:val="00AD6D39"/>
    <w:rsid w:val="00AE1257"/>
    <w:rsid w:val="00AE6510"/>
    <w:rsid w:val="00B1010C"/>
    <w:rsid w:val="00B10D35"/>
    <w:rsid w:val="00B11B90"/>
    <w:rsid w:val="00B15AB0"/>
    <w:rsid w:val="00B20A95"/>
    <w:rsid w:val="00B27197"/>
    <w:rsid w:val="00B31A97"/>
    <w:rsid w:val="00B36762"/>
    <w:rsid w:val="00B40B41"/>
    <w:rsid w:val="00B43588"/>
    <w:rsid w:val="00B52351"/>
    <w:rsid w:val="00B561E6"/>
    <w:rsid w:val="00B5651F"/>
    <w:rsid w:val="00B56E32"/>
    <w:rsid w:val="00B6080D"/>
    <w:rsid w:val="00B649CC"/>
    <w:rsid w:val="00B708DF"/>
    <w:rsid w:val="00B87991"/>
    <w:rsid w:val="00BA0167"/>
    <w:rsid w:val="00BA1A44"/>
    <w:rsid w:val="00BC0CF3"/>
    <w:rsid w:val="00BC257E"/>
    <w:rsid w:val="00BE556C"/>
    <w:rsid w:val="00BE5F56"/>
    <w:rsid w:val="00BF2347"/>
    <w:rsid w:val="00C10D2C"/>
    <w:rsid w:val="00C11A14"/>
    <w:rsid w:val="00C20384"/>
    <w:rsid w:val="00C2293E"/>
    <w:rsid w:val="00C27064"/>
    <w:rsid w:val="00C336DE"/>
    <w:rsid w:val="00C367E6"/>
    <w:rsid w:val="00C36CB0"/>
    <w:rsid w:val="00C424BE"/>
    <w:rsid w:val="00C46141"/>
    <w:rsid w:val="00C462CE"/>
    <w:rsid w:val="00C47414"/>
    <w:rsid w:val="00C724B4"/>
    <w:rsid w:val="00C76EBC"/>
    <w:rsid w:val="00C829C5"/>
    <w:rsid w:val="00C82DD4"/>
    <w:rsid w:val="00C85630"/>
    <w:rsid w:val="00CA5D7C"/>
    <w:rsid w:val="00CB644A"/>
    <w:rsid w:val="00CB75D6"/>
    <w:rsid w:val="00CD1389"/>
    <w:rsid w:val="00CE1724"/>
    <w:rsid w:val="00CE313F"/>
    <w:rsid w:val="00CE4BB5"/>
    <w:rsid w:val="00CF1F76"/>
    <w:rsid w:val="00D029A6"/>
    <w:rsid w:val="00D07F57"/>
    <w:rsid w:val="00D14F93"/>
    <w:rsid w:val="00D17383"/>
    <w:rsid w:val="00D26E5F"/>
    <w:rsid w:val="00D310EB"/>
    <w:rsid w:val="00D35A08"/>
    <w:rsid w:val="00D4008A"/>
    <w:rsid w:val="00D421FB"/>
    <w:rsid w:val="00D50009"/>
    <w:rsid w:val="00D6029F"/>
    <w:rsid w:val="00D621EC"/>
    <w:rsid w:val="00D64AE8"/>
    <w:rsid w:val="00D702F4"/>
    <w:rsid w:val="00D71573"/>
    <w:rsid w:val="00D8050E"/>
    <w:rsid w:val="00D80B6F"/>
    <w:rsid w:val="00D91BF7"/>
    <w:rsid w:val="00D97D74"/>
    <w:rsid w:val="00DB0FD3"/>
    <w:rsid w:val="00DC2260"/>
    <w:rsid w:val="00DC73B6"/>
    <w:rsid w:val="00DD70DC"/>
    <w:rsid w:val="00DE4506"/>
    <w:rsid w:val="00DE6F6B"/>
    <w:rsid w:val="00E075C2"/>
    <w:rsid w:val="00E21DDC"/>
    <w:rsid w:val="00E233CC"/>
    <w:rsid w:val="00E30BAF"/>
    <w:rsid w:val="00E42CD0"/>
    <w:rsid w:val="00E46071"/>
    <w:rsid w:val="00E46B1E"/>
    <w:rsid w:val="00E61EEB"/>
    <w:rsid w:val="00E86082"/>
    <w:rsid w:val="00E90EDD"/>
    <w:rsid w:val="00E932FE"/>
    <w:rsid w:val="00E9798D"/>
    <w:rsid w:val="00EA19C0"/>
    <w:rsid w:val="00EA1A12"/>
    <w:rsid w:val="00EC13E3"/>
    <w:rsid w:val="00ED18C8"/>
    <w:rsid w:val="00ED6571"/>
    <w:rsid w:val="00EE4F32"/>
    <w:rsid w:val="00EF0465"/>
    <w:rsid w:val="00EF1599"/>
    <w:rsid w:val="00EF3862"/>
    <w:rsid w:val="00EF7849"/>
    <w:rsid w:val="00F002D3"/>
    <w:rsid w:val="00F01C26"/>
    <w:rsid w:val="00F13104"/>
    <w:rsid w:val="00F1772D"/>
    <w:rsid w:val="00F205EF"/>
    <w:rsid w:val="00F23C6B"/>
    <w:rsid w:val="00F23F2E"/>
    <w:rsid w:val="00F24A79"/>
    <w:rsid w:val="00F36B13"/>
    <w:rsid w:val="00F427CF"/>
    <w:rsid w:val="00F44CAD"/>
    <w:rsid w:val="00F51E57"/>
    <w:rsid w:val="00F73986"/>
    <w:rsid w:val="00F74DDF"/>
    <w:rsid w:val="00F81010"/>
    <w:rsid w:val="00F84F19"/>
    <w:rsid w:val="00F95AB6"/>
    <w:rsid w:val="00F961A3"/>
    <w:rsid w:val="00FB3BFB"/>
    <w:rsid w:val="00FC7A6F"/>
    <w:rsid w:val="00FD371C"/>
    <w:rsid w:val="00FE1A4E"/>
    <w:rsid w:val="00FE2B17"/>
    <w:rsid w:val="00FE6F41"/>
    <w:rsid w:val="00FF3223"/>
    <w:rsid w:val="00FF33B0"/>
    <w:rsid w:val="00FF3E8D"/>
    <w:rsid w:val="00FF51A9"/>
    <w:rsid w:val="00FF6958"/>
    <w:rsid w:val="2F0A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29C01"/>
  <w15:docId w15:val="{64D57D51-199F-49C2-8123-75CCCF6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 w:after="28"/>
      <w:ind w:left="160"/>
    </w:pPr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14"/>
      <w:ind w:left="170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 w:line="232" w:lineRule="exact"/>
      <w:ind w:left="35"/>
    </w:pPr>
  </w:style>
  <w:style w:type="paragraph" w:styleId="Header">
    <w:name w:val="header"/>
    <w:basedOn w:val="Normal"/>
    <w:link w:val="HeaderChar"/>
    <w:uiPriority w:val="99"/>
    <w:unhideWhenUsed/>
    <w:rsid w:val="001A5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F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A5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F3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A56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6D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0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EE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EE2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071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wexams@i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u.co1.qualtrics.com/jfe/form/SV_8rj8rlFxg5LJa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9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Summer Exam Schedule v. 2.xlsx</vt:lpstr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Summer Exam Schedule v. 2.xlsx</dc:title>
  <dc:creator>Huffman, Anna Margaret</dc:creator>
  <cp:lastModifiedBy>Wright, Monica</cp:lastModifiedBy>
  <cp:revision>83</cp:revision>
  <cp:lastPrinted>2024-10-31T03:02:00Z</cp:lastPrinted>
  <dcterms:created xsi:type="dcterms:W3CDTF">2025-11-13T19:50:00Z</dcterms:created>
  <dcterms:modified xsi:type="dcterms:W3CDTF">2025-11-21T17:21:00Z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LastSaved">
    <vt:filetime>2024-02-19T00:00:00Z</vt:filetime>
  </property>
  <property fmtid="{D5CDD505-2E9C-101B-9397-08002B2CF9AE}" pid="4" name="Producer">
    <vt:lpwstr>Microsoft: Print To PDF</vt:lpwstr>
  </property>
</Properties>
</file>